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4C" w:rsidRPr="00205838" w:rsidRDefault="00D6124C" w:rsidP="00D6124C">
      <w:pPr>
        <w:tabs>
          <w:tab w:val="left" w:pos="3654"/>
        </w:tabs>
        <w:ind w:left="-57" w:right="-144" w:hanging="652"/>
        <w:jc w:val="center"/>
        <w:rPr>
          <w:sz w:val="28"/>
          <w:szCs w:val="28"/>
        </w:rPr>
      </w:pPr>
      <w:r w:rsidRPr="00205838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>ОБЩЕ</w:t>
      </w:r>
      <w:r w:rsidRPr="00205838">
        <w:rPr>
          <w:sz w:val="28"/>
          <w:szCs w:val="28"/>
        </w:rPr>
        <w:t>ОБРАЗОВАТЕЛЬНОЕ УЧРЕЖДЕНИЕ</w:t>
      </w:r>
    </w:p>
    <w:p w:rsidR="00D6124C" w:rsidRPr="00205838" w:rsidRDefault="00D6124C" w:rsidP="00D6124C">
      <w:pPr>
        <w:pStyle w:val="a5"/>
        <w:tabs>
          <w:tab w:val="left" w:pos="3654"/>
        </w:tabs>
        <w:rPr>
          <w:sz w:val="28"/>
          <w:szCs w:val="28"/>
        </w:rPr>
      </w:pPr>
      <w:r w:rsidRPr="00205838">
        <w:rPr>
          <w:sz w:val="28"/>
          <w:szCs w:val="28"/>
        </w:rPr>
        <w:t>СРЕДНЯЯ ОБЩЕОБРАЗОВАТЕЛЬНАЯ ШКОЛА №7</w:t>
      </w:r>
    </w:p>
    <w:p w:rsidR="00D6124C" w:rsidRPr="00205838" w:rsidRDefault="00D6124C" w:rsidP="00D6124C">
      <w:pPr>
        <w:tabs>
          <w:tab w:val="left" w:pos="3654"/>
        </w:tabs>
        <w:jc w:val="center"/>
        <w:rPr>
          <w:sz w:val="28"/>
          <w:szCs w:val="28"/>
        </w:rPr>
      </w:pPr>
      <w:r w:rsidRPr="00205838">
        <w:rPr>
          <w:sz w:val="28"/>
          <w:szCs w:val="28"/>
        </w:rPr>
        <w:t>г. ВЯЗЬМЫ СМОЛЕНСКОЙ ОБЛАСТИ</w:t>
      </w:r>
    </w:p>
    <w:p w:rsidR="00D6124C" w:rsidRDefault="00D6124C" w:rsidP="00D6124C">
      <w:pPr>
        <w:tabs>
          <w:tab w:val="left" w:pos="3654"/>
        </w:tabs>
        <w:jc w:val="center"/>
        <w:rPr>
          <w:sz w:val="32"/>
          <w:szCs w:val="32"/>
        </w:rPr>
      </w:pPr>
    </w:p>
    <w:p w:rsidR="00D25A76" w:rsidRDefault="00D25A76" w:rsidP="00D6124C">
      <w:pPr>
        <w:tabs>
          <w:tab w:val="left" w:pos="3654"/>
        </w:tabs>
        <w:jc w:val="center"/>
        <w:rPr>
          <w:sz w:val="32"/>
          <w:szCs w:val="32"/>
        </w:rPr>
      </w:pPr>
    </w:p>
    <w:p w:rsidR="00335252" w:rsidRDefault="00335252" w:rsidP="00D6124C">
      <w:pPr>
        <w:tabs>
          <w:tab w:val="left" w:pos="3654"/>
        </w:tabs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="108" w:tblpY="63"/>
        <w:tblW w:w="95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35252" w:rsidRPr="00C5671F" w:rsidTr="00713C3D">
        <w:tc>
          <w:tcPr>
            <w:tcW w:w="3190" w:type="dxa"/>
          </w:tcPr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Экспертиза проведена</w:t>
            </w:r>
          </w:p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 xml:space="preserve">на заседании ШМО </w:t>
            </w:r>
          </w:p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 xml:space="preserve">учителей начальных классов </w:t>
            </w:r>
          </w:p>
          <w:p w:rsidR="00335252" w:rsidRPr="001556CE" w:rsidRDefault="00335252" w:rsidP="00713C3D">
            <w:pPr>
              <w:pStyle w:val="ab"/>
              <w:rPr>
                <w:sz w:val="28"/>
                <w:szCs w:val="28"/>
                <w:lang w:val="en-US"/>
              </w:rPr>
            </w:pPr>
            <w:r w:rsidRPr="00CA19E4">
              <w:rPr>
                <w:sz w:val="28"/>
                <w:szCs w:val="28"/>
              </w:rPr>
              <w:t>протокол от 2</w:t>
            </w:r>
            <w:r>
              <w:rPr>
                <w:sz w:val="28"/>
                <w:szCs w:val="28"/>
                <w:lang w:val="en-US"/>
              </w:rPr>
              <w:t>8</w:t>
            </w:r>
            <w:r w:rsidRPr="00CA19E4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9E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 xml:space="preserve">Принята на заседании педагогического </w:t>
            </w:r>
          </w:p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совета</w:t>
            </w:r>
          </w:p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протокол от 3</w:t>
            </w:r>
            <w:r>
              <w:rPr>
                <w:sz w:val="28"/>
                <w:szCs w:val="28"/>
              </w:rPr>
              <w:t>0</w:t>
            </w:r>
            <w:r w:rsidRPr="00CA19E4">
              <w:rPr>
                <w:sz w:val="28"/>
                <w:szCs w:val="28"/>
              </w:rPr>
              <w:t>.08.202</w:t>
            </w:r>
            <w:r w:rsidRPr="00335252">
              <w:rPr>
                <w:sz w:val="28"/>
                <w:szCs w:val="28"/>
              </w:rPr>
              <w:t>3</w:t>
            </w:r>
            <w:r w:rsidRPr="00CA19E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18</w:t>
            </w:r>
          </w:p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Утверждена</w:t>
            </w:r>
          </w:p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>приказом директора</w:t>
            </w:r>
          </w:p>
          <w:p w:rsidR="00335252" w:rsidRPr="001556CE" w:rsidRDefault="00335252" w:rsidP="00713C3D">
            <w:pPr>
              <w:pStyle w:val="ab"/>
              <w:rPr>
                <w:sz w:val="28"/>
                <w:szCs w:val="28"/>
                <w:lang w:val="en-US"/>
              </w:rPr>
            </w:pPr>
            <w:r w:rsidRPr="00CA19E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Pr="00CA19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CA19E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335252" w:rsidRPr="00CA19E4" w:rsidRDefault="00335252" w:rsidP="00713C3D">
            <w:pPr>
              <w:pStyle w:val="ab"/>
              <w:rPr>
                <w:sz w:val="28"/>
                <w:szCs w:val="28"/>
              </w:rPr>
            </w:pPr>
            <w:r w:rsidRPr="00CA19E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292</w:t>
            </w:r>
            <w:r w:rsidRPr="00CA19E4">
              <w:rPr>
                <w:sz w:val="28"/>
                <w:szCs w:val="28"/>
              </w:rPr>
              <w:t>/01-07</w:t>
            </w:r>
          </w:p>
        </w:tc>
      </w:tr>
    </w:tbl>
    <w:p w:rsidR="00335252" w:rsidRDefault="00335252" w:rsidP="00D6124C">
      <w:pPr>
        <w:tabs>
          <w:tab w:val="left" w:pos="3654"/>
        </w:tabs>
        <w:jc w:val="center"/>
        <w:rPr>
          <w:sz w:val="32"/>
          <w:szCs w:val="32"/>
        </w:rPr>
      </w:pPr>
    </w:p>
    <w:p w:rsidR="00D25A76" w:rsidRDefault="00D25A76" w:rsidP="00D6124C">
      <w:pPr>
        <w:tabs>
          <w:tab w:val="left" w:pos="3654"/>
        </w:tabs>
        <w:jc w:val="center"/>
        <w:rPr>
          <w:sz w:val="32"/>
          <w:szCs w:val="32"/>
        </w:rPr>
      </w:pPr>
    </w:p>
    <w:p w:rsidR="00D6124C" w:rsidRDefault="00D6124C" w:rsidP="00D6124C">
      <w:pPr>
        <w:tabs>
          <w:tab w:val="left" w:pos="3654"/>
        </w:tabs>
        <w:jc w:val="center"/>
      </w:pPr>
    </w:p>
    <w:p w:rsidR="00D6124C" w:rsidRDefault="00D6124C" w:rsidP="00D6124C">
      <w:pPr>
        <w:tabs>
          <w:tab w:val="left" w:pos="3654"/>
        </w:tabs>
        <w:jc w:val="center"/>
      </w:pPr>
    </w:p>
    <w:p w:rsidR="00D6124C" w:rsidRDefault="00D6124C" w:rsidP="00D6124C">
      <w:pPr>
        <w:tabs>
          <w:tab w:val="left" w:pos="3654"/>
        </w:tabs>
        <w:jc w:val="center"/>
      </w:pPr>
    </w:p>
    <w:p w:rsidR="00D6124C" w:rsidRDefault="00D6124C" w:rsidP="00D6124C">
      <w:pPr>
        <w:tabs>
          <w:tab w:val="left" w:pos="3654"/>
        </w:tabs>
        <w:jc w:val="center"/>
      </w:pPr>
    </w:p>
    <w:p w:rsidR="00D6124C" w:rsidRDefault="00D6124C" w:rsidP="00D6124C">
      <w:pPr>
        <w:tabs>
          <w:tab w:val="left" w:pos="3654"/>
        </w:tabs>
        <w:jc w:val="center"/>
      </w:pPr>
    </w:p>
    <w:p w:rsidR="00D6124C" w:rsidRDefault="00D6124C" w:rsidP="00D6124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56"/>
          <w:szCs w:val="56"/>
        </w:rPr>
      </w:pPr>
      <w:r w:rsidRPr="00421329">
        <w:rPr>
          <w:b/>
          <w:sz w:val="56"/>
          <w:szCs w:val="56"/>
        </w:rPr>
        <w:t>Рабочая программа</w:t>
      </w:r>
    </w:p>
    <w:p w:rsidR="00D6124C" w:rsidRPr="00D94AD9" w:rsidRDefault="00D6124C" w:rsidP="00D6124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16"/>
          <w:szCs w:val="16"/>
        </w:rPr>
      </w:pPr>
    </w:p>
    <w:p w:rsidR="00D6124C" w:rsidRPr="00DD6C5E" w:rsidRDefault="00D6124C" w:rsidP="00D6124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40"/>
          <w:szCs w:val="40"/>
        </w:rPr>
      </w:pPr>
      <w:r w:rsidRPr="0009163F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математике</w:t>
      </w:r>
    </w:p>
    <w:p w:rsidR="00D6124C" w:rsidRPr="0009163F" w:rsidRDefault="00D6124C" w:rsidP="00D6124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28"/>
          <w:szCs w:val="28"/>
        </w:rPr>
      </w:pPr>
    </w:p>
    <w:p w:rsidR="00D6124C" w:rsidRDefault="00D6124C" w:rsidP="00D6124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36"/>
          <w:szCs w:val="36"/>
        </w:rPr>
      </w:pPr>
      <w:r w:rsidRPr="00D94AD9">
        <w:rPr>
          <w:b/>
          <w:sz w:val="36"/>
          <w:szCs w:val="36"/>
        </w:rPr>
        <w:t>на 20</w:t>
      </w:r>
      <w:r w:rsidR="00A67DD0">
        <w:rPr>
          <w:b/>
          <w:sz w:val="36"/>
          <w:szCs w:val="36"/>
        </w:rPr>
        <w:t>2</w:t>
      </w:r>
      <w:r w:rsidR="00395B7E">
        <w:rPr>
          <w:b/>
          <w:sz w:val="36"/>
          <w:szCs w:val="36"/>
        </w:rPr>
        <w:t>3</w:t>
      </w:r>
      <w:r w:rsidRPr="00D94AD9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395B7E">
        <w:rPr>
          <w:b/>
          <w:sz w:val="36"/>
          <w:szCs w:val="36"/>
        </w:rPr>
        <w:t>4</w:t>
      </w:r>
      <w:r w:rsidRPr="00D94AD9">
        <w:rPr>
          <w:b/>
          <w:sz w:val="36"/>
          <w:szCs w:val="36"/>
        </w:rPr>
        <w:t xml:space="preserve"> учебный год</w:t>
      </w:r>
    </w:p>
    <w:p w:rsidR="00D6124C" w:rsidRPr="00D94AD9" w:rsidRDefault="00D6124C" w:rsidP="00D6124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16"/>
          <w:szCs w:val="16"/>
        </w:rPr>
      </w:pPr>
    </w:p>
    <w:p w:rsidR="00D6124C" w:rsidRPr="00D94AD9" w:rsidRDefault="009F449D" w:rsidP="00D6124C">
      <w:pPr>
        <w:shd w:val="clear" w:color="auto" w:fill="FFFFFF"/>
        <w:tabs>
          <w:tab w:val="left" w:pos="-426"/>
          <w:tab w:val="left" w:pos="180"/>
        </w:tabs>
        <w:spacing w:before="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D6124C" w:rsidRPr="00D94AD9">
        <w:rPr>
          <w:b/>
          <w:sz w:val="36"/>
          <w:szCs w:val="36"/>
        </w:rPr>
        <w:t xml:space="preserve"> класс</w:t>
      </w:r>
    </w:p>
    <w:p w:rsidR="00D6124C" w:rsidRDefault="00D6124C" w:rsidP="00D6124C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D6124C" w:rsidRPr="00E819A5" w:rsidRDefault="00D6124C" w:rsidP="00D6124C">
      <w:pPr>
        <w:tabs>
          <w:tab w:val="left" w:pos="3654"/>
        </w:tabs>
        <w:rPr>
          <w:b/>
          <w:sz w:val="48"/>
          <w:szCs w:val="48"/>
        </w:rPr>
      </w:pPr>
    </w:p>
    <w:p w:rsidR="00D6124C" w:rsidRDefault="00D6124C" w:rsidP="00D6124C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D6124C" w:rsidRDefault="00D6124C" w:rsidP="00D6124C">
      <w:pPr>
        <w:tabs>
          <w:tab w:val="left" w:pos="3654"/>
        </w:tabs>
        <w:jc w:val="center"/>
        <w:rPr>
          <w:b/>
          <w:sz w:val="16"/>
          <w:szCs w:val="16"/>
        </w:rPr>
      </w:pPr>
    </w:p>
    <w:p w:rsidR="00D6124C" w:rsidRPr="00DF5D1E" w:rsidRDefault="00D6124C" w:rsidP="00D6124C">
      <w:pPr>
        <w:tabs>
          <w:tab w:val="left" w:pos="3654"/>
        </w:tabs>
        <w:jc w:val="center"/>
        <w:rPr>
          <w:b/>
          <w:sz w:val="16"/>
          <w:szCs w:val="16"/>
        </w:rPr>
      </w:pPr>
    </w:p>
    <w:p w:rsidR="00D6124C" w:rsidRDefault="00D6124C" w:rsidP="00D6124C">
      <w:pPr>
        <w:pStyle w:val="ab"/>
        <w:rPr>
          <w:b/>
          <w:sz w:val="48"/>
          <w:szCs w:val="48"/>
        </w:rPr>
      </w:pPr>
    </w:p>
    <w:p w:rsidR="00D6124C" w:rsidRDefault="00D6124C" w:rsidP="00D6124C">
      <w:pPr>
        <w:pStyle w:val="ab"/>
        <w:rPr>
          <w:b/>
          <w:sz w:val="28"/>
          <w:szCs w:val="28"/>
        </w:rPr>
      </w:pPr>
    </w:p>
    <w:p w:rsidR="00D6124C" w:rsidRDefault="00D6124C" w:rsidP="00D6124C">
      <w:pPr>
        <w:pStyle w:val="ab"/>
        <w:rPr>
          <w:b/>
          <w:sz w:val="28"/>
          <w:szCs w:val="28"/>
        </w:rPr>
      </w:pPr>
    </w:p>
    <w:p w:rsidR="00D6124C" w:rsidRDefault="00D6124C" w:rsidP="00D6124C"/>
    <w:p w:rsidR="00D6124C" w:rsidRDefault="00AD7079" w:rsidP="00D6124C">
      <w:r>
        <w:rPr>
          <w:noProof/>
        </w:rPr>
        <w:pict>
          <v:rect id="Прямоугольник 1" o:spid="_x0000_s1026" style="position:absolute;margin-left:281.45pt;margin-top:5.35pt;width:195.4pt;height:93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" stroked="f">
            <v:textbox>
              <w:txbxContent>
                <w:p w:rsidR="00E076F7" w:rsidRDefault="00E076F7" w:rsidP="00D6124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076F7" w:rsidRPr="00B03E3D" w:rsidRDefault="00E076F7" w:rsidP="00D6124C">
                  <w:pPr>
                    <w:rPr>
                      <w:b/>
                      <w:sz w:val="28"/>
                      <w:szCs w:val="28"/>
                    </w:rPr>
                  </w:pPr>
                  <w:r w:rsidRPr="00B03E3D">
                    <w:rPr>
                      <w:b/>
                      <w:sz w:val="28"/>
                      <w:szCs w:val="28"/>
                    </w:rPr>
                    <w:t>Программу разработал</w:t>
                  </w:r>
                  <w:r>
                    <w:rPr>
                      <w:b/>
                      <w:sz w:val="28"/>
                      <w:szCs w:val="28"/>
                    </w:rPr>
                    <w:t>и учителя начальных классов</w:t>
                  </w:r>
                </w:p>
                <w:p w:rsidR="00E076F7" w:rsidRDefault="00E076F7" w:rsidP="00D6124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Иванова Е.И.,</w:t>
                  </w:r>
                </w:p>
                <w:p w:rsidR="00E076F7" w:rsidRPr="00B03E3D" w:rsidRDefault="00E076F7" w:rsidP="00D6124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Миранович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Н.В.</w:t>
                  </w:r>
                </w:p>
              </w:txbxContent>
            </v:textbox>
          </v:rect>
        </w:pict>
      </w:r>
    </w:p>
    <w:p w:rsidR="00D6124C" w:rsidRDefault="00D6124C" w:rsidP="00D6124C">
      <w:pPr>
        <w:tabs>
          <w:tab w:val="left" w:pos="3654"/>
        </w:tabs>
        <w:ind w:left="-57" w:right="-144" w:hanging="652"/>
        <w:jc w:val="center"/>
        <w:rPr>
          <w:sz w:val="28"/>
          <w:szCs w:val="28"/>
        </w:rPr>
      </w:pPr>
    </w:p>
    <w:p w:rsidR="00D6124C" w:rsidRDefault="00D6124C" w:rsidP="00362902">
      <w:pPr>
        <w:pStyle w:val="ab"/>
        <w:jc w:val="center"/>
        <w:rPr>
          <w:b/>
          <w:bCs/>
        </w:rPr>
      </w:pPr>
    </w:p>
    <w:p w:rsidR="00335252" w:rsidRDefault="00335252" w:rsidP="00362902">
      <w:pPr>
        <w:pStyle w:val="ab"/>
        <w:jc w:val="center"/>
        <w:rPr>
          <w:b/>
          <w:bCs/>
        </w:rPr>
      </w:pPr>
    </w:p>
    <w:p w:rsidR="00335252" w:rsidRDefault="00335252" w:rsidP="00362902">
      <w:pPr>
        <w:pStyle w:val="ab"/>
        <w:jc w:val="center"/>
        <w:rPr>
          <w:b/>
          <w:bCs/>
        </w:rPr>
      </w:pPr>
    </w:p>
    <w:p w:rsidR="00362902" w:rsidRPr="00F13EF2" w:rsidRDefault="00362902" w:rsidP="00F13EF2">
      <w:pPr>
        <w:pStyle w:val="ab"/>
        <w:numPr>
          <w:ilvl w:val="0"/>
          <w:numId w:val="20"/>
        </w:numPr>
        <w:jc w:val="center"/>
        <w:rPr>
          <w:b/>
          <w:bCs/>
          <w:sz w:val="28"/>
          <w:szCs w:val="28"/>
        </w:rPr>
      </w:pPr>
      <w:r w:rsidRPr="00F13EF2">
        <w:rPr>
          <w:b/>
          <w:bCs/>
          <w:sz w:val="28"/>
          <w:szCs w:val="28"/>
        </w:rPr>
        <w:lastRenderedPageBreak/>
        <w:t>Пояснительная записка</w:t>
      </w:r>
    </w:p>
    <w:p w:rsidR="00362902" w:rsidRPr="00E11F78" w:rsidRDefault="00362902" w:rsidP="00362902">
      <w:pPr>
        <w:pStyle w:val="ab"/>
        <w:ind w:firstLine="567"/>
        <w:jc w:val="both"/>
        <w:rPr>
          <w:i/>
          <w:iCs/>
        </w:rPr>
      </w:pPr>
      <w:r>
        <w:rPr>
          <w:i/>
          <w:iCs/>
        </w:rPr>
        <w:t>Рабочая программа для 4</w:t>
      </w:r>
      <w:r w:rsidRPr="00C37DF1">
        <w:rPr>
          <w:i/>
          <w:iCs/>
        </w:rPr>
        <w:t xml:space="preserve"> класса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 и на России, планируемых результатов начального общего образования</w:t>
      </w:r>
      <w:r w:rsidR="00C53215">
        <w:rPr>
          <w:i/>
          <w:iCs/>
        </w:rPr>
        <w:t xml:space="preserve"> по математике</w:t>
      </w:r>
      <w:r w:rsidR="00F13EF2">
        <w:rPr>
          <w:i/>
          <w:iCs/>
        </w:rPr>
        <w:t>, примерной программы по математике</w:t>
      </w:r>
      <w:r w:rsidRPr="00C37DF1">
        <w:rPr>
          <w:i/>
          <w:iCs/>
        </w:rPr>
        <w:t xml:space="preserve"> и на </w:t>
      </w:r>
      <w:r w:rsidRPr="00E11F78">
        <w:rPr>
          <w:i/>
          <w:iCs/>
        </w:rPr>
        <w:t xml:space="preserve">основе </w:t>
      </w:r>
      <w:r w:rsidRPr="00E11F78">
        <w:rPr>
          <w:rStyle w:val="FontStyle19"/>
          <w:i/>
          <w:iCs/>
          <w:sz w:val="24"/>
          <w:szCs w:val="24"/>
        </w:rPr>
        <w:t>авторской   программы М.И. Моро, Ю.М. Колягиной, М.А. Бантовой «Математика».</w:t>
      </w:r>
    </w:p>
    <w:p w:rsidR="00362902" w:rsidRPr="00325139" w:rsidRDefault="00362902" w:rsidP="00362902">
      <w:pPr>
        <w:pStyle w:val="ab"/>
        <w:ind w:firstLine="567"/>
        <w:jc w:val="both"/>
      </w:pPr>
      <w:r w:rsidRPr="00325139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362902" w:rsidRPr="00325139" w:rsidRDefault="00362902" w:rsidP="00362902">
      <w:pPr>
        <w:pStyle w:val="ab"/>
        <w:ind w:firstLine="567"/>
        <w:jc w:val="both"/>
      </w:pPr>
      <w:r w:rsidRPr="00325139">
        <w:t>Усвоенные в начальном курсе математики знания и способы действий необходимы не только</w:t>
      </w:r>
      <w:r w:rsidR="00CE7E60">
        <w:t xml:space="preserve"> </w:t>
      </w:r>
      <w:r w:rsidRPr="00325139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362902" w:rsidRPr="00FC495C" w:rsidRDefault="00362902" w:rsidP="00362902">
      <w:pPr>
        <w:pStyle w:val="ab"/>
        <w:jc w:val="center"/>
        <w:rPr>
          <w:b/>
          <w:bCs/>
        </w:rPr>
      </w:pPr>
      <w:r w:rsidRPr="00FC495C">
        <w:rPr>
          <w:b/>
          <w:bCs/>
        </w:rPr>
        <w:t>Место курса в учебном плане</w:t>
      </w:r>
    </w:p>
    <w:p w:rsidR="00362902" w:rsidRPr="00FC495C" w:rsidRDefault="00362902" w:rsidP="00362902">
      <w:pPr>
        <w:pStyle w:val="ab"/>
        <w:ind w:firstLine="567"/>
        <w:jc w:val="both"/>
      </w:pPr>
      <w:r>
        <w:rPr>
          <w:color w:val="170E02"/>
        </w:rPr>
        <w:t>В соответствии с</w:t>
      </w:r>
      <w:r w:rsidRPr="00FC495C">
        <w:rPr>
          <w:color w:val="170E02"/>
        </w:rPr>
        <w:t xml:space="preserve"> учебным планом </w:t>
      </w:r>
      <w:r w:rsidR="009B49B0">
        <w:rPr>
          <w:color w:val="170E02"/>
        </w:rPr>
        <w:t>школы</w:t>
      </w:r>
      <w:r>
        <w:rPr>
          <w:color w:val="170E02"/>
        </w:rPr>
        <w:t xml:space="preserve"> </w:t>
      </w:r>
      <w:r w:rsidRPr="00FC495C">
        <w:rPr>
          <w:color w:val="170E02"/>
        </w:rPr>
        <w:t>н</w:t>
      </w:r>
      <w:r w:rsidRPr="00FC495C">
        <w:t xml:space="preserve">а изучение математики в 4 </w:t>
      </w:r>
      <w:r w:rsidR="00335252" w:rsidRPr="00FC495C">
        <w:t xml:space="preserve">классе </w:t>
      </w:r>
      <w:r w:rsidR="00335252">
        <w:t>отводится</w:t>
      </w:r>
      <w:r>
        <w:t xml:space="preserve"> </w:t>
      </w:r>
      <w:r w:rsidR="009B49B0">
        <w:t>5</w:t>
      </w:r>
      <w:r w:rsidRPr="00FC495C">
        <w:t xml:space="preserve"> ч в неделю. Курс рассчитан на </w:t>
      </w:r>
      <w:r>
        <w:t>1</w:t>
      </w:r>
      <w:r w:rsidR="009B49B0">
        <w:t>70</w:t>
      </w:r>
      <w:r w:rsidRPr="00FC495C">
        <w:t xml:space="preserve"> ч</w:t>
      </w:r>
      <w:r>
        <w:t>асов</w:t>
      </w:r>
      <w:r w:rsidRPr="00FC495C">
        <w:t>.</w:t>
      </w:r>
    </w:p>
    <w:p w:rsidR="00362902" w:rsidRDefault="00362902" w:rsidP="00362902">
      <w:pPr>
        <w:pStyle w:val="ab"/>
        <w:jc w:val="center"/>
        <w:rPr>
          <w:b/>
          <w:bCs/>
        </w:rPr>
      </w:pPr>
      <w:r w:rsidRPr="00FC495C">
        <w:rPr>
          <w:b/>
          <w:bCs/>
        </w:rPr>
        <w:t>Цели и задачи программы</w:t>
      </w:r>
    </w:p>
    <w:p w:rsidR="00362902" w:rsidRPr="002B73B8" w:rsidRDefault="00362902" w:rsidP="00362902">
      <w:pPr>
        <w:ind w:firstLine="540"/>
        <w:jc w:val="both"/>
        <w:rPr>
          <w:rFonts w:ascii="Arial" w:hAnsi="Arial" w:cs="Arial"/>
          <w:color w:val="000000"/>
        </w:rPr>
      </w:pPr>
      <w:r w:rsidRPr="002B73B8">
        <w:rPr>
          <w:color w:val="000000"/>
        </w:rPr>
        <w:t>Основными</w:t>
      </w:r>
      <w:r w:rsidRPr="002B73B8">
        <w:rPr>
          <w:b/>
          <w:bCs/>
          <w:color w:val="000000"/>
        </w:rPr>
        <w:t> </w:t>
      </w:r>
      <w:r w:rsidRPr="002B73B8">
        <w:rPr>
          <w:b/>
          <w:bCs/>
          <w:i/>
          <w:iCs/>
          <w:color w:val="000000"/>
        </w:rPr>
        <w:t>целями</w:t>
      </w:r>
      <w:r w:rsidRPr="002B73B8">
        <w:rPr>
          <w:color w:val="000000"/>
        </w:rPr>
        <w:t> начального обучения математике являются:</w:t>
      </w:r>
    </w:p>
    <w:p w:rsidR="00362902" w:rsidRPr="002B73B8" w:rsidRDefault="00362902" w:rsidP="00F13EF2">
      <w:pPr>
        <w:pStyle w:val="ad"/>
        <w:widowControl/>
        <w:numPr>
          <w:ilvl w:val="0"/>
          <w:numId w:val="17"/>
        </w:numPr>
        <w:suppressAutoHyphens w:val="0"/>
        <w:ind w:left="0" w:firstLine="360"/>
        <w:jc w:val="both"/>
        <w:rPr>
          <w:rFonts w:ascii="Arial" w:hAnsi="Arial" w:cs="Arial"/>
          <w:color w:val="000000"/>
          <w:szCs w:val="22"/>
        </w:rPr>
      </w:pPr>
      <w:r w:rsidRPr="002B73B8">
        <w:rPr>
          <w:i/>
          <w:iCs/>
          <w:color w:val="000000"/>
        </w:rPr>
        <w:t>Математическое развитие младших школьнико</w:t>
      </w:r>
      <w:r>
        <w:rPr>
          <w:i/>
          <w:iCs/>
          <w:color w:val="000000"/>
        </w:rPr>
        <w:t xml:space="preserve">в – </w:t>
      </w:r>
      <w:r w:rsidRPr="002B73B8">
        <w:rPr>
          <w:color w:val="000000"/>
        </w:rPr>
        <w:t>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362902" w:rsidRPr="002B73B8" w:rsidRDefault="00362902" w:rsidP="00F13EF2">
      <w:pPr>
        <w:pStyle w:val="ad"/>
        <w:widowControl/>
        <w:numPr>
          <w:ilvl w:val="0"/>
          <w:numId w:val="17"/>
        </w:numPr>
        <w:suppressAutoHyphens w:val="0"/>
        <w:ind w:left="0" w:firstLine="360"/>
        <w:jc w:val="both"/>
        <w:rPr>
          <w:rFonts w:ascii="Arial" w:hAnsi="Arial" w:cs="Arial"/>
          <w:color w:val="000000"/>
          <w:szCs w:val="22"/>
        </w:rPr>
      </w:pPr>
      <w:r w:rsidRPr="002B73B8">
        <w:rPr>
          <w:i/>
          <w:iCs/>
          <w:color w:val="000000"/>
        </w:rPr>
        <w:t>Формирование системы начальных</w:t>
      </w:r>
      <w:r w:rsidRPr="002B73B8">
        <w:rPr>
          <w:i/>
          <w:iCs/>
          <w:color w:val="FF0000"/>
        </w:rPr>
        <w:t> </w:t>
      </w:r>
      <w:r w:rsidRPr="002B73B8">
        <w:rPr>
          <w:i/>
          <w:iCs/>
          <w:color w:val="000000"/>
        </w:rPr>
        <w:t>математических знаний</w:t>
      </w:r>
      <w:r>
        <w:rPr>
          <w:color w:val="000000"/>
        </w:rPr>
        <w:t xml:space="preserve"> – </w:t>
      </w:r>
      <w:r w:rsidRPr="002B73B8">
        <w:rPr>
          <w:color w:val="000000"/>
        </w:rPr>
        <w:t>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62902" w:rsidRPr="002B73B8" w:rsidRDefault="00362902" w:rsidP="00F13EF2">
      <w:pPr>
        <w:pStyle w:val="ad"/>
        <w:widowControl/>
        <w:numPr>
          <w:ilvl w:val="0"/>
          <w:numId w:val="17"/>
        </w:numPr>
        <w:suppressAutoHyphens w:val="0"/>
        <w:ind w:left="0" w:firstLine="360"/>
        <w:jc w:val="both"/>
        <w:rPr>
          <w:rFonts w:ascii="Arial" w:hAnsi="Arial" w:cs="Arial"/>
          <w:color w:val="000000"/>
          <w:szCs w:val="22"/>
        </w:rPr>
      </w:pPr>
      <w:r w:rsidRPr="002B73B8">
        <w:rPr>
          <w:i/>
          <w:iCs/>
          <w:color w:val="000000"/>
        </w:rPr>
        <w:t>Воспитание интереса к математике,</w:t>
      </w:r>
      <w:r w:rsidRPr="002B73B8">
        <w:rPr>
          <w:color w:val="000000"/>
        </w:rPr>
        <w:t> к умственной деятельности осознание возможностей и роли математики в познании окружающего мира, понимание математики как части общечеловеческой культуры, стремления использовать математические знания в повседневной жизни.</w:t>
      </w:r>
    </w:p>
    <w:p w:rsidR="00362902" w:rsidRDefault="00362902" w:rsidP="00362902">
      <w:pPr>
        <w:pStyle w:val="c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Программа определяет ряд</w:t>
      </w:r>
      <w:r>
        <w:rPr>
          <w:rStyle w:val="apple-converted-space"/>
          <w:color w:val="000000"/>
        </w:rPr>
        <w:t> </w:t>
      </w:r>
      <w:r w:rsidRPr="002B73B8">
        <w:rPr>
          <w:rStyle w:val="c1"/>
          <w:b/>
          <w:bCs/>
          <w:i/>
          <w:iCs/>
          <w:color w:val="000000"/>
        </w:rPr>
        <w:t>задач</w:t>
      </w:r>
      <w:r>
        <w:rPr>
          <w:rStyle w:val="c1"/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362902" w:rsidRDefault="00362902" w:rsidP="00F13EF2">
      <w:pPr>
        <w:pStyle w:val="c7"/>
        <w:numPr>
          <w:ilvl w:val="0"/>
          <w:numId w:val="18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элементы самостоятельной интеллектуальной деятельности на основе овладения несложными математическими методами познания окружающего мира (умения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устанавливать,</w:t>
      </w:r>
      <w:r>
        <w:rPr>
          <w:rStyle w:val="c1"/>
          <w:color w:val="FF0000"/>
        </w:rPr>
        <w:t> </w:t>
      </w:r>
      <w:r>
        <w:rPr>
          <w:rStyle w:val="c1"/>
          <w:color w:val="000000"/>
        </w:rPr>
        <w:t>описывать,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моделировать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и объяснять количественные и пространственные отношения);</w:t>
      </w:r>
    </w:p>
    <w:p w:rsidR="00362902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основ логического, знаково-символического и алгоритмического мышления;</w:t>
      </w:r>
    </w:p>
    <w:p w:rsidR="00362902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пространственное воображения;</w:t>
      </w:r>
    </w:p>
    <w:p w:rsidR="00362902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математическую речь;</w:t>
      </w:r>
    </w:p>
    <w:p w:rsidR="00362902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62902" w:rsidRPr="0032366F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32366F">
        <w:rPr>
          <w:rStyle w:val="c1"/>
          <w:color w:val="000000"/>
        </w:rPr>
        <w:t>формирование умений вести поиск информации и работать с ней;</w:t>
      </w:r>
    </w:p>
    <w:p w:rsidR="00362902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первоначальных представлений о компьютерной грамотности;</w:t>
      </w:r>
    </w:p>
    <w:p w:rsidR="00362902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познавательные способности;</w:t>
      </w:r>
    </w:p>
    <w:p w:rsidR="00362902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воспитывать стремление к расширению математических знаний;</w:t>
      </w:r>
    </w:p>
    <w:p w:rsidR="00362902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критичность мышления;</w:t>
      </w:r>
    </w:p>
    <w:p w:rsidR="00362902" w:rsidRDefault="00362902" w:rsidP="00F13EF2">
      <w:pPr>
        <w:pStyle w:val="c7"/>
        <w:numPr>
          <w:ilvl w:val="0"/>
          <w:numId w:val="17"/>
        </w:numPr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умения аргументировано обосновывать и отстаивать высказанное суждение, оценивать и принимать суждения других.</w:t>
      </w:r>
    </w:p>
    <w:p w:rsidR="00362902" w:rsidRPr="00FC495C" w:rsidRDefault="00362902" w:rsidP="00362902">
      <w:pPr>
        <w:pStyle w:val="ab"/>
        <w:ind w:firstLine="567"/>
        <w:jc w:val="both"/>
      </w:pPr>
      <w:r w:rsidRPr="00FC495C"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FC495C">
        <w:rPr>
          <w:color w:val="000000"/>
        </w:rPr>
        <w:t xml:space="preserve">усвоение начальных математических знаний, </w:t>
      </w:r>
      <w:r w:rsidRPr="00FC495C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62902" w:rsidRPr="004657B6" w:rsidRDefault="00362902" w:rsidP="00362902">
      <w:pPr>
        <w:pStyle w:val="ab"/>
        <w:jc w:val="center"/>
        <w:rPr>
          <w:b/>
          <w:bCs/>
          <w:color w:val="000000"/>
        </w:rPr>
      </w:pPr>
      <w:r w:rsidRPr="004657B6">
        <w:rPr>
          <w:b/>
          <w:bCs/>
          <w:color w:val="000000"/>
        </w:rPr>
        <w:t>Структура программы</w:t>
      </w:r>
    </w:p>
    <w:p w:rsidR="00362902" w:rsidRPr="002B73B8" w:rsidRDefault="00362902" w:rsidP="00362902">
      <w:pPr>
        <w:pStyle w:val="ab"/>
        <w:ind w:firstLine="567"/>
        <w:jc w:val="both"/>
        <w:rPr>
          <w:rStyle w:val="c1"/>
          <w:color w:val="000000"/>
          <w:shd w:val="clear" w:color="auto" w:fill="FFFFFF"/>
        </w:rPr>
      </w:pPr>
      <w:r w:rsidRPr="002B73B8">
        <w:rPr>
          <w:rStyle w:val="c1"/>
          <w:color w:val="000000"/>
          <w:shd w:val="clear" w:color="auto" w:fill="FFFFFF"/>
        </w:rPr>
        <w:t>Все математическое содержание</w:t>
      </w:r>
      <w:r w:rsidRPr="002B73B8">
        <w:rPr>
          <w:rStyle w:val="c1"/>
          <w:b/>
          <w:bCs/>
          <w:color w:val="000000"/>
          <w:shd w:val="clear" w:color="auto" w:fill="FFFFFF"/>
        </w:rPr>
        <w:t> </w:t>
      </w:r>
      <w:r w:rsidRPr="002B73B8">
        <w:rPr>
          <w:rStyle w:val="c1"/>
          <w:color w:val="000000"/>
          <w:shd w:val="clear" w:color="auto" w:fill="FFFFFF"/>
        </w:rPr>
        <w:t>обучения представлено в программе разделами (содержательными линиями):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362902" w:rsidRPr="00294092" w:rsidRDefault="00362902" w:rsidP="00362902">
      <w:pPr>
        <w:pStyle w:val="ab"/>
        <w:ind w:firstLine="567"/>
        <w:jc w:val="both"/>
      </w:pPr>
      <w:r w:rsidRPr="00294092">
        <w:t>Основу курса математики в 4 классе составляет изучение нумерации многозначных чисел и четырёх арифметических действий с числами в пределах миллиона.</w:t>
      </w:r>
    </w:p>
    <w:p w:rsidR="00362902" w:rsidRPr="00294092" w:rsidRDefault="00362902" w:rsidP="00362902">
      <w:pPr>
        <w:pStyle w:val="ab"/>
        <w:ind w:firstLine="567"/>
        <w:jc w:val="both"/>
      </w:pPr>
      <w:r w:rsidRPr="00294092">
        <w:t>Рабочая программа предполагает вместе с тем прочное знание изучаемых алгоритмов и отработку навыков письменных вычислений.</w:t>
      </w:r>
    </w:p>
    <w:p w:rsidR="00362902" w:rsidRPr="00294092" w:rsidRDefault="00362902" w:rsidP="00362902">
      <w:pPr>
        <w:pStyle w:val="ab"/>
        <w:ind w:firstLine="567"/>
        <w:jc w:val="both"/>
      </w:pPr>
      <w:r w:rsidRPr="00294092">
        <w:t>Наряду с этим важное место в курсе занимает ознакомление с величинами и их измерением.</w:t>
      </w:r>
    </w:p>
    <w:p w:rsidR="00362902" w:rsidRPr="00294092" w:rsidRDefault="00362902" w:rsidP="00362902">
      <w:pPr>
        <w:pStyle w:val="ab"/>
        <w:ind w:firstLine="567"/>
        <w:jc w:val="both"/>
      </w:pPr>
      <w:r w:rsidRPr="00294092">
        <w:t>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усвоением.</w:t>
      </w:r>
    </w:p>
    <w:p w:rsidR="00362902" w:rsidRPr="00294092" w:rsidRDefault="00362902" w:rsidP="00362902">
      <w:pPr>
        <w:pStyle w:val="ab"/>
        <w:ind w:firstLine="567"/>
        <w:jc w:val="both"/>
      </w:pPr>
      <w:r w:rsidRPr="00294092">
        <w:t xml:space="preserve">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действиями сложения и вычитания; задачи, построенные на знании взаимосвязи между скоростью, временем и расстоянием </w:t>
      </w:r>
      <w:r w:rsidR="009B49B0">
        <w:t>при равномерном движении, а так</w:t>
      </w:r>
      <w:r w:rsidRPr="00294092">
        <w:t>же задачи на вычисление площади прямоугольника по заданным его сторонам и задачи, обратные им.</w:t>
      </w:r>
    </w:p>
    <w:p w:rsidR="00362902" w:rsidRPr="00294092" w:rsidRDefault="00362902" w:rsidP="00362902">
      <w:pPr>
        <w:pStyle w:val="ab"/>
        <w:ind w:firstLine="567"/>
        <w:jc w:val="both"/>
      </w:pPr>
      <w:r w:rsidRPr="00294092">
        <w:t>Программа предусматривает раскрытие 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причинно-следственные связи, логически мыслить, выяснять сходства и различия в рассматривае</w:t>
      </w:r>
      <w:r w:rsidRPr="00294092"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294092">
        <w:softHyphen/>
        <w:t>жено во времени.</w:t>
      </w:r>
    </w:p>
    <w:p w:rsidR="00362902" w:rsidRPr="00294092" w:rsidRDefault="00362902" w:rsidP="00362902">
      <w:pPr>
        <w:pStyle w:val="ab"/>
        <w:ind w:firstLine="567"/>
        <w:jc w:val="both"/>
      </w:pPr>
      <w:r w:rsidRPr="00294092">
        <w:t>Умение осуществлять выбор действия при решении задач каждого вида</w:t>
      </w:r>
      <w:r w:rsidRPr="00294092">
        <w:rPr>
          <w:rStyle w:val="apple-converted-space"/>
          <w:color w:val="000000"/>
        </w:rPr>
        <w:t> </w:t>
      </w:r>
      <w:r w:rsidRPr="00294092">
        <w:t>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</w:t>
      </w:r>
    </w:p>
    <w:p w:rsidR="00362902" w:rsidRPr="00294092" w:rsidRDefault="00362902" w:rsidP="00362902">
      <w:pPr>
        <w:pStyle w:val="ab"/>
        <w:ind w:firstLine="567"/>
        <w:jc w:val="both"/>
      </w:pPr>
      <w:r w:rsidRPr="00294092">
        <w:t>Серьезное значение уделяется обучению реше</w:t>
      </w:r>
      <w:r w:rsidRPr="00294092">
        <w:softHyphen/>
        <w:t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</w:t>
      </w:r>
      <w:r w:rsidR="009B49B0">
        <w:t xml:space="preserve"> </w:t>
      </w:r>
      <w:r w:rsidRPr="00294092">
        <w:t>обучающихся интерес к математическим зна</w:t>
      </w:r>
      <w:r w:rsidRPr="00294092"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362902" w:rsidRDefault="00362902" w:rsidP="00362902">
      <w:pPr>
        <w:pStyle w:val="ab"/>
        <w:ind w:firstLine="567"/>
        <w:jc w:val="both"/>
      </w:pPr>
      <w:r w:rsidRPr="00294092">
        <w:t>Включение в программу элементов алгебраической пропедев</w:t>
      </w:r>
      <w:r w:rsidRPr="00294092">
        <w:softHyphen/>
        <w:t>тики позволяет повысить уровень формируемых обобщений, спо</w:t>
      </w:r>
      <w:r w:rsidRPr="00294092">
        <w:softHyphen/>
        <w:t>собствует р</w:t>
      </w:r>
      <w:r>
        <w:t xml:space="preserve">азвитию абстрактного мышления </w:t>
      </w:r>
      <w:r w:rsidRPr="00294092">
        <w:t>обучающихся.</w:t>
      </w:r>
    </w:p>
    <w:p w:rsidR="00362902" w:rsidRPr="002B73B8" w:rsidRDefault="00362902" w:rsidP="00362902">
      <w:pPr>
        <w:pStyle w:val="ab"/>
        <w:ind w:firstLine="567"/>
        <w:jc w:val="both"/>
      </w:pPr>
      <w:r w:rsidRPr="002B73B8">
        <w:t xml:space="preserve">Для реализации рабочей программы на уроках математики используются: фронтальная беседа, устная дискуссия, самостоятельные и контрольные работы, коллективные способы обучения в парах постоянного и сменного состава, в малых группах, предусматриваются различные виды проверок (самопроверка, </w:t>
      </w:r>
      <w:r w:rsidRPr="002B73B8">
        <w:lastRenderedPageBreak/>
        <w:t xml:space="preserve">взаимопроверка, работа с консультантами), внедряются новые педагогические технологии: ИКТ, развивающее, модульное и дифференцированное обучение. Внедряются различные методы обучения, такие, как: частично-поисковые, проблемные, наглядные. Применяются разнообразные средства обучения: </w:t>
      </w:r>
      <w:proofErr w:type="spellStart"/>
      <w:r w:rsidRPr="002B73B8">
        <w:t>разноуровневые</w:t>
      </w:r>
      <w:proofErr w:type="spellEnd"/>
      <w:r w:rsidRPr="002B73B8">
        <w:t xml:space="preserve"> карточки, тесты, справочники, демонстрационный материал, таблицы.</w:t>
      </w:r>
    </w:p>
    <w:p w:rsidR="00362902" w:rsidRDefault="00362902" w:rsidP="00362902">
      <w:pPr>
        <w:pStyle w:val="ab"/>
        <w:ind w:firstLine="567"/>
        <w:jc w:val="both"/>
      </w:pPr>
      <w:r w:rsidRPr="002B73B8">
        <w:t xml:space="preserve">В рамках представленной программы, ученику предлагается овладеть содержанием учебного материала на трёх уровнях, выполняя задание не столько репродуктивного характера, сколько конструктивного и творческого, включая тем самым каждого ученика в активную учебно-познавательную деятельность. В процессе такой деятельности формируются </w:t>
      </w:r>
      <w:proofErr w:type="spellStart"/>
      <w:r w:rsidRPr="002B73B8">
        <w:t>общеучебные</w:t>
      </w:r>
      <w:proofErr w:type="spellEnd"/>
      <w:r w:rsidRPr="002B73B8">
        <w:t xml:space="preserve"> умения и навыки, развивается мышление, память, воля, формируется культура общения.</w:t>
      </w:r>
    </w:p>
    <w:p w:rsidR="007627E9" w:rsidRPr="007627E9" w:rsidRDefault="007627E9" w:rsidP="00362902">
      <w:pPr>
        <w:pStyle w:val="ab"/>
        <w:ind w:firstLine="567"/>
        <w:jc w:val="center"/>
        <w:rPr>
          <w:b/>
          <w:bCs/>
          <w:sz w:val="16"/>
          <w:szCs w:val="16"/>
        </w:rPr>
      </w:pPr>
    </w:p>
    <w:p w:rsidR="00F13EF2" w:rsidRPr="00643A72" w:rsidRDefault="00F13EF2" w:rsidP="00F13EF2">
      <w:pPr>
        <w:pStyle w:val="1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43A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 предмета</w:t>
      </w:r>
    </w:p>
    <w:p w:rsidR="00362902" w:rsidRPr="00FC495C" w:rsidRDefault="00362902" w:rsidP="00362902">
      <w:pPr>
        <w:pStyle w:val="ab"/>
        <w:ind w:firstLine="567"/>
        <w:jc w:val="both"/>
        <w:rPr>
          <w:b/>
          <w:bCs/>
          <w:i/>
          <w:iCs/>
        </w:rPr>
      </w:pPr>
      <w:r w:rsidRPr="00FC495C">
        <w:rPr>
          <w:b/>
          <w:bCs/>
          <w:i/>
          <w:iCs/>
        </w:rPr>
        <w:t>Личностные результаты</w:t>
      </w:r>
    </w:p>
    <w:p w:rsidR="00362902" w:rsidRPr="00FC495C" w:rsidRDefault="00362902" w:rsidP="00362902">
      <w:pPr>
        <w:pStyle w:val="ab"/>
        <w:ind w:firstLine="567"/>
        <w:jc w:val="both"/>
        <w:rPr>
          <w:i/>
        </w:rPr>
      </w:pPr>
      <w:r w:rsidRPr="00FC495C">
        <w:t xml:space="preserve">У </w:t>
      </w:r>
      <w:r>
        <w:t>об</w:t>
      </w:r>
      <w:r w:rsidRPr="00FC495C">
        <w:t>уча</w:t>
      </w:r>
      <w:r>
        <w:t>ю</w:t>
      </w:r>
      <w:r w:rsidRPr="00FC495C">
        <w:t>щ</w:t>
      </w:r>
      <w:r>
        <w:t>их</w:t>
      </w:r>
      <w:r w:rsidRPr="00FC495C">
        <w:t>ся будут сформированы:</w:t>
      </w:r>
    </w:p>
    <w:p w:rsidR="00362902" w:rsidRPr="00FC495C" w:rsidRDefault="00362902" w:rsidP="00F13EF2">
      <w:pPr>
        <w:pStyle w:val="ab"/>
        <w:numPr>
          <w:ilvl w:val="0"/>
          <w:numId w:val="1"/>
        </w:numPr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362902" w:rsidRPr="00FC495C" w:rsidRDefault="00362902" w:rsidP="00F13EF2">
      <w:pPr>
        <w:pStyle w:val="ab"/>
        <w:numPr>
          <w:ilvl w:val="0"/>
          <w:numId w:val="1"/>
        </w:numPr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362902" w:rsidRPr="00FC495C" w:rsidRDefault="00362902" w:rsidP="00F13EF2">
      <w:pPr>
        <w:pStyle w:val="ab"/>
        <w:numPr>
          <w:ilvl w:val="0"/>
          <w:numId w:val="1"/>
        </w:numPr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положительное отношение к урокам математики, к учебе, к школе;</w:t>
      </w:r>
    </w:p>
    <w:p w:rsidR="00362902" w:rsidRPr="00FC495C" w:rsidRDefault="00362902" w:rsidP="00F13EF2">
      <w:pPr>
        <w:pStyle w:val="ab"/>
        <w:numPr>
          <w:ilvl w:val="0"/>
          <w:numId w:val="1"/>
        </w:numPr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понимание значения математических знаний в собственной жизни;</w:t>
      </w:r>
    </w:p>
    <w:p w:rsidR="00362902" w:rsidRPr="00FC495C" w:rsidRDefault="00362902" w:rsidP="00F13EF2">
      <w:pPr>
        <w:pStyle w:val="ab"/>
        <w:numPr>
          <w:ilvl w:val="0"/>
          <w:numId w:val="1"/>
        </w:numPr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362902" w:rsidRPr="00FC495C" w:rsidRDefault="00362902" w:rsidP="00F13EF2">
      <w:pPr>
        <w:pStyle w:val="ab"/>
        <w:numPr>
          <w:ilvl w:val="0"/>
          <w:numId w:val="1"/>
        </w:numPr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362902" w:rsidRPr="00FC495C" w:rsidRDefault="00362902" w:rsidP="00F13EF2">
      <w:pPr>
        <w:pStyle w:val="ab"/>
        <w:numPr>
          <w:ilvl w:val="0"/>
          <w:numId w:val="1"/>
        </w:numPr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362902" w:rsidRPr="00FC495C" w:rsidRDefault="00362902" w:rsidP="00F13EF2">
      <w:pPr>
        <w:pStyle w:val="ab"/>
        <w:numPr>
          <w:ilvl w:val="0"/>
          <w:numId w:val="1"/>
        </w:numPr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362902" w:rsidRPr="00FC495C" w:rsidRDefault="00362902" w:rsidP="00F13EF2">
      <w:pPr>
        <w:pStyle w:val="ab"/>
        <w:numPr>
          <w:ilvl w:val="0"/>
          <w:numId w:val="1"/>
        </w:numPr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362902" w:rsidRPr="00FC495C" w:rsidRDefault="00362902" w:rsidP="00362902">
      <w:pPr>
        <w:pStyle w:val="ab"/>
        <w:ind w:firstLine="567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362902" w:rsidRPr="00FC495C" w:rsidRDefault="00362902" w:rsidP="00362902">
      <w:pPr>
        <w:pStyle w:val="ab"/>
        <w:ind w:firstLine="567"/>
        <w:jc w:val="both"/>
        <w:rPr>
          <w:b/>
          <w:i/>
        </w:rPr>
      </w:pPr>
      <w:r w:rsidRPr="00FC495C">
        <w:rPr>
          <w:b/>
          <w:i/>
        </w:rPr>
        <w:t>Регулятивные</w:t>
      </w:r>
    </w:p>
    <w:p w:rsidR="00362902" w:rsidRPr="002F0A37" w:rsidRDefault="00362902" w:rsidP="00362902">
      <w:pPr>
        <w:pStyle w:val="ab"/>
        <w:ind w:firstLine="567"/>
        <w:jc w:val="both"/>
        <w:rPr>
          <w:b/>
          <w:i/>
          <w:iCs/>
        </w:rPr>
      </w:pPr>
      <w:r w:rsidRPr="002F0A37">
        <w:rPr>
          <w:b/>
          <w:i/>
          <w:iCs/>
        </w:rPr>
        <w:t>Обучающиеся научатся:</w:t>
      </w:r>
    </w:p>
    <w:p w:rsidR="00362902" w:rsidRPr="00E86CFC" w:rsidRDefault="00362902" w:rsidP="00F13EF2">
      <w:pPr>
        <w:pStyle w:val="ab"/>
        <w:numPr>
          <w:ilvl w:val="0"/>
          <w:numId w:val="2"/>
        </w:numPr>
        <w:ind w:left="0" w:firstLine="360"/>
        <w:jc w:val="both"/>
        <w:rPr>
          <w:lang w:eastAsia="ar-SA"/>
        </w:rPr>
      </w:pPr>
      <w:r w:rsidRPr="00E86CFC">
        <w:rPr>
          <w:lang w:eastAsia="ar-SA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362902" w:rsidRPr="00E86CFC" w:rsidRDefault="00362902" w:rsidP="00F13EF2">
      <w:pPr>
        <w:pStyle w:val="ab"/>
        <w:numPr>
          <w:ilvl w:val="0"/>
          <w:numId w:val="2"/>
        </w:numPr>
        <w:ind w:left="0" w:firstLine="360"/>
        <w:jc w:val="both"/>
        <w:rPr>
          <w:lang w:eastAsia="ar-SA"/>
        </w:rPr>
      </w:pPr>
      <w:r w:rsidRPr="00E86CFC">
        <w:rPr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362902" w:rsidRPr="00E86CFC" w:rsidRDefault="00362902" w:rsidP="00F13EF2">
      <w:pPr>
        <w:pStyle w:val="ab"/>
        <w:numPr>
          <w:ilvl w:val="0"/>
          <w:numId w:val="2"/>
        </w:numPr>
        <w:ind w:left="0" w:firstLine="360"/>
        <w:jc w:val="both"/>
        <w:rPr>
          <w:lang w:eastAsia="ar-SA"/>
        </w:rPr>
      </w:pPr>
      <w:r w:rsidRPr="00E86CFC">
        <w:rPr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362902" w:rsidRPr="00E86CFC" w:rsidRDefault="00362902" w:rsidP="00F13EF2">
      <w:pPr>
        <w:pStyle w:val="ab"/>
        <w:numPr>
          <w:ilvl w:val="0"/>
          <w:numId w:val="2"/>
        </w:numPr>
        <w:ind w:left="0" w:firstLine="360"/>
        <w:jc w:val="both"/>
        <w:rPr>
          <w:lang w:eastAsia="ar-SA"/>
        </w:rPr>
      </w:pPr>
      <w:r w:rsidRPr="00E86CFC">
        <w:rPr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362902" w:rsidRPr="00E86CFC" w:rsidRDefault="00362902" w:rsidP="00F13EF2">
      <w:pPr>
        <w:pStyle w:val="ab"/>
        <w:numPr>
          <w:ilvl w:val="0"/>
          <w:numId w:val="2"/>
        </w:numPr>
        <w:ind w:left="0" w:firstLine="360"/>
        <w:jc w:val="both"/>
        <w:rPr>
          <w:lang w:eastAsia="ar-SA"/>
        </w:rPr>
      </w:pPr>
      <w:r w:rsidRPr="00E86CFC">
        <w:rPr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362902" w:rsidRPr="00FC495C" w:rsidRDefault="00362902" w:rsidP="00362902">
      <w:pPr>
        <w:pStyle w:val="ab"/>
        <w:ind w:firstLine="567"/>
        <w:jc w:val="both"/>
        <w:rPr>
          <w:b/>
          <w:i/>
        </w:rPr>
      </w:pPr>
      <w:r w:rsidRPr="00FC495C">
        <w:rPr>
          <w:b/>
          <w:i/>
        </w:rPr>
        <w:t>Познавательные</w:t>
      </w:r>
    </w:p>
    <w:p w:rsidR="00362902" w:rsidRPr="002F0A37" w:rsidRDefault="00362902" w:rsidP="00362902">
      <w:pPr>
        <w:pStyle w:val="ab"/>
        <w:ind w:firstLine="567"/>
        <w:jc w:val="both"/>
        <w:rPr>
          <w:b/>
          <w:iCs/>
        </w:rPr>
      </w:pPr>
      <w:r w:rsidRPr="002F0A37">
        <w:rPr>
          <w:b/>
          <w:iCs/>
        </w:rPr>
        <w:t>Об</w:t>
      </w:r>
      <w:r w:rsidR="00DC2626">
        <w:rPr>
          <w:b/>
          <w:iCs/>
        </w:rPr>
        <w:t>у</w:t>
      </w:r>
      <w:r w:rsidRPr="002F0A37">
        <w:rPr>
          <w:b/>
          <w:iCs/>
        </w:rPr>
        <w:t>чающиеся научатся: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устанавливать математические отношения между объектами, взаи</w:t>
      </w:r>
      <w:r w:rsidR="009B49B0">
        <w:rPr>
          <w:lang w:eastAsia="ar-SA"/>
        </w:rPr>
        <w:t xml:space="preserve">мосвязи в явлениях и процессах </w:t>
      </w:r>
      <w:r w:rsidRPr="00FC495C">
        <w:rPr>
          <w:lang w:eastAsia="ar-SA"/>
        </w:rPr>
        <w:t xml:space="preserve">и представлять информацию в знаково-символической и </w:t>
      </w:r>
      <w:r w:rsidRPr="00FC495C">
        <w:rPr>
          <w:lang w:eastAsia="ar-SA"/>
        </w:rPr>
        <w:lastRenderedPageBreak/>
        <w:t>графической форме, строить модели, отражающие различные отношения между объектами;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проводить сравнение по одному или нескольким признакам и на этой основе делать выводы;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делать выводы по аналогии и проверять эти выводы;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 xml:space="preserve">понимать базовые </w:t>
      </w:r>
      <w:proofErr w:type="spellStart"/>
      <w:r w:rsidRPr="00FC495C">
        <w:rPr>
          <w:lang w:eastAsia="ar-SA"/>
        </w:rPr>
        <w:t>межпредметные</w:t>
      </w:r>
      <w:proofErr w:type="spellEnd"/>
      <w:r w:rsidRPr="00FC495C">
        <w:rPr>
          <w:lang w:eastAsia="ar-SA"/>
        </w:rPr>
        <w:t xml:space="preserve"> предметные понятия: число, величина, геометрическая фигура;</w:t>
      </w:r>
    </w:p>
    <w:p w:rsidR="00362902" w:rsidRPr="00FC495C" w:rsidRDefault="009B49B0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>
        <w:rPr>
          <w:lang w:eastAsia="ar-SA"/>
        </w:rPr>
        <w:t>фиксировать</w:t>
      </w:r>
      <w:r w:rsidR="00362902" w:rsidRPr="00FC495C">
        <w:rPr>
          <w:lang w:eastAsia="ar-SA"/>
        </w:rPr>
        <w:t xml:space="preserve"> математические отношения между объектами и группами объектов в знаково-символической форме (на моделях);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стремление полнее использовать свои творческие возможности;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362902" w:rsidRPr="00FC495C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 xml:space="preserve">самостоятельно </w:t>
      </w:r>
      <w:r w:rsidR="009B49B0">
        <w:rPr>
          <w:lang w:eastAsia="ar-SA"/>
        </w:rPr>
        <w:t xml:space="preserve">осуществлять расширенный поиск </w:t>
      </w:r>
      <w:r w:rsidRPr="00FC495C">
        <w:rPr>
          <w:lang w:eastAsia="ar-SA"/>
        </w:rPr>
        <w:t>необходимой информации в учебнике, в справочнике и в других источниках;</w:t>
      </w:r>
    </w:p>
    <w:p w:rsidR="00362902" w:rsidRDefault="00362902" w:rsidP="00F13EF2">
      <w:pPr>
        <w:pStyle w:val="ab"/>
        <w:numPr>
          <w:ilvl w:val="0"/>
          <w:numId w:val="3"/>
        </w:numPr>
        <w:ind w:left="0" w:firstLine="360"/>
        <w:jc w:val="both"/>
        <w:rPr>
          <w:lang w:eastAsia="ar-SA"/>
        </w:rPr>
      </w:pPr>
      <w:r w:rsidRPr="00A80353">
        <w:rPr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F13EF2" w:rsidRDefault="00F13EF2" w:rsidP="00F13EF2">
      <w:pPr>
        <w:pStyle w:val="ab"/>
        <w:numPr>
          <w:ilvl w:val="0"/>
          <w:numId w:val="3"/>
        </w:numPr>
        <w:ind w:left="0" w:firstLine="284"/>
        <w:jc w:val="both"/>
        <w:rPr>
          <w:lang w:eastAsia="ar-SA"/>
        </w:rPr>
      </w:pPr>
      <w:r>
        <w:rPr>
          <w:lang w:eastAsia="ar-SA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F13EF2" w:rsidRPr="00A80353" w:rsidRDefault="00F13EF2" w:rsidP="00F13EF2">
      <w:pPr>
        <w:pStyle w:val="ab"/>
        <w:numPr>
          <w:ilvl w:val="0"/>
          <w:numId w:val="3"/>
        </w:numPr>
        <w:ind w:left="142" w:firstLine="142"/>
        <w:jc w:val="both"/>
        <w:rPr>
          <w:lang w:eastAsia="ar-SA"/>
        </w:rPr>
      </w:pPr>
      <w:r>
        <w:rPr>
          <w:lang w:eastAsia="ar-SA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62902" w:rsidRPr="00FC495C" w:rsidRDefault="00362902" w:rsidP="00362902">
      <w:pPr>
        <w:pStyle w:val="ab"/>
        <w:ind w:firstLine="567"/>
        <w:jc w:val="both"/>
      </w:pPr>
      <w:r w:rsidRPr="00FC495C">
        <w:rPr>
          <w:b/>
          <w:i/>
        </w:rPr>
        <w:t>Коммуникативные</w:t>
      </w:r>
    </w:p>
    <w:p w:rsidR="00362902" w:rsidRPr="002F0A37" w:rsidRDefault="00362902" w:rsidP="00362902">
      <w:pPr>
        <w:pStyle w:val="ab"/>
        <w:ind w:firstLine="567"/>
        <w:jc w:val="both"/>
        <w:rPr>
          <w:b/>
          <w:iCs/>
        </w:rPr>
      </w:pPr>
      <w:r w:rsidRPr="002F0A37">
        <w:rPr>
          <w:b/>
          <w:iCs/>
        </w:rPr>
        <w:t>Обучающиеся научатся:</w:t>
      </w:r>
    </w:p>
    <w:p w:rsidR="00362902" w:rsidRPr="00FC495C" w:rsidRDefault="00362902" w:rsidP="00F13EF2">
      <w:pPr>
        <w:pStyle w:val="ab"/>
        <w:numPr>
          <w:ilvl w:val="0"/>
          <w:numId w:val="4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362902" w:rsidRPr="00FC495C" w:rsidRDefault="00362902" w:rsidP="00F13EF2">
      <w:pPr>
        <w:pStyle w:val="ab"/>
        <w:numPr>
          <w:ilvl w:val="0"/>
          <w:numId w:val="4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362902" w:rsidRPr="00FC495C" w:rsidRDefault="00362902" w:rsidP="00F13EF2">
      <w:pPr>
        <w:pStyle w:val="ab"/>
        <w:numPr>
          <w:ilvl w:val="0"/>
          <w:numId w:val="4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362902" w:rsidRPr="00FC495C" w:rsidRDefault="00362902" w:rsidP="00F13EF2">
      <w:pPr>
        <w:pStyle w:val="ab"/>
        <w:numPr>
          <w:ilvl w:val="0"/>
          <w:numId w:val="4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362902" w:rsidRPr="00FC495C" w:rsidRDefault="00362902" w:rsidP="00F13EF2">
      <w:pPr>
        <w:pStyle w:val="ab"/>
        <w:numPr>
          <w:ilvl w:val="0"/>
          <w:numId w:val="4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362902" w:rsidRPr="00E86CFC" w:rsidRDefault="00362902" w:rsidP="00F13EF2">
      <w:pPr>
        <w:pStyle w:val="ab"/>
        <w:numPr>
          <w:ilvl w:val="0"/>
          <w:numId w:val="4"/>
        </w:numPr>
        <w:ind w:left="0" w:firstLine="360"/>
        <w:jc w:val="both"/>
        <w:rPr>
          <w:lang w:eastAsia="ar-SA"/>
        </w:rPr>
      </w:pPr>
      <w:r w:rsidRPr="00FC495C">
        <w:rPr>
          <w:lang w:eastAsia="ar-SA"/>
        </w:rPr>
        <w:t xml:space="preserve">контролировать свои действия при работе в группе и осознавать важность </w:t>
      </w:r>
      <w:r w:rsidR="009B49B0" w:rsidRPr="00FC495C">
        <w:rPr>
          <w:lang w:eastAsia="ar-SA"/>
        </w:rPr>
        <w:t>своевременного и качественного выполнения,</w:t>
      </w:r>
      <w:r w:rsidRPr="00FC495C">
        <w:rPr>
          <w:lang w:eastAsia="ar-SA"/>
        </w:rPr>
        <w:t xml:space="preserve"> взятого на себя обязательства для общего дела.</w:t>
      </w:r>
    </w:p>
    <w:p w:rsidR="00362902" w:rsidRPr="00E86CFC" w:rsidRDefault="00362902" w:rsidP="00362902">
      <w:pPr>
        <w:pStyle w:val="ab"/>
        <w:ind w:firstLine="567"/>
        <w:jc w:val="both"/>
        <w:rPr>
          <w:b/>
          <w:bCs/>
          <w:iCs/>
        </w:rPr>
      </w:pPr>
      <w:r w:rsidRPr="00E86CFC">
        <w:rPr>
          <w:b/>
          <w:bCs/>
          <w:iCs/>
        </w:rPr>
        <w:t>Предметные результаты</w:t>
      </w:r>
    </w:p>
    <w:p w:rsidR="00362902" w:rsidRPr="00E86CFC" w:rsidRDefault="00362902" w:rsidP="00362902">
      <w:pPr>
        <w:pStyle w:val="ab"/>
        <w:ind w:firstLine="567"/>
        <w:jc w:val="both"/>
        <w:rPr>
          <w:i/>
          <w:iCs/>
        </w:rPr>
      </w:pPr>
      <w:r w:rsidRPr="00E86CFC">
        <w:rPr>
          <w:b/>
          <w:i/>
          <w:iCs/>
        </w:rPr>
        <w:t>Числа и величины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Cs/>
        </w:rPr>
      </w:pPr>
      <w:r w:rsidRPr="007627E9">
        <w:rPr>
          <w:b/>
          <w:iCs/>
        </w:rPr>
        <w:lastRenderedPageBreak/>
        <w:t xml:space="preserve"> Обучающиеся научатся:</w:t>
      </w:r>
    </w:p>
    <w:p w:rsidR="00362902" w:rsidRPr="00FC495C" w:rsidRDefault="00362902" w:rsidP="00F13EF2">
      <w:pPr>
        <w:pStyle w:val="ab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образовывать, называть, читать, записывать числа от 0 до 1 000 000;</w:t>
      </w:r>
    </w:p>
    <w:p w:rsidR="00362902" w:rsidRPr="00FC495C" w:rsidRDefault="009B49B0" w:rsidP="00F13EF2">
      <w:pPr>
        <w:pStyle w:val="ab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lang w:eastAsia="ar-SA"/>
        </w:rPr>
      </w:pPr>
      <w:r>
        <w:rPr>
          <w:lang w:eastAsia="ar-SA"/>
        </w:rPr>
        <w:t>сравнивать</w:t>
      </w:r>
      <w:r w:rsidR="00362902" w:rsidRPr="00FC495C">
        <w:rPr>
          <w:lang w:eastAsia="ar-SA"/>
        </w:rPr>
        <w:t xml:space="preserve"> числа и записывать результат сравнения, упорядочивать  заданные числа,  заменять  число суммой разрядных слагаемых, уметь заменять мелкие единицы счета крупными и наоборот;</w:t>
      </w:r>
    </w:p>
    <w:p w:rsidR="00362902" w:rsidRPr="00FC495C" w:rsidRDefault="00362902" w:rsidP="00F13EF2">
      <w:pPr>
        <w:pStyle w:val="ab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362902" w:rsidRPr="00FC495C" w:rsidRDefault="00362902" w:rsidP="00F13EF2">
      <w:pPr>
        <w:pStyle w:val="ab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362902" w:rsidRPr="00FC495C" w:rsidRDefault="00362902" w:rsidP="00F13EF2">
      <w:pPr>
        <w:pStyle w:val="ab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</w:t>
      </w:r>
      <w:r w:rsidR="009B49B0">
        <w:rPr>
          <w:lang w:eastAsia="ar-SA"/>
        </w:rPr>
        <w:t xml:space="preserve">я между ними: 1 дм2 = 100 см2, </w:t>
      </w:r>
      <w:r w:rsidRPr="00FC495C">
        <w:rPr>
          <w:lang w:eastAsia="ar-SA"/>
        </w:rPr>
        <w:t>1 м2 = 100 дм2; переводить одни единицы площади в другие;</w:t>
      </w:r>
    </w:p>
    <w:p w:rsidR="00362902" w:rsidRPr="00E86CFC" w:rsidRDefault="00362902" w:rsidP="00F13EF2">
      <w:pPr>
        <w:pStyle w:val="ab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</w:t>
      </w:r>
      <w:r w:rsidR="009B49B0">
        <w:rPr>
          <w:lang w:eastAsia="ar-SA"/>
        </w:rPr>
        <w:t>ы в более крупные, сравнивать и</w:t>
      </w:r>
      <w:r w:rsidRPr="00FC495C">
        <w:rPr>
          <w:lang w:eastAsia="ar-SA"/>
        </w:rPr>
        <w:t xml:space="preserve"> упорядочивать объекты по массе.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/>
        </w:rPr>
      </w:pPr>
      <w:r w:rsidRPr="007627E9">
        <w:rPr>
          <w:b/>
          <w:i/>
        </w:rPr>
        <w:t>Обучающиеся получат возможность научиться:</w:t>
      </w:r>
    </w:p>
    <w:p w:rsidR="00362902" w:rsidRPr="007C7D37" w:rsidRDefault="00362902" w:rsidP="00F13EF2">
      <w:pPr>
        <w:pStyle w:val="ab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 xml:space="preserve">классифицировать </w:t>
      </w:r>
      <w:r w:rsidR="009B49B0">
        <w:rPr>
          <w:i/>
          <w:iCs/>
          <w:lang w:eastAsia="ar-SA"/>
        </w:rPr>
        <w:t xml:space="preserve">числа по нескольким основаниям </w:t>
      </w:r>
      <w:r w:rsidRPr="007C7D37">
        <w:rPr>
          <w:i/>
          <w:iCs/>
          <w:lang w:eastAsia="ar-SA"/>
        </w:rPr>
        <w:t xml:space="preserve">(в более сложных случаях) и объяснять свои действия; </w:t>
      </w:r>
    </w:p>
    <w:p w:rsidR="00362902" w:rsidRPr="007C7D37" w:rsidRDefault="00362902" w:rsidP="00F13EF2">
      <w:pPr>
        <w:pStyle w:val="ab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самостоятельно выбирать единицу для измерения таких величин как площа</w:t>
      </w:r>
      <w:r w:rsidR="009B49B0">
        <w:rPr>
          <w:i/>
          <w:iCs/>
          <w:lang w:eastAsia="ar-SA"/>
        </w:rPr>
        <w:t>дь, масса в конкретных условиях</w:t>
      </w:r>
      <w:r w:rsidRPr="007C7D37">
        <w:rPr>
          <w:i/>
          <w:iCs/>
          <w:lang w:eastAsia="ar-SA"/>
        </w:rPr>
        <w:t xml:space="preserve"> и объяснять свой выбор.</w:t>
      </w:r>
    </w:p>
    <w:p w:rsidR="00362902" w:rsidRPr="00E86CFC" w:rsidRDefault="00362902" w:rsidP="00362902">
      <w:pPr>
        <w:pStyle w:val="ab"/>
        <w:ind w:firstLine="567"/>
        <w:jc w:val="both"/>
        <w:rPr>
          <w:b/>
          <w:bCs/>
        </w:rPr>
      </w:pPr>
      <w:r w:rsidRPr="00E86CFC">
        <w:rPr>
          <w:b/>
          <w:bCs/>
        </w:rPr>
        <w:t>Арифметические действия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Cs/>
        </w:rPr>
      </w:pPr>
      <w:r w:rsidRPr="007627E9">
        <w:rPr>
          <w:b/>
          <w:iCs/>
        </w:rPr>
        <w:t>Обучающиеся научатся:</w:t>
      </w:r>
    </w:p>
    <w:p w:rsidR="00362902" w:rsidRPr="00FC495C" w:rsidRDefault="00362902" w:rsidP="00F13EF2">
      <w:pPr>
        <w:pStyle w:val="ab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FC495C">
        <w:rPr>
          <w:lang w:eastAsia="ar-SA"/>
        </w:rPr>
        <w:t xml:space="preserve"> :</w:t>
      </w:r>
      <w:proofErr w:type="gramEnd"/>
      <w:r w:rsidRPr="00FC495C">
        <w:rPr>
          <w:lang w:eastAsia="ar-SA"/>
        </w:rPr>
        <w:t xml:space="preserve"> а,  0 : а;</w:t>
      </w:r>
    </w:p>
    <w:p w:rsidR="00362902" w:rsidRPr="00FC495C" w:rsidRDefault="00362902" w:rsidP="00F13EF2">
      <w:pPr>
        <w:pStyle w:val="ab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 xml:space="preserve">выполнять </w:t>
      </w:r>
      <w:proofErr w:type="spellStart"/>
      <w:r w:rsidRPr="00FC495C">
        <w:rPr>
          <w:lang w:eastAsia="ar-SA"/>
        </w:rPr>
        <w:t>внетабличное</w:t>
      </w:r>
      <w:proofErr w:type="spellEnd"/>
      <w:r w:rsidRPr="00FC495C">
        <w:rPr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362902" w:rsidRPr="00FC495C" w:rsidRDefault="00362902" w:rsidP="00F13EF2">
      <w:pPr>
        <w:pStyle w:val="ab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выполнять письменно действия сложение, вычитание, умножение и деление на однозначное, двузначное и трехзначное число в пределах 1 000 000;</w:t>
      </w:r>
    </w:p>
    <w:p w:rsidR="00362902" w:rsidRPr="007F56AE" w:rsidRDefault="00362902" w:rsidP="00F13EF2">
      <w:pPr>
        <w:pStyle w:val="ab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вычислять значение числового выражения, содержащего 2 – 5 действий (со скобками и без скобок).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/>
        </w:rPr>
      </w:pPr>
      <w:r w:rsidRPr="007627E9">
        <w:rPr>
          <w:b/>
          <w:i/>
        </w:rPr>
        <w:t>Обучающиеся получат возможность научиться:</w:t>
      </w:r>
    </w:p>
    <w:p w:rsidR="00362902" w:rsidRPr="007C7D37" w:rsidRDefault="00362902" w:rsidP="00F13EF2">
      <w:pPr>
        <w:pStyle w:val="ab"/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использовать свойства арифметических действий для удобства вычислений;</w:t>
      </w:r>
    </w:p>
    <w:p w:rsidR="00362902" w:rsidRPr="007C7D37" w:rsidRDefault="00362902" w:rsidP="00F13EF2">
      <w:pPr>
        <w:pStyle w:val="ab"/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вычислять значение б</w:t>
      </w:r>
      <w:r w:rsidR="009B49B0">
        <w:rPr>
          <w:i/>
          <w:iCs/>
          <w:lang w:eastAsia="ar-SA"/>
        </w:rPr>
        <w:t xml:space="preserve">уквенного выражения при </w:t>
      </w:r>
      <w:proofErr w:type="spellStart"/>
      <w:r w:rsidR="009B49B0">
        <w:rPr>
          <w:i/>
          <w:iCs/>
          <w:lang w:eastAsia="ar-SA"/>
        </w:rPr>
        <w:t>заданны</w:t>
      </w:r>
      <w:proofErr w:type="spellEnd"/>
      <w:r w:rsidRPr="007C7D37">
        <w:rPr>
          <w:i/>
          <w:iCs/>
          <w:lang w:eastAsia="ar-SA"/>
        </w:rPr>
        <w:t xml:space="preserve"> </w:t>
      </w:r>
      <w:proofErr w:type="gramStart"/>
      <w:r w:rsidRPr="007C7D37">
        <w:rPr>
          <w:i/>
          <w:iCs/>
          <w:lang w:eastAsia="ar-SA"/>
        </w:rPr>
        <w:t>значениях</w:t>
      </w:r>
      <w:proofErr w:type="gramEnd"/>
      <w:r w:rsidRPr="007C7D37">
        <w:rPr>
          <w:i/>
          <w:iCs/>
          <w:lang w:eastAsia="ar-SA"/>
        </w:rPr>
        <w:t xml:space="preserve"> входящих в него букв;</w:t>
      </w:r>
    </w:p>
    <w:p w:rsidR="00362902" w:rsidRPr="007C7D37" w:rsidRDefault="00362902" w:rsidP="00F13EF2">
      <w:pPr>
        <w:pStyle w:val="ab"/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362902" w:rsidRPr="00E86CFC" w:rsidRDefault="00362902" w:rsidP="00362902">
      <w:pPr>
        <w:pStyle w:val="ab"/>
        <w:ind w:firstLine="567"/>
        <w:jc w:val="both"/>
        <w:rPr>
          <w:b/>
          <w:bCs/>
        </w:rPr>
      </w:pPr>
      <w:r w:rsidRPr="00E86CFC">
        <w:rPr>
          <w:b/>
          <w:bCs/>
        </w:rPr>
        <w:t>Работа с текстовыми задачами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Cs/>
        </w:rPr>
      </w:pPr>
      <w:r w:rsidRPr="007627E9">
        <w:rPr>
          <w:b/>
          <w:iCs/>
        </w:rPr>
        <w:t>Обучающиеся научатся:</w:t>
      </w:r>
    </w:p>
    <w:p w:rsidR="00362902" w:rsidRPr="00FC495C" w:rsidRDefault="00362902" w:rsidP="00F13EF2">
      <w:pPr>
        <w:pStyle w:val="ab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362902" w:rsidRPr="00FC495C" w:rsidRDefault="00362902" w:rsidP="00F13EF2">
      <w:pPr>
        <w:pStyle w:val="ab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362902" w:rsidRPr="00FC495C" w:rsidRDefault="00362902" w:rsidP="00F13EF2">
      <w:pPr>
        <w:pStyle w:val="ab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 xml:space="preserve">преобразовывать задачу </w:t>
      </w:r>
      <w:proofErr w:type="spellStart"/>
      <w:r w:rsidRPr="00FC495C">
        <w:rPr>
          <w:lang w:eastAsia="ar-SA"/>
        </w:rPr>
        <w:t>вновую</w:t>
      </w:r>
      <w:proofErr w:type="spellEnd"/>
      <w:r w:rsidRPr="00FC495C">
        <w:rPr>
          <w:lang w:eastAsia="ar-SA"/>
        </w:rPr>
        <w:t>, изменяя ее условие или вопрос;</w:t>
      </w:r>
    </w:p>
    <w:p w:rsidR="00362902" w:rsidRPr="00FC495C" w:rsidRDefault="00362902" w:rsidP="00F13EF2">
      <w:pPr>
        <w:pStyle w:val="ab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составлять задачу по краткой записи, по схеме, по ее решению;</w:t>
      </w:r>
    </w:p>
    <w:p w:rsidR="00362902" w:rsidRPr="00574EC8" w:rsidRDefault="009B49B0" w:rsidP="00F13EF2">
      <w:pPr>
        <w:pStyle w:val="ab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lang w:eastAsia="ar-SA"/>
        </w:rPr>
      </w:pPr>
      <w:r>
        <w:rPr>
          <w:lang w:eastAsia="ar-SA"/>
        </w:rPr>
        <w:t xml:space="preserve">решать </w:t>
      </w:r>
      <w:r w:rsidR="00362902" w:rsidRPr="00FC495C">
        <w:rPr>
          <w:lang w:eastAsia="ar-SA"/>
        </w:rPr>
        <w:t>задачи, рассматривающие взаимосвязи: цена, количество, стоимость; расход материала на 1 предмет, количество предметов, общий рас</w:t>
      </w:r>
      <w:r>
        <w:rPr>
          <w:lang w:eastAsia="ar-SA"/>
        </w:rPr>
        <w:t xml:space="preserve">ход материала на все указанные </w:t>
      </w:r>
      <w:r w:rsidR="00362902" w:rsidRPr="00FC495C">
        <w:rPr>
          <w:lang w:eastAsia="ar-SA"/>
        </w:rPr>
        <w:t>предметы и др.; задачи на увеличение/уменьшение числа в несколько раз.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/>
        </w:rPr>
      </w:pPr>
      <w:r w:rsidRPr="007627E9">
        <w:rPr>
          <w:b/>
          <w:i/>
        </w:rPr>
        <w:lastRenderedPageBreak/>
        <w:t>Обучающиеся получат возможность научиться:</w:t>
      </w:r>
    </w:p>
    <w:p w:rsidR="00362902" w:rsidRPr="007C7D37" w:rsidRDefault="00362902" w:rsidP="00F13EF2">
      <w:pPr>
        <w:pStyle w:val="ab"/>
        <w:numPr>
          <w:ilvl w:val="0"/>
          <w:numId w:val="10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сравни</w:t>
      </w:r>
      <w:r w:rsidR="009B49B0">
        <w:rPr>
          <w:i/>
          <w:iCs/>
          <w:lang w:eastAsia="ar-SA"/>
        </w:rPr>
        <w:t xml:space="preserve">вать задачи по сходству </w:t>
      </w:r>
      <w:r w:rsidRPr="007C7D37">
        <w:rPr>
          <w:i/>
          <w:iCs/>
          <w:lang w:eastAsia="ar-SA"/>
        </w:rPr>
        <w:t>и различию отношений между объектами, рассматриваемых в задачах;</w:t>
      </w:r>
    </w:p>
    <w:p w:rsidR="00362902" w:rsidRPr="007C7D37" w:rsidRDefault="00362902" w:rsidP="00F13EF2">
      <w:pPr>
        <w:pStyle w:val="ab"/>
        <w:numPr>
          <w:ilvl w:val="0"/>
          <w:numId w:val="10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дополнять задачу с недостающими данными возможными числами;</w:t>
      </w:r>
    </w:p>
    <w:p w:rsidR="00362902" w:rsidRPr="007C7D37" w:rsidRDefault="00362902" w:rsidP="00F13EF2">
      <w:pPr>
        <w:pStyle w:val="ab"/>
        <w:numPr>
          <w:ilvl w:val="0"/>
          <w:numId w:val="10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:rsidR="00362902" w:rsidRPr="007C7D37" w:rsidRDefault="00362902" w:rsidP="00F13EF2">
      <w:pPr>
        <w:pStyle w:val="ab"/>
        <w:numPr>
          <w:ilvl w:val="0"/>
          <w:numId w:val="10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решать задачи на нахождение доли числа и числа по его доле;</w:t>
      </w:r>
    </w:p>
    <w:p w:rsidR="00362902" w:rsidRPr="007C7D37" w:rsidRDefault="00362902" w:rsidP="00F13EF2">
      <w:pPr>
        <w:pStyle w:val="ab"/>
        <w:numPr>
          <w:ilvl w:val="0"/>
          <w:numId w:val="10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решать задачи практического содержания, в том числе задачи-расчеты.</w:t>
      </w:r>
    </w:p>
    <w:p w:rsidR="00362902" w:rsidRPr="00574EC8" w:rsidRDefault="00362902" w:rsidP="00362902">
      <w:pPr>
        <w:pStyle w:val="ab"/>
        <w:ind w:firstLine="567"/>
        <w:jc w:val="both"/>
        <w:rPr>
          <w:b/>
          <w:bCs/>
        </w:rPr>
      </w:pPr>
      <w:r w:rsidRPr="00574EC8">
        <w:rPr>
          <w:b/>
          <w:bCs/>
        </w:rPr>
        <w:t>Пространственные отношения. Геометрические фигуры.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Cs/>
        </w:rPr>
      </w:pPr>
      <w:r w:rsidRPr="007627E9">
        <w:rPr>
          <w:b/>
          <w:iCs/>
        </w:rPr>
        <w:t>Обучающиеся научатся:</w:t>
      </w:r>
    </w:p>
    <w:p w:rsidR="00362902" w:rsidRPr="00FC495C" w:rsidRDefault="00362902" w:rsidP="00F13EF2">
      <w:pPr>
        <w:pStyle w:val="ab"/>
        <w:numPr>
          <w:ilvl w:val="0"/>
          <w:numId w:val="11"/>
        </w:numPr>
        <w:tabs>
          <w:tab w:val="left" w:pos="426"/>
        </w:tabs>
        <w:ind w:left="567" w:hanging="207"/>
        <w:jc w:val="both"/>
        <w:rPr>
          <w:lang w:eastAsia="ar-SA"/>
        </w:rPr>
      </w:pPr>
      <w:r w:rsidRPr="00FC495C">
        <w:rPr>
          <w:lang w:eastAsia="ar-SA"/>
        </w:rPr>
        <w:t>обозначать геометрические фигуры буквами;</w:t>
      </w:r>
    </w:p>
    <w:p w:rsidR="00362902" w:rsidRPr="00FC495C" w:rsidRDefault="00362902" w:rsidP="00F13EF2">
      <w:pPr>
        <w:pStyle w:val="ab"/>
        <w:numPr>
          <w:ilvl w:val="0"/>
          <w:numId w:val="11"/>
        </w:numPr>
        <w:tabs>
          <w:tab w:val="left" w:pos="426"/>
        </w:tabs>
        <w:ind w:left="567" w:hanging="207"/>
        <w:jc w:val="both"/>
        <w:rPr>
          <w:lang w:eastAsia="ar-SA"/>
        </w:rPr>
      </w:pPr>
      <w:r w:rsidRPr="00FC495C">
        <w:rPr>
          <w:lang w:eastAsia="ar-SA"/>
        </w:rPr>
        <w:t>различать круг и окружность;</w:t>
      </w:r>
    </w:p>
    <w:p w:rsidR="00362902" w:rsidRPr="00574EC8" w:rsidRDefault="00362902" w:rsidP="00F13EF2">
      <w:pPr>
        <w:pStyle w:val="ab"/>
        <w:numPr>
          <w:ilvl w:val="0"/>
          <w:numId w:val="11"/>
        </w:numPr>
        <w:tabs>
          <w:tab w:val="left" w:pos="426"/>
        </w:tabs>
        <w:ind w:left="567" w:hanging="207"/>
        <w:jc w:val="both"/>
        <w:rPr>
          <w:lang w:eastAsia="ar-SA"/>
        </w:rPr>
      </w:pPr>
      <w:r w:rsidRPr="00FC495C">
        <w:rPr>
          <w:lang w:eastAsia="ar-SA"/>
        </w:rPr>
        <w:t>чертить окружность заданного радиуса с использованием циркуля;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/>
        </w:rPr>
      </w:pPr>
      <w:r w:rsidRPr="007627E9">
        <w:rPr>
          <w:b/>
          <w:i/>
        </w:rPr>
        <w:t>Обучающиеся получат возможность научиться:</w:t>
      </w:r>
    </w:p>
    <w:p w:rsidR="00362902" w:rsidRPr="007C7D37" w:rsidRDefault="00362902" w:rsidP="00F13EF2">
      <w:pPr>
        <w:pStyle w:val="ab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различать треугольники по соотношению длин сторон; по видам углов;</w:t>
      </w:r>
    </w:p>
    <w:p w:rsidR="00362902" w:rsidRPr="007C7D37" w:rsidRDefault="00362902" w:rsidP="00F13EF2">
      <w:pPr>
        <w:pStyle w:val="ab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изображать геометрические фигуры (отрезок, прямоугольник) в заданном масштабе;</w:t>
      </w:r>
    </w:p>
    <w:p w:rsidR="00362902" w:rsidRPr="007C7D37" w:rsidRDefault="00362902" w:rsidP="00F13EF2">
      <w:pPr>
        <w:pStyle w:val="ab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читать план участка (комнаты, сада и др.).</w:t>
      </w:r>
    </w:p>
    <w:p w:rsidR="00362902" w:rsidRPr="00574EC8" w:rsidRDefault="00362902" w:rsidP="00362902">
      <w:pPr>
        <w:pStyle w:val="ab"/>
        <w:ind w:firstLine="567"/>
        <w:jc w:val="both"/>
        <w:rPr>
          <w:b/>
          <w:bCs/>
          <w:iCs/>
        </w:rPr>
      </w:pPr>
      <w:r w:rsidRPr="00574EC8">
        <w:rPr>
          <w:b/>
          <w:bCs/>
          <w:iCs/>
        </w:rPr>
        <w:t>Геометрические величины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Cs/>
        </w:rPr>
      </w:pPr>
      <w:r w:rsidRPr="007627E9">
        <w:rPr>
          <w:b/>
          <w:iCs/>
        </w:rPr>
        <w:t>Обучающиеся научатся:</w:t>
      </w:r>
    </w:p>
    <w:p w:rsidR="00362902" w:rsidRPr="00FC495C" w:rsidRDefault="00362902" w:rsidP="00F13EF2">
      <w:pPr>
        <w:pStyle w:val="ab"/>
        <w:numPr>
          <w:ilvl w:val="0"/>
          <w:numId w:val="13"/>
        </w:numPr>
        <w:tabs>
          <w:tab w:val="left" w:pos="426"/>
        </w:tabs>
        <w:ind w:hanging="436"/>
        <w:jc w:val="both"/>
        <w:rPr>
          <w:lang w:eastAsia="ar-SA"/>
        </w:rPr>
      </w:pPr>
      <w:r w:rsidRPr="00FC495C">
        <w:rPr>
          <w:lang w:eastAsia="ar-SA"/>
        </w:rPr>
        <w:t>измерять длину отрезка;</w:t>
      </w:r>
    </w:p>
    <w:p w:rsidR="00362902" w:rsidRPr="00FC495C" w:rsidRDefault="009B49B0" w:rsidP="00F13EF2">
      <w:pPr>
        <w:pStyle w:val="ab"/>
        <w:numPr>
          <w:ilvl w:val="0"/>
          <w:numId w:val="13"/>
        </w:numPr>
        <w:tabs>
          <w:tab w:val="left" w:pos="426"/>
        </w:tabs>
        <w:ind w:hanging="436"/>
        <w:jc w:val="both"/>
        <w:rPr>
          <w:lang w:eastAsia="ar-SA"/>
        </w:rPr>
      </w:pPr>
      <w:r>
        <w:rPr>
          <w:lang w:eastAsia="ar-SA"/>
        </w:rPr>
        <w:t xml:space="preserve">вычислять </w:t>
      </w:r>
      <w:r w:rsidR="00362902" w:rsidRPr="00FC495C">
        <w:rPr>
          <w:lang w:eastAsia="ar-SA"/>
        </w:rPr>
        <w:t>площадь прямоугольника (квадрата) по заданным длинам его сторон;</w:t>
      </w:r>
    </w:p>
    <w:p w:rsidR="00362902" w:rsidRPr="00574EC8" w:rsidRDefault="00362902" w:rsidP="00F13EF2">
      <w:pPr>
        <w:pStyle w:val="ab"/>
        <w:numPr>
          <w:ilvl w:val="0"/>
          <w:numId w:val="13"/>
        </w:numPr>
        <w:tabs>
          <w:tab w:val="left" w:pos="426"/>
        </w:tabs>
        <w:ind w:hanging="436"/>
        <w:jc w:val="both"/>
        <w:rPr>
          <w:lang w:eastAsia="ar-SA"/>
        </w:rPr>
      </w:pPr>
      <w:r w:rsidRPr="00FC495C">
        <w:rPr>
          <w:lang w:eastAsia="ar-SA"/>
        </w:rPr>
        <w:t xml:space="preserve">выражать площадь объектов в разных единицах площади (квадратный сантиметр, квадратный </w:t>
      </w:r>
      <w:proofErr w:type="spellStart"/>
      <w:r w:rsidRPr="00FC495C">
        <w:rPr>
          <w:lang w:eastAsia="ar-SA"/>
        </w:rPr>
        <w:t>дециметр</w:t>
      </w:r>
      <w:proofErr w:type="gramStart"/>
      <w:r w:rsidRPr="00FC495C">
        <w:rPr>
          <w:lang w:eastAsia="ar-SA"/>
        </w:rPr>
        <w:t>.к</w:t>
      </w:r>
      <w:proofErr w:type="gramEnd"/>
      <w:r w:rsidRPr="00FC495C">
        <w:rPr>
          <w:lang w:eastAsia="ar-SA"/>
        </w:rPr>
        <w:t>вадратный</w:t>
      </w:r>
      <w:proofErr w:type="spellEnd"/>
      <w:r w:rsidRPr="00FC495C">
        <w:rPr>
          <w:lang w:eastAsia="ar-SA"/>
        </w:rPr>
        <w:t xml:space="preserve"> метр), используя соотношения между ними;</w:t>
      </w:r>
    </w:p>
    <w:p w:rsidR="00362902" w:rsidRPr="007627E9" w:rsidRDefault="00362902" w:rsidP="00362902">
      <w:pPr>
        <w:pStyle w:val="ab"/>
        <w:ind w:left="720"/>
        <w:jc w:val="both"/>
        <w:rPr>
          <w:b/>
          <w:i/>
        </w:rPr>
      </w:pPr>
      <w:r w:rsidRPr="007627E9">
        <w:rPr>
          <w:b/>
          <w:i/>
        </w:rPr>
        <w:t>Обучающиеся получат возможность научиться:</w:t>
      </w:r>
    </w:p>
    <w:p w:rsidR="00362902" w:rsidRPr="00574EC8" w:rsidRDefault="00362902" w:rsidP="00F13EF2">
      <w:pPr>
        <w:pStyle w:val="ab"/>
        <w:numPr>
          <w:ilvl w:val="0"/>
          <w:numId w:val="14"/>
        </w:numPr>
        <w:tabs>
          <w:tab w:val="left" w:pos="426"/>
        </w:tabs>
        <w:ind w:left="0" w:firstLine="284"/>
        <w:jc w:val="both"/>
        <w:rPr>
          <w:iCs/>
          <w:lang w:eastAsia="ar-SA"/>
        </w:rPr>
      </w:pPr>
      <w:r w:rsidRPr="00574EC8">
        <w:rPr>
          <w:iCs/>
          <w:lang w:eastAsia="ar-SA"/>
        </w:rPr>
        <w:t>выбирать наиболее подходящие единицы площади для конкретной ситуации;</w:t>
      </w:r>
    </w:p>
    <w:p w:rsidR="00362902" w:rsidRPr="00574EC8" w:rsidRDefault="00362902" w:rsidP="00F13EF2">
      <w:pPr>
        <w:pStyle w:val="ab"/>
        <w:numPr>
          <w:ilvl w:val="0"/>
          <w:numId w:val="14"/>
        </w:numPr>
        <w:tabs>
          <w:tab w:val="left" w:pos="426"/>
        </w:tabs>
        <w:ind w:left="0" w:firstLine="284"/>
        <w:jc w:val="both"/>
        <w:rPr>
          <w:iCs/>
          <w:lang w:eastAsia="ar-SA"/>
        </w:rPr>
      </w:pPr>
      <w:r w:rsidRPr="00574EC8">
        <w:rPr>
          <w:iCs/>
          <w:lang w:eastAsia="ar-SA"/>
        </w:rPr>
        <w:t>вычислять площадь прямоугольного треугольника, достраивая его до прямоугольника.</w:t>
      </w:r>
    </w:p>
    <w:p w:rsidR="00362902" w:rsidRPr="00574EC8" w:rsidRDefault="00362902" w:rsidP="00362902">
      <w:pPr>
        <w:pStyle w:val="ab"/>
        <w:ind w:firstLine="567"/>
        <w:jc w:val="both"/>
        <w:rPr>
          <w:b/>
          <w:bCs/>
          <w:iCs/>
        </w:rPr>
      </w:pPr>
      <w:r w:rsidRPr="00574EC8">
        <w:rPr>
          <w:b/>
          <w:bCs/>
          <w:iCs/>
        </w:rPr>
        <w:t>Работа с информацией</w:t>
      </w:r>
    </w:p>
    <w:p w:rsidR="00362902" w:rsidRPr="007627E9" w:rsidRDefault="00362902" w:rsidP="00362902">
      <w:pPr>
        <w:pStyle w:val="ab"/>
        <w:ind w:firstLine="567"/>
        <w:jc w:val="both"/>
        <w:rPr>
          <w:b/>
          <w:iCs/>
        </w:rPr>
      </w:pPr>
      <w:r w:rsidRPr="007627E9">
        <w:rPr>
          <w:b/>
          <w:iCs/>
        </w:rPr>
        <w:t>Обучающиеся научатся:</w:t>
      </w:r>
    </w:p>
    <w:p w:rsidR="00362902" w:rsidRPr="00FC495C" w:rsidRDefault="00362902" w:rsidP="00F13EF2">
      <w:pPr>
        <w:pStyle w:val="ab"/>
        <w:numPr>
          <w:ilvl w:val="0"/>
          <w:numId w:val="15"/>
        </w:numPr>
        <w:tabs>
          <w:tab w:val="left" w:pos="426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анализировать го</w:t>
      </w:r>
      <w:r w:rsidR="009B49B0">
        <w:rPr>
          <w:lang w:eastAsia="ar-SA"/>
        </w:rPr>
        <w:t xml:space="preserve">товые таблицы, использовать их </w:t>
      </w:r>
      <w:r w:rsidRPr="00FC495C">
        <w:rPr>
          <w:lang w:eastAsia="ar-SA"/>
        </w:rPr>
        <w:t>для выполнения заданных действий, для построения вывода;</w:t>
      </w:r>
    </w:p>
    <w:p w:rsidR="00362902" w:rsidRPr="00FC495C" w:rsidRDefault="00362902" w:rsidP="00F13EF2">
      <w:pPr>
        <w:pStyle w:val="ab"/>
        <w:numPr>
          <w:ilvl w:val="0"/>
          <w:numId w:val="15"/>
        </w:numPr>
        <w:tabs>
          <w:tab w:val="left" w:pos="426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62902" w:rsidRPr="00E627F4" w:rsidRDefault="00362902" w:rsidP="00F13EF2">
      <w:pPr>
        <w:pStyle w:val="ab"/>
        <w:numPr>
          <w:ilvl w:val="0"/>
          <w:numId w:val="15"/>
        </w:numPr>
        <w:tabs>
          <w:tab w:val="left" w:pos="426"/>
        </w:tabs>
        <w:ind w:left="0" w:firstLine="284"/>
        <w:jc w:val="both"/>
        <w:rPr>
          <w:lang w:eastAsia="ar-SA"/>
        </w:rPr>
      </w:pPr>
      <w:r w:rsidRPr="00FC495C">
        <w:rPr>
          <w:lang w:eastAsia="ar-SA"/>
        </w:rPr>
        <w:t>самостоятельно оформлять в таблице зависимости между пропорциональными величинами;</w:t>
      </w:r>
    </w:p>
    <w:p w:rsidR="00E627F4" w:rsidRPr="00E627F4" w:rsidRDefault="00E627F4" w:rsidP="00F13EF2">
      <w:pPr>
        <w:pStyle w:val="ab"/>
        <w:numPr>
          <w:ilvl w:val="0"/>
          <w:numId w:val="15"/>
        </w:numPr>
        <w:tabs>
          <w:tab w:val="left" w:pos="426"/>
        </w:tabs>
        <w:ind w:left="0" w:firstLine="284"/>
        <w:jc w:val="both"/>
        <w:rPr>
          <w:lang w:eastAsia="ar-SA"/>
        </w:rPr>
      </w:pPr>
      <w:r>
        <w:rPr>
          <w:lang w:eastAsia="ar-SA"/>
        </w:rPr>
        <w:t>читать несложные готовые столбчатые диаграммы;</w:t>
      </w:r>
    </w:p>
    <w:p w:rsidR="00362902" w:rsidRPr="00FC495C" w:rsidRDefault="00E627F4" w:rsidP="00E627F4">
      <w:pPr>
        <w:pStyle w:val="ab"/>
        <w:tabs>
          <w:tab w:val="left" w:pos="426"/>
        </w:tabs>
        <w:jc w:val="both"/>
        <w:rPr>
          <w:lang w:eastAsia="ar-SA"/>
        </w:rPr>
      </w:pPr>
      <w:r w:rsidRPr="00E627F4">
        <w:rPr>
          <w:lang w:eastAsia="ar-SA"/>
        </w:rPr>
        <w:t xml:space="preserve">  </w:t>
      </w:r>
      <w:r>
        <w:rPr>
          <w:lang w:eastAsia="ar-SA"/>
        </w:rPr>
        <w:t xml:space="preserve">   ─в</w:t>
      </w:r>
      <w:r w:rsidR="00362902" w:rsidRPr="00FC495C">
        <w:rPr>
          <w:lang w:eastAsia="ar-SA"/>
        </w:rPr>
        <w:t>ыстраивать цепочку логических рассуждений, делать выводы.</w:t>
      </w:r>
    </w:p>
    <w:p w:rsidR="00362902" w:rsidRPr="007627E9" w:rsidRDefault="00362902" w:rsidP="007627E9">
      <w:pPr>
        <w:pStyle w:val="ab"/>
        <w:tabs>
          <w:tab w:val="left" w:pos="426"/>
        </w:tabs>
        <w:ind w:firstLine="567"/>
        <w:jc w:val="both"/>
        <w:rPr>
          <w:b/>
          <w:i/>
        </w:rPr>
      </w:pPr>
      <w:r w:rsidRPr="007627E9">
        <w:rPr>
          <w:b/>
          <w:i/>
        </w:rPr>
        <w:t>Обучающиеся получат возможность научиться:</w:t>
      </w:r>
    </w:p>
    <w:p w:rsidR="00362902" w:rsidRDefault="00362902" w:rsidP="00F13EF2">
      <w:pPr>
        <w:pStyle w:val="ab"/>
        <w:numPr>
          <w:ilvl w:val="0"/>
          <w:numId w:val="16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читать несложные готовые таблицы;</w:t>
      </w:r>
    </w:p>
    <w:p w:rsidR="00E627F4" w:rsidRDefault="00E627F4" w:rsidP="00F13EF2">
      <w:pPr>
        <w:pStyle w:val="ab"/>
        <w:numPr>
          <w:ilvl w:val="0"/>
          <w:numId w:val="16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>читать несложные готовые круговые диаграммы;</w:t>
      </w:r>
    </w:p>
    <w:p w:rsidR="00E627F4" w:rsidRPr="007C7D37" w:rsidRDefault="00E627F4" w:rsidP="00F13EF2">
      <w:pPr>
        <w:pStyle w:val="ab"/>
        <w:numPr>
          <w:ilvl w:val="0"/>
          <w:numId w:val="16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>достраивать несложную готовую столбчатую диаграмму;</w:t>
      </w:r>
    </w:p>
    <w:p w:rsidR="00362902" w:rsidRDefault="00362902" w:rsidP="00F13EF2">
      <w:pPr>
        <w:pStyle w:val="ab"/>
        <w:numPr>
          <w:ilvl w:val="0"/>
          <w:numId w:val="16"/>
        </w:numPr>
        <w:tabs>
          <w:tab w:val="left" w:pos="426"/>
        </w:tabs>
        <w:ind w:left="0" w:firstLine="284"/>
        <w:jc w:val="both"/>
        <w:rPr>
          <w:i/>
          <w:iCs/>
          <w:lang w:eastAsia="ar-SA"/>
        </w:rPr>
      </w:pPr>
      <w:r w:rsidRPr="007C7D37">
        <w:rPr>
          <w:i/>
          <w:iCs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F13EF2" w:rsidRPr="00671784" w:rsidRDefault="00F13EF2" w:rsidP="00F13EF2">
      <w:pPr>
        <w:pStyle w:val="ab"/>
        <w:tabs>
          <w:tab w:val="left" w:pos="426"/>
        </w:tabs>
        <w:jc w:val="both"/>
        <w:rPr>
          <w:i/>
          <w:iCs/>
          <w:sz w:val="16"/>
          <w:szCs w:val="16"/>
          <w:lang w:eastAsia="ar-SA"/>
        </w:rPr>
      </w:pPr>
    </w:p>
    <w:p w:rsidR="00F13EF2" w:rsidRPr="00643A72" w:rsidRDefault="00F13EF2" w:rsidP="00F13EF2">
      <w:pPr>
        <w:pStyle w:val="ad"/>
        <w:widowControl/>
        <w:numPr>
          <w:ilvl w:val="0"/>
          <w:numId w:val="20"/>
        </w:numPr>
        <w:suppressAutoHyphens w:val="0"/>
        <w:jc w:val="center"/>
        <w:rPr>
          <w:b/>
          <w:bCs/>
          <w:sz w:val="28"/>
          <w:szCs w:val="28"/>
        </w:rPr>
      </w:pPr>
      <w:r w:rsidRPr="00643A72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>учебного предмета</w:t>
      </w:r>
    </w:p>
    <w:p w:rsidR="00362902" w:rsidRDefault="00CA32F8" w:rsidP="00362902">
      <w:pPr>
        <w:pStyle w:val="ab"/>
        <w:jc w:val="center"/>
        <w:rPr>
          <w:b/>
          <w:bCs/>
        </w:rPr>
      </w:pPr>
      <w:r>
        <w:rPr>
          <w:b/>
          <w:bCs/>
        </w:rPr>
        <w:t>170</w:t>
      </w:r>
      <w:r w:rsidR="00362902">
        <w:rPr>
          <w:b/>
          <w:bCs/>
        </w:rPr>
        <w:t xml:space="preserve"> часов</w:t>
      </w:r>
    </w:p>
    <w:p w:rsidR="00362902" w:rsidRPr="00682D83" w:rsidRDefault="00362902" w:rsidP="00362902">
      <w:pPr>
        <w:pStyle w:val="ab"/>
        <w:jc w:val="center"/>
        <w:rPr>
          <w:b/>
          <w:bCs/>
          <w:sz w:val="16"/>
          <w:szCs w:val="16"/>
        </w:rPr>
      </w:pPr>
    </w:p>
    <w:p w:rsidR="00362902" w:rsidRDefault="00362902" w:rsidP="00362902">
      <w:pPr>
        <w:pStyle w:val="ab"/>
        <w:jc w:val="center"/>
        <w:rPr>
          <w:b/>
          <w:bCs/>
        </w:rPr>
      </w:pPr>
      <w:r w:rsidRPr="00C37DF1">
        <w:rPr>
          <w:b/>
          <w:bCs/>
        </w:rPr>
        <w:t>Числа от 1 до 100</w:t>
      </w:r>
      <w:r>
        <w:rPr>
          <w:b/>
          <w:bCs/>
        </w:rPr>
        <w:t>0</w:t>
      </w:r>
    </w:p>
    <w:p w:rsidR="00362902" w:rsidRPr="00FF0DFD" w:rsidRDefault="00362902" w:rsidP="00362902">
      <w:pPr>
        <w:pStyle w:val="ab"/>
        <w:ind w:firstLine="567"/>
        <w:jc w:val="both"/>
        <w:rPr>
          <w:b/>
          <w:bCs/>
          <w:i/>
          <w:iCs/>
        </w:rPr>
      </w:pPr>
      <w:r w:rsidRPr="00FF0DFD">
        <w:rPr>
          <w:b/>
          <w:bCs/>
          <w:i/>
          <w:iCs/>
        </w:rPr>
        <w:t>Повт</w:t>
      </w:r>
      <w:r>
        <w:rPr>
          <w:b/>
          <w:bCs/>
          <w:i/>
          <w:iCs/>
        </w:rPr>
        <w:t>орение пройденн</w:t>
      </w:r>
      <w:r w:rsidR="006C539F">
        <w:rPr>
          <w:b/>
          <w:bCs/>
          <w:i/>
          <w:iCs/>
        </w:rPr>
        <w:t>ого материала (14</w:t>
      </w:r>
      <w:r w:rsidRPr="00FF0DFD">
        <w:rPr>
          <w:b/>
          <w:bCs/>
          <w:i/>
          <w:iCs/>
        </w:rPr>
        <w:t>ч.)</w:t>
      </w:r>
    </w:p>
    <w:p w:rsidR="00362902" w:rsidRPr="00682D83" w:rsidRDefault="00362902" w:rsidP="002F0A37">
      <w:pPr>
        <w:pStyle w:val="ab"/>
        <w:ind w:firstLine="426"/>
        <w:jc w:val="both"/>
        <w:rPr>
          <w:i/>
          <w:iCs/>
        </w:rPr>
      </w:pPr>
      <w:r w:rsidRPr="00682D83">
        <w:rPr>
          <w:i/>
          <w:iCs/>
        </w:rPr>
        <w:lastRenderedPageBreak/>
        <w:t xml:space="preserve">Нумерация. </w:t>
      </w:r>
    </w:p>
    <w:p w:rsidR="00362902" w:rsidRDefault="00362902" w:rsidP="002F0A37">
      <w:pPr>
        <w:pStyle w:val="ab"/>
        <w:ind w:firstLine="426"/>
        <w:jc w:val="both"/>
      </w:pPr>
      <w:r w:rsidRPr="00682D83">
        <w:rPr>
          <w:i/>
          <w:iCs/>
        </w:rPr>
        <w:t>Числовые выражения.</w:t>
      </w:r>
      <w:r>
        <w:t xml:space="preserve"> </w:t>
      </w:r>
      <w:r w:rsidR="009B34A8" w:rsidRPr="00211BB2">
        <w:t xml:space="preserve">Порядок </w:t>
      </w:r>
      <w:r w:rsidR="009B34A8" w:rsidRPr="00211BB2">
        <w:rPr>
          <w:spacing w:val="-1"/>
        </w:rPr>
        <w:t>выполнения дей</w:t>
      </w:r>
      <w:r w:rsidR="009B34A8" w:rsidRPr="00211BB2">
        <w:rPr>
          <w:spacing w:val="-1"/>
        </w:rPr>
        <w:softHyphen/>
      </w:r>
      <w:r w:rsidR="009B34A8" w:rsidRPr="00211BB2">
        <w:t xml:space="preserve">ствий в </w:t>
      </w:r>
      <w:r w:rsidR="009B34A8">
        <w:t xml:space="preserve">числовых </w:t>
      </w:r>
      <w:r w:rsidR="009B34A8" w:rsidRPr="00211BB2">
        <w:t xml:space="preserve">выражениях со скобками и без скобок. </w:t>
      </w:r>
      <w:r w:rsidR="009B34A8">
        <w:t>Проверка правильности нахождения значения числового выражения (с опорой на правила установления порядка действий, алгоритмы выполнения ар)</w:t>
      </w:r>
    </w:p>
    <w:p w:rsidR="00020036" w:rsidRPr="00020036" w:rsidRDefault="00020036" w:rsidP="002F0A37">
      <w:pPr>
        <w:pStyle w:val="ab"/>
        <w:ind w:firstLine="426"/>
        <w:jc w:val="both"/>
        <w:rPr>
          <w:i/>
          <w:iCs/>
        </w:rPr>
      </w:pPr>
      <w:r w:rsidRPr="00020036">
        <w:rPr>
          <w:i/>
          <w:spacing w:val="-1"/>
        </w:rPr>
        <w:t>Использование свойств арифметических действий для удобства вычислений.</w:t>
      </w:r>
      <w:r w:rsidRPr="00020036">
        <w:rPr>
          <w:spacing w:val="-1"/>
        </w:rPr>
        <w:t xml:space="preserve"> </w:t>
      </w:r>
      <w:r w:rsidRPr="00211BB2">
        <w:rPr>
          <w:spacing w:val="-1"/>
        </w:rPr>
        <w:t>Перестановка и группировка слагаемых в сумме нескольких чисел.</w:t>
      </w:r>
    </w:p>
    <w:p w:rsidR="00362902" w:rsidRDefault="00362902" w:rsidP="002F0A37">
      <w:pPr>
        <w:pStyle w:val="ab"/>
        <w:ind w:firstLine="426"/>
        <w:jc w:val="both"/>
      </w:pPr>
      <w:r w:rsidRPr="00682D83">
        <w:rPr>
          <w:i/>
          <w:iCs/>
        </w:rPr>
        <w:t>Алгоритмы письменного сложения и деления</w:t>
      </w:r>
      <w:r>
        <w:t xml:space="preserve">. Алгоритм письменного вычитания трёхзначных чисел. Алгоритм письменного умножения трёхзначного числа на однозначное. Алгоритм письменного деления трёхзначного числа на однозначное число.   </w:t>
      </w:r>
    </w:p>
    <w:p w:rsidR="00362902" w:rsidRDefault="00362902" w:rsidP="002F0A37">
      <w:pPr>
        <w:pStyle w:val="ab"/>
        <w:ind w:firstLine="426"/>
        <w:jc w:val="both"/>
      </w:pPr>
      <w:r w:rsidRPr="00682D83">
        <w:rPr>
          <w:i/>
          <w:iCs/>
        </w:rPr>
        <w:t>Столбчатые диаграммы.</w:t>
      </w:r>
      <w:r>
        <w:t xml:space="preserve"> Знакомство со столбчатыми д</w:t>
      </w:r>
      <w:r w:rsidR="00764309">
        <w:t>иаграммами. Чтение  столбчатой</w:t>
      </w:r>
      <w:r>
        <w:t xml:space="preserve"> диаграмм</w:t>
      </w:r>
      <w:r w:rsidR="00764309">
        <w:t>ы</w:t>
      </w:r>
      <w:r>
        <w:t>.</w:t>
      </w:r>
    </w:p>
    <w:p w:rsidR="00362902" w:rsidRPr="00682D83" w:rsidRDefault="00362902" w:rsidP="00362902">
      <w:pPr>
        <w:pStyle w:val="ab"/>
        <w:ind w:firstLine="567"/>
        <w:jc w:val="center"/>
        <w:rPr>
          <w:b/>
          <w:bCs/>
          <w:sz w:val="16"/>
          <w:szCs w:val="16"/>
        </w:rPr>
      </w:pPr>
    </w:p>
    <w:p w:rsidR="00362902" w:rsidRDefault="00362902" w:rsidP="00362902">
      <w:pPr>
        <w:pStyle w:val="ab"/>
        <w:ind w:firstLine="567"/>
        <w:jc w:val="center"/>
        <w:rPr>
          <w:b/>
          <w:bCs/>
        </w:rPr>
      </w:pPr>
      <w:r w:rsidRPr="00FF0DFD">
        <w:rPr>
          <w:b/>
          <w:bCs/>
        </w:rPr>
        <w:t>Числа, которые больше 1000.</w:t>
      </w:r>
    </w:p>
    <w:p w:rsidR="00362902" w:rsidRPr="00020036" w:rsidRDefault="00362902" w:rsidP="000E0ACC">
      <w:pPr>
        <w:pStyle w:val="ab"/>
        <w:ind w:firstLine="567"/>
        <w:jc w:val="center"/>
        <w:rPr>
          <w:b/>
          <w:bCs/>
          <w:iCs/>
        </w:rPr>
      </w:pPr>
      <w:r w:rsidRPr="00020036">
        <w:rPr>
          <w:b/>
          <w:bCs/>
          <w:iCs/>
        </w:rPr>
        <w:t>1. Нумерация (</w:t>
      </w:r>
      <w:r w:rsidR="006C539F">
        <w:rPr>
          <w:b/>
          <w:bCs/>
          <w:iCs/>
        </w:rPr>
        <w:t>11</w:t>
      </w:r>
      <w:r w:rsidR="00D73313">
        <w:rPr>
          <w:b/>
          <w:bCs/>
          <w:iCs/>
        </w:rPr>
        <w:t xml:space="preserve"> </w:t>
      </w:r>
      <w:r w:rsidRPr="00020036">
        <w:rPr>
          <w:b/>
          <w:bCs/>
          <w:iCs/>
        </w:rPr>
        <w:t>ч)</w:t>
      </w:r>
    </w:p>
    <w:p w:rsidR="00020036" w:rsidRDefault="00362902" w:rsidP="00362902">
      <w:pPr>
        <w:pStyle w:val="ab"/>
        <w:ind w:firstLine="567"/>
        <w:jc w:val="both"/>
      </w:pPr>
      <w:r w:rsidRPr="00020036">
        <w:rPr>
          <w:b/>
          <w:i/>
        </w:rPr>
        <w:t>Новая счетная единица – тысяча.</w:t>
      </w:r>
      <w:r w:rsidR="00CB41E2" w:rsidRPr="00020036">
        <w:rPr>
          <w:b/>
          <w:i/>
        </w:rPr>
        <w:t xml:space="preserve"> </w:t>
      </w:r>
      <w:r w:rsidR="00020036" w:rsidRPr="00020036">
        <w:rPr>
          <w:b/>
          <w:i/>
        </w:rPr>
        <w:t>Разряды и классы. Образование многозначных чисел.</w:t>
      </w:r>
      <w:r w:rsidR="00020036">
        <w:t xml:space="preserve"> </w:t>
      </w:r>
      <w:r w:rsidRPr="00365604">
        <w:t>Разряды и классы: класс</w:t>
      </w:r>
      <w:r>
        <w:t xml:space="preserve"> единиц и класс тысяч.   </w:t>
      </w:r>
    </w:p>
    <w:p w:rsidR="00020036" w:rsidRPr="00365604" w:rsidRDefault="00020036" w:rsidP="00020036">
      <w:pPr>
        <w:pStyle w:val="ab"/>
        <w:ind w:firstLine="567"/>
        <w:jc w:val="both"/>
        <w:rPr>
          <w:shd w:val="clear" w:color="auto" w:fill="FFFFFF"/>
        </w:rPr>
      </w:pPr>
      <w:r w:rsidRPr="00020036">
        <w:rPr>
          <w:b/>
          <w:i/>
        </w:rPr>
        <w:t>Запись и чтение чисел от 1 до  1 000 000.</w:t>
      </w:r>
      <w:r w:rsidRPr="00211BB2">
        <w:t xml:space="preserve"> </w:t>
      </w:r>
      <w:r w:rsidRPr="00020036">
        <w:rPr>
          <w:b/>
          <w:i/>
        </w:rPr>
        <w:t xml:space="preserve">Представление числа в виде суммы разрядных слагаемых. </w:t>
      </w:r>
      <w:r>
        <w:t>Выделение в числе общего количества единиц любого разряда.</w:t>
      </w:r>
      <w:r w:rsidRPr="00020036">
        <w:t xml:space="preserve"> </w:t>
      </w:r>
      <w:r>
        <w:t>Класс миллионов. Класс миллиардов.</w:t>
      </w:r>
    </w:p>
    <w:p w:rsidR="00020036" w:rsidRPr="00020036" w:rsidRDefault="00020036" w:rsidP="00362902">
      <w:pPr>
        <w:pStyle w:val="ab"/>
        <w:ind w:firstLine="567"/>
        <w:jc w:val="both"/>
      </w:pPr>
      <w:r w:rsidRPr="00020036">
        <w:rPr>
          <w:b/>
          <w:i/>
        </w:rPr>
        <w:t>Сравнение многозначных чисел.</w:t>
      </w:r>
      <w:r>
        <w:rPr>
          <w:b/>
          <w:i/>
        </w:rPr>
        <w:t xml:space="preserve"> </w:t>
      </w:r>
      <w:r>
        <w:t>Отношения «равно», «больше», «меньше» для многозначных чисел. Сравнение чисел (с опорой на порядок следования чисел при счёте).</w:t>
      </w:r>
    </w:p>
    <w:p w:rsidR="00362902" w:rsidRDefault="00362902" w:rsidP="00362902">
      <w:pPr>
        <w:pStyle w:val="ab"/>
        <w:ind w:firstLine="567"/>
        <w:jc w:val="both"/>
      </w:pPr>
      <w:r w:rsidRPr="00365604">
        <w:t>Увеличение (уменьшение) числа в 10, 100, 1000 раз.</w:t>
      </w:r>
    </w:p>
    <w:p w:rsidR="00362902" w:rsidRPr="000E0ACC" w:rsidRDefault="00BC612A" w:rsidP="000E0ACC">
      <w:pPr>
        <w:pStyle w:val="ab"/>
        <w:ind w:firstLine="567"/>
        <w:jc w:val="center"/>
        <w:rPr>
          <w:b/>
          <w:bCs/>
          <w:iCs/>
          <w:shd w:val="clear" w:color="auto" w:fill="FFFFFF"/>
        </w:rPr>
      </w:pPr>
      <w:r w:rsidRPr="000E0ACC">
        <w:rPr>
          <w:b/>
          <w:bCs/>
          <w:iCs/>
        </w:rPr>
        <w:t xml:space="preserve">2. </w:t>
      </w:r>
      <w:r w:rsidR="0044431B">
        <w:rPr>
          <w:b/>
          <w:bCs/>
          <w:iCs/>
        </w:rPr>
        <w:t>Величины (12</w:t>
      </w:r>
      <w:r w:rsidR="00362902" w:rsidRPr="000E0ACC">
        <w:rPr>
          <w:b/>
          <w:bCs/>
          <w:iCs/>
        </w:rPr>
        <w:t>ч)</w:t>
      </w:r>
    </w:p>
    <w:p w:rsidR="00622C04" w:rsidRPr="00365604" w:rsidRDefault="00362902" w:rsidP="003E6110">
      <w:pPr>
        <w:pStyle w:val="ab"/>
        <w:ind w:firstLine="426"/>
        <w:jc w:val="both"/>
        <w:rPr>
          <w:shd w:val="clear" w:color="auto" w:fill="FFFFFF"/>
        </w:rPr>
      </w:pPr>
      <w:r w:rsidRPr="003E6110">
        <w:rPr>
          <w:b/>
          <w:i/>
        </w:rPr>
        <w:t>Единицы длины:</w:t>
      </w:r>
      <w:r w:rsidRPr="00365604">
        <w:t xml:space="preserve"> миллиметр, сантиметр, дециметр, метр, к</w:t>
      </w:r>
      <w:r w:rsidR="00622C04">
        <w:t xml:space="preserve">илометр. Соотношения между </w:t>
      </w:r>
      <w:r w:rsidR="00622C04" w:rsidRPr="00A80353">
        <w:t>единицами измерения однородных величин.</w:t>
      </w:r>
    </w:p>
    <w:p w:rsidR="00362902" w:rsidRDefault="00622C04" w:rsidP="00622C04">
      <w:pPr>
        <w:pStyle w:val="ab"/>
        <w:jc w:val="both"/>
      </w:pPr>
      <w:r w:rsidRPr="00622C04">
        <w:rPr>
          <w:shd w:val="clear" w:color="auto" w:fill="FFFFFF"/>
        </w:rPr>
        <w:t xml:space="preserve">        </w:t>
      </w:r>
      <w:r w:rsidR="00362902" w:rsidRPr="003E6110">
        <w:rPr>
          <w:b/>
          <w:i/>
        </w:rPr>
        <w:t>Единицы площади:</w:t>
      </w:r>
      <w:r w:rsidR="00362902" w:rsidRPr="00365604">
        <w:t xml:space="preserve"> квадратный миллиметр, квадратный сантиметр, квадратный дец</w:t>
      </w:r>
      <w:r w:rsidR="00362902">
        <w:t>иметр, квадратный метр, квадрат</w:t>
      </w:r>
      <w:r w:rsidR="00362902" w:rsidRPr="00365604">
        <w:t>ный к</w:t>
      </w:r>
      <w:r w:rsidR="00A80353">
        <w:t>илометр.</w:t>
      </w:r>
      <w:r w:rsidRPr="00622C04">
        <w:t xml:space="preserve"> </w:t>
      </w:r>
      <w:r w:rsidR="00A80353" w:rsidRPr="00A80353">
        <w:t>Соотношения между единицами измерения однородных величин.</w:t>
      </w:r>
    </w:p>
    <w:p w:rsidR="00362902" w:rsidRPr="00513AB6" w:rsidRDefault="00362902" w:rsidP="003E6110">
      <w:pPr>
        <w:pStyle w:val="ab"/>
        <w:ind w:firstLine="426"/>
        <w:jc w:val="both"/>
        <w:rPr>
          <w:shd w:val="clear" w:color="auto" w:fill="FFFFFF"/>
        </w:rPr>
      </w:pPr>
      <w:r w:rsidRPr="003E6110">
        <w:rPr>
          <w:b/>
          <w:i/>
        </w:rPr>
        <w:t>Палетка.</w:t>
      </w:r>
      <w:r w:rsidR="003E6110">
        <w:t xml:space="preserve"> </w:t>
      </w:r>
      <w:r w:rsidRPr="00513AB6">
        <w:t>Определение площади с помощью палетки.</w:t>
      </w:r>
    </w:p>
    <w:p w:rsidR="003E6110" w:rsidRDefault="00362902" w:rsidP="003E6110">
      <w:pPr>
        <w:pStyle w:val="ab"/>
        <w:ind w:firstLine="426"/>
        <w:jc w:val="both"/>
      </w:pPr>
      <w:r w:rsidRPr="003E6110">
        <w:rPr>
          <w:b/>
          <w:i/>
        </w:rPr>
        <w:t>Единицы массы:</w:t>
      </w:r>
      <w:r w:rsidRPr="00365604">
        <w:t xml:space="preserve"> грамм, </w:t>
      </w:r>
      <w:r>
        <w:t xml:space="preserve">килограмм, центнер, тонна. </w:t>
      </w:r>
    </w:p>
    <w:p w:rsidR="003E6110" w:rsidRDefault="00362902" w:rsidP="003E6110">
      <w:pPr>
        <w:pStyle w:val="ab"/>
        <w:ind w:firstLine="426"/>
        <w:jc w:val="both"/>
      </w:pPr>
      <w:r w:rsidRPr="003E6110">
        <w:rPr>
          <w:b/>
          <w:i/>
        </w:rPr>
        <w:t>Единицы времени:</w:t>
      </w:r>
      <w:r w:rsidRPr="00365604">
        <w:t xml:space="preserve"> секунда, минута, час, сутки, месяц, г</w:t>
      </w:r>
      <w:r w:rsidR="00622C04">
        <w:t xml:space="preserve">од, век. </w:t>
      </w:r>
    </w:p>
    <w:p w:rsidR="00622C04" w:rsidRPr="00365604" w:rsidRDefault="00622C04" w:rsidP="003E6110">
      <w:pPr>
        <w:pStyle w:val="ab"/>
        <w:ind w:firstLine="426"/>
        <w:jc w:val="both"/>
        <w:rPr>
          <w:shd w:val="clear" w:color="auto" w:fill="FFFFFF"/>
        </w:rPr>
      </w:pPr>
      <w:r>
        <w:t>Соотношения между</w:t>
      </w:r>
      <w:r w:rsidRPr="00622C04">
        <w:t xml:space="preserve"> </w:t>
      </w:r>
      <w:r w:rsidRPr="00A80353">
        <w:t>единицами измерения однородных величин.</w:t>
      </w:r>
    </w:p>
    <w:p w:rsidR="000E0ACC" w:rsidRDefault="000E0ACC" w:rsidP="000E0ACC">
      <w:pPr>
        <w:pStyle w:val="ab"/>
        <w:ind w:firstLine="426"/>
        <w:jc w:val="both"/>
      </w:pPr>
      <w:r w:rsidRPr="003E6110">
        <w:rPr>
          <w:b/>
          <w:i/>
        </w:rPr>
        <w:t xml:space="preserve">Решение задач. </w:t>
      </w:r>
      <w:r>
        <w:t>Представление текса задачи с помощью таблицы.</w:t>
      </w:r>
      <w:r>
        <w:rPr>
          <w:shd w:val="clear" w:color="auto" w:fill="FFFFFF"/>
        </w:rPr>
        <w:t xml:space="preserve"> </w:t>
      </w:r>
      <w:r>
        <w:t>З</w:t>
      </w:r>
      <w:r w:rsidRPr="00211BB2">
        <w:t>адач</w:t>
      </w:r>
      <w:r>
        <w:t>и</w:t>
      </w:r>
      <w:r w:rsidRPr="00211BB2">
        <w:t xml:space="preserve"> на</w:t>
      </w:r>
      <w:r>
        <w:t xml:space="preserve"> время</w:t>
      </w:r>
      <w:r w:rsidRPr="00211BB2">
        <w:t xml:space="preserve"> </w:t>
      </w:r>
      <w:r>
        <w:t>(</w:t>
      </w:r>
      <w:r w:rsidRPr="00211BB2">
        <w:t>начал</w:t>
      </w:r>
      <w:r>
        <w:t>о</w:t>
      </w:r>
      <w:r w:rsidRPr="00211BB2">
        <w:t>, кон</w:t>
      </w:r>
      <w:r>
        <w:t>ец</w:t>
      </w:r>
      <w:r w:rsidRPr="00211BB2">
        <w:t xml:space="preserve"> продолжительност</w:t>
      </w:r>
      <w:r>
        <w:t xml:space="preserve">ь </w:t>
      </w:r>
      <w:r w:rsidRPr="00211BB2">
        <w:t>события</w:t>
      </w:r>
      <w:r>
        <w:t>)</w:t>
      </w:r>
      <w:r w:rsidRPr="00211BB2">
        <w:t>.</w:t>
      </w:r>
    </w:p>
    <w:p w:rsidR="00362902" w:rsidRPr="000E0ACC" w:rsidRDefault="00362902" w:rsidP="000E0ACC">
      <w:pPr>
        <w:pStyle w:val="ab"/>
        <w:ind w:firstLine="426"/>
        <w:jc w:val="center"/>
        <w:rPr>
          <w:shd w:val="clear" w:color="auto" w:fill="FFFFFF"/>
        </w:rPr>
      </w:pPr>
      <w:r w:rsidRPr="000E0ACC">
        <w:rPr>
          <w:b/>
          <w:bCs/>
          <w:iCs/>
        </w:rPr>
        <w:t>3. Сложение и вычитание (</w:t>
      </w:r>
      <w:r w:rsidR="0044431B">
        <w:rPr>
          <w:b/>
          <w:bCs/>
          <w:iCs/>
        </w:rPr>
        <w:t>14</w:t>
      </w:r>
      <w:r w:rsidRPr="000E0ACC">
        <w:rPr>
          <w:b/>
          <w:bCs/>
          <w:iCs/>
        </w:rPr>
        <w:t>ч)</w:t>
      </w:r>
    </w:p>
    <w:p w:rsidR="00362902" w:rsidRPr="000E0ACC" w:rsidRDefault="00362902" w:rsidP="00362902">
      <w:pPr>
        <w:pStyle w:val="ab"/>
        <w:ind w:firstLine="567"/>
        <w:jc w:val="both"/>
        <w:rPr>
          <w:b/>
          <w:i/>
        </w:rPr>
      </w:pPr>
      <w:r w:rsidRPr="000E0ACC">
        <w:rPr>
          <w:b/>
          <w:i/>
        </w:rPr>
        <w:t xml:space="preserve">Алгоритмы </w:t>
      </w:r>
      <w:r w:rsidR="000E0ACC" w:rsidRPr="000E0ACC">
        <w:rPr>
          <w:b/>
          <w:i/>
        </w:rPr>
        <w:t xml:space="preserve">устного и </w:t>
      </w:r>
      <w:r w:rsidRPr="000E0ACC">
        <w:rPr>
          <w:b/>
          <w:i/>
        </w:rPr>
        <w:t xml:space="preserve">письменного сложения и вычитания  многозначных чисел. </w:t>
      </w:r>
    </w:p>
    <w:p w:rsidR="00362902" w:rsidRDefault="00362902" w:rsidP="00362902">
      <w:pPr>
        <w:pStyle w:val="ab"/>
        <w:ind w:firstLine="567"/>
        <w:jc w:val="both"/>
      </w:pPr>
      <w:r>
        <w:t>Устные и письменные приёмы вычислений.</w:t>
      </w:r>
    </w:p>
    <w:p w:rsidR="00362902" w:rsidRPr="009B5298" w:rsidRDefault="00362902" w:rsidP="00362902">
      <w:pPr>
        <w:pStyle w:val="ab"/>
        <w:ind w:firstLine="567"/>
        <w:jc w:val="both"/>
        <w:rPr>
          <w:shd w:val="clear" w:color="auto" w:fill="FFFFFF"/>
        </w:rPr>
      </w:pPr>
      <w:r>
        <w:t>В</w:t>
      </w:r>
      <w:r w:rsidRPr="009B5298">
        <w:t xml:space="preserve">заимосвязь между компонентами и результатами сложения и вычитания; способы проверки сложения и </w:t>
      </w:r>
      <w:proofErr w:type="spellStart"/>
      <w:r w:rsidRPr="009B5298">
        <w:t>вычитания</w:t>
      </w:r>
      <w:proofErr w:type="gramStart"/>
      <w:r w:rsidRPr="009B5298">
        <w:t>.</w:t>
      </w:r>
      <w:r w:rsidRPr="00365604">
        <w:t>Р</w:t>
      </w:r>
      <w:proofErr w:type="gramEnd"/>
      <w:r w:rsidRPr="00365604">
        <w:t>ешение</w:t>
      </w:r>
      <w:proofErr w:type="spellEnd"/>
      <w:r w:rsidRPr="00365604">
        <w:t xml:space="preserve"> уравнений вида:</w:t>
      </w:r>
      <w:r w:rsidRPr="006C497A">
        <w:rPr>
          <w:i/>
          <w:iCs/>
        </w:rPr>
        <w:t>х</w:t>
      </w:r>
      <w:r>
        <w:t xml:space="preserve">+15=68:2,  </w:t>
      </w:r>
      <w:r w:rsidRPr="006C497A">
        <w:rPr>
          <w:i/>
          <w:iCs/>
        </w:rPr>
        <w:t>х</w:t>
      </w:r>
      <w:r>
        <w:rPr>
          <w:i/>
          <w:iCs/>
        </w:rPr>
        <w:t>-</w:t>
      </w:r>
      <w:r>
        <w:t>34=48:3.</w:t>
      </w:r>
    </w:p>
    <w:p w:rsidR="00362902" w:rsidRDefault="00362902" w:rsidP="00362902">
      <w:pPr>
        <w:pStyle w:val="ab"/>
        <w:ind w:firstLine="567"/>
        <w:jc w:val="both"/>
      </w:pPr>
      <w:r w:rsidRPr="00365604">
        <w:t>Сложение и вычитание значений величин.</w:t>
      </w:r>
    </w:p>
    <w:p w:rsidR="000E0ACC" w:rsidRDefault="00362902" w:rsidP="00362902">
      <w:pPr>
        <w:pStyle w:val="ab"/>
        <w:ind w:firstLine="567"/>
        <w:jc w:val="both"/>
      </w:pPr>
      <w:r w:rsidRPr="000E0ACC">
        <w:rPr>
          <w:b/>
          <w:i/>
        </w:rPr>
        <w:t>Решение задач</w:t>
      </w:r>
      <w:r w:rsidR="000E0ACC">
        <w:t>. З</w:t>
      </w:r>
      <w:r w:rsidR="000E0ACC" w:rsidRPr="00211BB2">
        <w:t>адач</w:t>
      </w:r>
      <w:r w:rsidR="000E0ACC">
        <w:t>и, содержащие долю числа (половина, треть, четверть и т.п.): задачи на нахождение доли числа и целого числа по его доле. Планирование хода решения задачи.</w:t>
      </w:r>
      <w:r w:rsidR="000E0ACC" w:rsidRPr="000E0ACC">
        <w:t xml:space="preserve"> </w:t>
      </w:r>
      <w:r w:rsidR="000E0ACC">
        <w:t>Зад</w:t>
      </w:r>
      <w:r w:rsidR="000E0ACC" w:rsidRPr="00211BB2">
        <w:t>ачи творческого  и поискового характера.</w:t>
      </w:r>
    </w:p>
    <w:p w:rsidR="00362902" w:rsidRPr="000E0ACC" w:rsidRDefault="00362902" w:rsidP="000E0ACC">
      <w:pPr>
        <w:pStyle w:val="ab"/>
        <w:ind w:firstLine="567"/>
        <w:jc w:val="center"/>
        <w:rPr>
          <w:b/>
          <w:bCs/>
          <w:iCs/>
          <w:shd w:val="clear" w:color="auto" w:fill="FFFFFF"/>
        </w:rPr>
      </w:pPr>
      <w:r w:rsidRPr="000E0ACC">
        <w:rPr>
          <w:b/>
          <w:bCs/>
          <w:iCs/>
        </w:rPr>
        <w:t>4. Умножение и деление (</w:t>
      </w:r>
      <w:r w:rsidR="006A79BC">
        <w:rPr>
          <w:b/>
          <w:bCs/>
          <w:iCs/>
        </w:rPr>
        <w:t>100</w:t>
      </w:r>
      <w:r w:rsidR="00D73313">
        <w:rPr>
          <w:b/>
          <w:bCs/>
          <w:iCs/>
        </w:rPr>
        <w:t xml:space="preserve"> </w:t>
      </w:r>
      <w:r w:rsidRPr="000E0ACC">
        <w:rPr>
          <w:b/>
          <w:bCs/>
          <w:iCs/>
        </w:rPr>
        <w:t>ч</w:t>
      </w:r>
      <w:r w:rsidR="00674671" w:rsidRPr="000E0ACC">
        <w:rPr>
          <w:b/>
          <w:bCs/>
          <w:iCs/>
        </w:rPr>
        <w:t>.</w:t>
      </w:r>
      <w:r w:rsidRPr="000E0ACC">
        <w:rPr>
          <w:b/>
          <w:bCs/>
          <w:iCs/>
        </w:rPr>
        <w:t>)</w:t>
      </w:r>
    </w:p>
    <w:p w:rsidR="00EE4E4D" w:rsidRDefault="00362902" w:rsidP="00EE4E4D">
      <w:pPr>
        <w:pStyle w:val="ab"/>
        <w:jc w:val="center"/>
        <w:rPr>
          <w:b/>
          <w:iCs/>
        </w:rPr>
      </w:pPr>
      <w:r w:rsidRPr="00EE4E4D">
        <w:rPr>
          <w:b/>
          <w:iCs/>
        </w:rPr>
        <w:t>4.1.</w:t>
      </w:r>
      <w:r w:rsidR="00CE7E60">
        <w:rPr>
          <w:b/>
          <w:iCs/>
        </w:rPr>
        <w:t xml:space="preserve"> </w:t>
      </w:r>
      <w:r w:rsidRPr="00EE4E4D">
        <w:rPr>
          <w:b/>
          <w:iCs/>
        </w:rPr>
        <w:t xml:space="preserve">Алгоритмы письменного умножения и деления многозначного числа </w:t>
      </w:r>
    </w:p>
    <w:p w:rsidR="00362902" w:rsidRPr="00EE4E4D" w:rsidRDefault="00362902" w:rsidP="00EE4E4D">
      <w:pPr>
        <w:pStyle w:val="ab"/>
        <w:jc w:val="center"/>
        <w:rPr>
          <w:b/>
          <w:iCs/>
        </w:rPr>
      </w:pPr>
      <w:r w:rsidRPr="00EE4E4D">
        <w:rPr>
          <w:b/>
          <w:iCs/>
        </w:rPr>
        <w:t>на однозначное (</w:t>
      </w:r>
      <w:r w:rsidR="00D73313">
        <w:rPr>
          <w:b/>
          <w:iCs/>
        </w:rPr>
        <w:t xml:space="preserve">23 </w:t>
      </w:r>
      <w:r w:rsidRPr="00EE4E4D">
        <w:rPr>
          <w:b/>
          <w:iCs/>
        </w:rPr>
        <w:t>ч).</w:t>
      </w:r>
    </w:p>
    <w:p w:rsidR="000E0ACC" w:rsidRDefault="000E0ACC" w:rsidP="002A6FAE">
      <w:pPr>
        <w:pStyle w:val="ab"/>
        <w:ind w:firstLine="567"/>
        <w:jc w:val="both"/>
      </w:pPr>
      <w:r w:rsidRPr="0009347D">
        <w:rPr>
          <w:b/>
          <w:i/>
        </w:rPr>
        <w:t>Умножение на 0 и 1.</w:t>
      </w:r>
      <w:r w:rsidRPr="00622C04">
        <w:t xml:space="preserve"> </w:t>
      </w:r>
      <w:r w:rsidR="0009347D" w:rsidRPr="00211BB2">
        <w:t>Алгоритм письменного умножения многозначного числа на однозначное</w:t>
      </w:r>
      <w:r w:rsidR="0009347D">
        <w:t>.</w:t>
      </w:r>
    </w:p>
    <w:p w:rsidR="0009347D" w:rsidRDefault="0009347D" w:rsidP="002A6FAE">
      <w:pPr>
        <w:pStyle w:val="ab"/>
        <w:ind w:firstLine="567"/>
        <w:jc w:val="both"/>
      </w:pPr>
      <w:r w:rsidRPr="0009347D">
        <w:rPr>
          <w:b/>
          <w:i/>
        </w:rPr>
        <w:t>Связь между умножением и делением.</w:t>
      </w:r>
      <w:r>
        <w:t xml:space="preserve"> Нахождение неизвестного компонента умножения, деления.</w:t>
      </w:r>
    </w:p>
    <w:p w:rsidR="002A6FAE" w:rsidRPr="00E627F4" w:rsidRDefault="002A6FAE" w:rsidP="002A6FAE">
      <w:pPr>
        <w:pStyle w:val="ab"/>
        <w:ind w:firstLine="567"/>
        <w:jc w:val="both"/>
      </w:pPr>
      <w:r w:rsidRPr="00EE4E4D">
        <w:rPr>
          <w:b/>
          <w:i/>
        </w:rPr>
        <w:lastRenderedPageBreak/>
        <w:t>Алгоритм</w:t>
      </w:r>
      <w:r w:rsidR="00EE4E4D">
        <w:rPr>
          <w:b/>
          <w:i/>
        </w:rPr>
        <w:t>ы</w:t>
      </w:r>
      <w:r w:rsidRPr="00EE4E4D">
        <w:rPr>
          <w:b/>
          <w:i/>
        </w:rPr>
        <w:t xml:space="preserve"> письменного умножения </w:t>
      </w:r>
      <w:r w:rsidR="00EE4E4D">
        <w:rPr>
          <w:b/>
          <w:i/>
        </w:rPr>
        <w:t xml:space="preserve">и деления </w:t>
      </w:r>
      <w:r w:rsidRPr="00EE4E4D">
        <w:rPr>
          <w:b/>
          <w:i/>
        </w:rPr>
        <w:t>многозначного числа на однозначное.</w:t>
      </w:r>
      <w:r w:rsidRPr="00622C04">
        <w:t xml:space="preserve"> </w:t>
      </w:r>
      <w:r w:rsidR="00EE4E4D" w:rsidRPr="00EE4E4D">
        <w:t xml:space="preserve">Алгоритмы письменного умножения и деления многозначного числа на однозначное. </w:t>
      </w:r>
      <w:r w:rsidR="00EE4E4D">
        <w:t>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2A6FAE" w:rsidRPr="009B5298" w:rsidRDefault="002A6FAE" w:rsidP="00EE4E4D">
      <w:pPr>
        <w:pStyle w:val="ab"/>
        <w:ind w:firstLine="426"/>
        <w:jc w:val="both"/>
        <w:rPr>
          <w:i/>
          <w:iCs/>
        </w:rPr>
      </w:pPr>
      <w:r w:rsidRPr="00EE4E4D">
        <w:rPr>
          <w:b/>
          <w:i/>
        </w:rPr>
        <w:t xml:space="preserve">Решение </w:t>
      </w:r>
      <w:r w:rsidR="00EE4E4D" w:rsidRPr="00EE4E4D">
        <w:rPr>
          <w:b/>
          <w:i/>
        </w:rPr>
        <w:t xml:space="preserve"> задач:</w:t>
      </w:r>
      <w:r w:rsidR="00EE4E4D" w:rsidRPr="00EE4E4D">
        <w:t xml:space="preserve"> </w:t>
      </w:r>
      <w:r w:rsidR="00EE4E4D" w:rsidRPr="00140271">
        <w:t>Задачи на увеличение и уменьшение числа в несколько раз (косвенная форма).</w:t>
      </w:r>
      <w:r w:rsidR="00EE4E4D" w:rsidRPr="00EE4E4D">
        <w:t xml:space="preserve"> </w:t>
      </w:r>
      <w:r w:rsidR="00EE4E4D">
        <w:t>Задачи, содержащие зависимость между величинами, характеризующие процессы купли-продажи (цена, количество, стоимость).</w:t>
      </w:r>
      <w:r w:rsidR="00EE4E4D" w:rsidRPr="00EE4E4D">
        <w:t xml:space="preserve"> Составные задачи на деление суммы на число.</w:t>
      </w:r>
    </w:p>
    <w:p w:rsidR="00362902" w:rsidRPr="00C25DD3" w:rsidRDefault="00362902" w:rsidP="00EE4E4D">
      <w:pPr>
        <w:pStyle w:val="ab"/>
        <w:jc w:val="center"/>
        <w:rPr>
          <w:b/>
          <w:i/>
          <w:iCs/>
        </w:rPr>
      </w:pPr>
      <w:r w:rsidRPr="00C25DD3">
        <w:rPr>
          <w:b/>
          <w:i/>
          <w:iCs/>
        </w:rPr>
        <w:t>4.2.</w:t>
      </w:r>
      <w:r w:rsidR="00D73313">
        <w:rPr>
          <w:b/>
          <w:i/>
          <w:iCs/>
        </w:rPr>
        <w:t xml:space="preserve"> </w:t>
      </w:r>
      <w:r w:rsidRPr="00C25DD3">
        <w:rPr>
          <w:b/>
          <w:i/>
          <w:iCs/>
        </w:rPr>
        <w:t>Зависимость между величин</w:t>
      </w:r>
      <w:r w:rsidR="002A6FAE" w:rsidRPr="00C25DD3">
        <w:rPr>
          <w:b/>
          <w:i/>
          <w:iCs/>
        </w:rPr>
        <w:t xml:space="preserve">ами: скорость, время, </w:t>
      </w:r>
      <w:r w:rsidR="009D3C76" w:rsidRPr="00C25DD3">
        <w:rPr>
          <w:b/>
          <w:i/>
          <w:iCs/>
        </w:rPr>
        <w:t xml:space="preserve">путь </w:t>
      </w:r>
      <w:r w:rsidR="0032366F" w:rsidRPr="00C25DD3">
        <w:rPr>
          <w:b/>
          <w:i/>
          <w:iCs/>
        </w:rPr>
        <w:t>(</w:t>
      </w:r>
      <w:proofErr w:type="spellStart"/>
      <w:r w:rsidR="009D3C76" w:rsidRPr="00C25DD3">
        <w:rPr>
          <w:b/>
          <w:i/>
          <w:iCs/>
        </w:rPr>
        <w:t>ра</w:t>
      </w:r>
      <w:proofErr w:type="spellEnd"/>
      <w:r w:rsidR="009D3C76" w:rsidRPr="00C25DD3">
        <w:rPr>
          <w:b/>
          <w:i/>
          <w:iCs/>
          <w:lang w:val="en-US"/>
        </w:rPr>
        <w:t>c</w:t>
      </w:r>
      <w:r w:rsidR="009D3C76" w:rsidRPr="00C25DD3">
        <w:rPr>
          <w:b/>
          <w:i/>
          <w:iCs/>
        </w:rPr>
        <w:t>стояние</w:t>
      </w:r>
      <w:r w:rsidR="0032366F" w:rsidRPr="00C25DD3">
        <w:rPr>
          <w:b/>
          <w:i/>
          <w:iCs/>
        </w:rPr>
        <w:t>)</w:t>
      </w:r>
      <w:r w:rsidRPr="00C25DD3">
        <w:rPr>
          <w:b/>
          <w:i/>
          <w:iCs/>
        </w:rPr>
        <w:t xml:space="preserve"> (</w:t>
      </w:r>
      <w:r w:rsidR="00CB41E2" w:rsidRPr="00C25DD3">
        <w:rPr>
          <w:b/>
          <w:i/>
          <w:iCs/>
        </w:rPr>
        <w:t>4</w:t>
      </w:r>
      <w:r w:rsidRPr="00C25DD3">
        <w:rPr>
          <w:b/>
          <w:i/>
          <w:iCs/>
        </w:rPr>
        <w:t>ч).</w:t>
      </w:r>
    </w:p>
    <w:p w:rsidR="00362902" w:rsidRPr="0048504E" w:rsidRDefault="002A6FAE" w:rsidP="00362902">
      <w:pPr>
        <w:pStyle w:val="ab"/>
        <w:ind w:firstLine="567"/>
        <w:jc w:val="both"/>
      </w:pPr>
      <w:r w:rsidRPr="002A6FAE">
        <w:t>Скорость, время, путь. Единицы времени (секунда, минута, час).</w:t>
      </w:r>
      <w:r w:rsidR="00362902">
        <w:t xml:space="preserve"> Единицы скорости. </w:t>
      </w:r>
      <w:r w:rsidR="00EF0F63" w:rsidRPr="002A6FAE">
        <w:t>Задачи, содержащие зависимость между величинами, характеризующие процессы: движения</w:t>
      </w:r>
      <w:r w:rsidR="0032366F">
        <w:t xml:space="preserve"> </w:t>
      </w:r>
      <w:r w:rsidR="00EF0F63" w:rsidRPr="002A6FAE">
        <w:t>(скорость, время, путь).</w:t>
      </w:r>
    </w:p>
    <w:p w:rsidR="00362902" w:rsidRPr="00C25DD3" w:rsidRDefault="00362902" w:rsidP="00C25DD3">
      <w:pPr>
        <w:pStyle w:val="ab"/>
        <w:ind w:firstLine="426"/>
        <w:rPr>
          <w:b/>
          <w:i/>
          <w:iCs/>
        </w:rPr>
      </w:pPr>
      <w:r w:rsidRPr="00C25DD3">
        <w:rPr>
          <w:b/>
          <w:i/>
          <w:iCs/>
        </w:rPr>
        <w:t>4.3.</w:t>
      </w:r>
      <w:r w:rsidR="00C25DD3" w:rsidRPr="00C25DD3">
        <w:rPr>
          <w:b/>
          <w:i/>
          <w:iCs/>
        </w:rPr>
        <w:t xml:space="preserve"> </w:t>
      </w:r>
      <w:r w:rsidR="00C25DD3" w:rsidRPr="00211BB2">
        <w:rPr>
          <w:b/>
          <w:i/>
          <w:iCs/>
        </w:rPr>
        <w:t xml:space="preserve">Умножение </w:t>
      </w:r>
      <w:r w:rsidR="00C25DD3">
        <w:rPr>
          <w:b/>
          <w:i/>
          <w:iCs/>
        </w:rPr>
        <w:t xml:space="preserve">на </w:t>
      </w:r>
      <w:r w:rsidR="00C25DD3" w:rsidRPr="00211BB2">
        <w:rPr>
          <w:b/>
          <w:i/>
          <w:iCs/>
        </w:rPr>
        <w:t>числа</w:t>
      </w:r>
      <w:r w:rsidR="00C25DD3">
        <w:rPr>
          <w:b/>
          <w:i/>
          <w:iCs/>
        </w:rPr>
        <w:t xml:space="preserve">, оканчивающиеся нулями </w:t>
      </w:r>
      <w:r w:rsidR="00D73313">
        <w:rPr>
          <w:b/>
          <w:i/>
          <w:iCs/>
        </w:rPr>
        <w:t>(12</w:t>
      </w:r>
      <w:r w:rsidRPr="00C25DD3">
        <w:rPr>
          <w:b/>
          <w:i/>
          <w:iCs/>
        </w:rPr>
        <w:t>ч).</w:t>
      </w:r>
    </w:p>
    <w:p w:rsidR="00C25DD3" w:rsidRDefault="00C25DD3" w:rsidP="00362902">
      <w:pPr>
        <w:pStyle w:val="ab"/>
        <w:ind w:firstLine="567"/>
        <w:jc w:val="both"/>
      </w:pPr>
      <w:r>
        <w:t>Сочетательное свойство умножения.</w:t>
      </w:r>
      <w:r w:rsidRPr="00211BB2">
        <w:t xml:space="preserve"> </w:t>
      </w:r>
    </w:p>
    <w:p w:rsidR="00C25DD3" w:rsidRDefault="00362902" w:rsidP="00362902">
      <w:pPr>
        <w:pStyle w:val="ab"/>
        <w:ind w:firstLine="567"/>
        <w:jc w:val="both"/>
      </w:pPr>
      <w:r>
        <w:t>Письменные приёмы умножения на чи</w:t>
      </w:r>
      <w:r w:rsidR="00C25DD3">
        <w:t>сла, оканчивающиеся нулями вида.</w:t>
      </w:r>
    </w:p>
    <w:p w:rsidR="00362902" w:rsidRDefault="00362902" w:rsidP="00362902">
      <w:pPr>
        <w:pStyle w:val="ab"/>
        <w:ind w:firstLine="567"/>
        <w:jc w:val="both"/>
      </w:pPr>
      <w:r w:rsidRPr="00CD01D7">
        <w:rPr>
          <w:i/>
        </w:rPr>
        <w:t>Решение задач</w:t>
      </w:r>
      <w:r w:rsidR="00C25DD3" w:rsidRPr="00CD01D7">
        <w:rPr>
          <w:i/>
        </w:rPr>
        <w:t>.</w:t>
      </w:r>
      <w:r>
        <w:t xml:space="preserve"> </w:t>
      </w:r>
      <w:r w:rsidR="00C25DD3">
        <w:t xml:space="preserve">Решение задач </w:t>
      </w:r>
      <w:r>
        <w:t>на одновременное встречное движение.</w:t>
      </w:r>
      <w:r w:rsidR="00C25DD3">
        <w:t xml:space="preserve"> </w:t>
      </w:r>
      <w:r>
        <w:t>Решение задач на одновременное движение в противоположных направлениях.</w:t>
      </w:r>
      <w:r w:rsidR="00C25DD3">
        <w:t xml:space="preserve"> </w:t>
      </w:r>
      <w:r>
        <w:t xml:space="preserve">Решение задач творческого и поискового характера. </w:t>
      </w:r>
    </w:p>
    <w:p w:rsidR="00362902" w:rsidRPr="00C25DD3" w:rsidRDefault="00362902" w:rsidP="00362902">
      <w:pPr>
        <w:pStyle w:val="ab"/>
        <w:ind w:firstLine="567"/>
        <w:jc w:val="both"/>
        <w:rPr>
          <w:b/>
          <w:i/>
          <w:iCs/>
        </w:rPr>
      </w:pPr>
      <w:r w:rsidRPr="00C25DD3">
        <w:rPr>
          <w:b/>
          <w:i/>
          <w:iCs/>
        </w:rPr>
        <w:t>4.4.</w:t>
      </w:r>
      <w:r w:rsidR="00CD01D7" w:rsidRPr="00CD01D7">
        <w:rPr>
          <w:b/>
          <w:i/>
          <w:iCs/>
        </w:rPr>
        <w:t xml:space="preserve"> </w:t>
      </w:r>
      <w:r w:rsidR="00CD01D7" w:rsidRPr="00211BB2">
        <w:rPr>
          <w:b/>
          <w:i/>
          <w:iCs/>
        </w:rPr>
        <w:t xml:space="preserve">Деление </w:t>
      </w:r>
      <w:r w:rsidR="00CD01D7">
        <w:rPr>
          <w:b/>
          <w:i/>
          <w:iCs/>
        </w:rPr>
        <w:t>на числ</w:t>
      </w:r>
      <w:r w:rsidR="00CD01D7" w:rsidRPr="00F72FAB">
        <w:rPr>
          <w:b/>
          <w:i/>
          <w:iCs/>
        </w:rPr>
        <w:t xml:space="preserve">а, оканчивающиеся нулями </w:t>
      </w:r>
      <w:r w:rsidRPr="00C25DD3">
        <w:rPr>
          <w:b/>
          <w:i/>
          <w:iCs/>
        </w:rPr>
        <w:t>(</w:t>
      </w:r>
      <w:r w:rsidR="00D73313">
        <w:rPr>
          <w:b/>
          <w:i/>
          <w:iCs/>
        </w:rPr>
        <w:t>13</w:t>
      </w:r>
      <w:r w:rsidRPr="00C25DD3">
        <w:rPr>
          <w:b/>
          <w:i/>
          <w:iCs/>
        </w:rPr>
        <w:t>ч)</w:t>
      </w:r>
    </w:p>
    <w:p w:rsidR="00CD01D7" w:rsidRDefault="00362902" w:rsidP="00362902">
      <w:pPr>
        <w:pStyle w:val="ab"/>
        <w:ind w:firstLine="567"/>
        <w:jc w:val="both"/>
      </w:pPr>
      <w:r w:rsidRPr="00E9494A">
        <w:t>Деление числа на произведение.</w:t>
      </w:r>
      <w:r>
        <w:t xml:space="preserve"> </w:t>
      </w:r>
    </w:p>
    <w:p w:rsidR="00CD01D7" w:rsidRDefault="00362902" w:rsidP="00362902">
      <w:pPr>
        <w:pStyle w:val="ab"/>
        <w:ind w:firstLine="567"/>
        <w:jc w:val="both"/>
      </w:pPr>
      <w:r>
        <w:t>Деление с остатком на 10, 100, 1000.</w:t>
      </w:r>
      <w:r w:rsidR="00CD01D7">
        <w:t xml:space="preserve"> Проверка правильности выполнения действия.</w:t>
      </w:r>
    </w:p>
    <w:p w:rsidR="00362902" w:rsidRDefault="00362902" w:rsidP="00362902">
      <w:pPr>
        <w:pStyle w:val="ab"/>
        <w:ind w:firstLine="567"/>
        <w:jc w:val="both"/>
      </w:pPr>
      <w:r>
        <w:t>Устные приёмы деления для случаев вида 630:90, 5400:600.Письменные приёмы деления для случаев вида 3240:60, 3570:90.</w:t>
      </w:r>
    </w:p>
    <w:p w:rsidR="00362902" w:rsidRDefault="00EF0F63" w:rsidP="00362902">
      <w:pPr>
        <w:pStyle w:val="ab"/>
        <w:ind w:firstLine="567"/>
        <w:jc w:val="both"/>
      </w:pPr>
      <w:r w:rsidRPr="00CD01D7">
        <w:rPr>
          <w:i/>
        </w:rPr>
        <w:t>Решение задач</w:t>
      </w:r>
      <w:r w:rsidR="00CD01D7" w:rsidRPr="00CD01D7">
        <w:rPr>
          <w:i/>
        </w:rPr>
        <w:t>.</w:t>
      </w:r>
      <w:r w:rsidR="00CD01D7">
        <w:t xml:space="preserve"> </w:t>
      </w:r>
      <w:r w:rsidR="00CD01D7" w:rsidRPr="00211BB2">
        <w:t>Решение задач на пропорциональное деление.</w:t>
      </w:r>
      <w:r w:rsidR="009D3C76">
        <w:t xml:space="preserve"> Решение задач на движение.</w:t>
      </w:r>
    </w:p>
    <w:p w:rsidR="00362902" w:rsidRPr="009D3C76" w:rsidRDefault="00362902" w:rsidP="00362902">
      <w:pPr>
        <w:pStyle w:val="ab"/>
        <w:ind w:firstLine="567"/>
        <w:jc w:val="both"/>
        <w:rPr>
          <w:b/>
          <w:i/>
          <w:iCs/>
        </w:rPr>
      </w:pPr>
      <w:r w:rsidRPr="009D3C76">
        <w:rPr>
          <w:b/>
          <w:i/>
          <w:iCs/>
        </w:rPr>
        <w:t>4.5.</w:t>
      </w:r>
      <w:r w:rsidR="00D73313">
        <w:rPr>
          <w:b/>
          <w:i/>
          <w:iCs/>
        </w:rPr>
        <w:t xml:space="preserve"> </w:t>
      </w:r>
      <w:r w:rsidRPr="009D3C76">
        <w:rPr>
          <w:b/>
          <w:i/>
          <w:iCs/>
        </w:rPr>
        <w:t xml:space="preserve">Письменное умножение многозначного числа на двузначное и трёхзначное </w:t>
      </w:r>
    </w:p>
    <w:p w:rsidR="00362902" w:rsidRPr="009D3C76" w:rsidRDefault="006A79BC" w:rsidP="00362902">
      <w:pPr>
        <w:pStyle w:val="ab"/>
        <w:ind w:firstLine="567"/>
        <w:jc w:val="both"/>
        <w:rPr>
          <w:b/>
          <w:i/>
          <w:iCs/>
        </w:rPr>
      </w:pPr>
      <w:r>
        <w:rPr>
          <w:b/>
          <w:i/>
          <w:iCs/>
        </w:rPr>
        <w:t>число (14</w:t>
      </w:r>
      <w:r w:rsidR="00362902" w:rsidRPr="009D3C76">
        <w:rPr>
          <w:b/>
          <w:i/>
          <w:iCs/>
        </w:rPr>
        <w:t>ч)</w:t>
      </w:r>
    </w:p>
    <w:p w:rsidR="009D3C76" w:rsidRDefault="009D3C76" w:rsidP="00362902">
      <w:pPr>
        <w:pStyle w:val="ab"/>
        <w:ind w:firstLine="567"/>
        <w:jc w:val="both"/>
      </w:pPr>
      <w:r w:rsidRPr="00211BB2">
        <w:t>Использование свойств арифметических действий в вычислениях (</w:t>
      </w:r>
      <w:r>
        <w:t>распределительное свойство умножения относительно сложения</w:t>
      </w:r>
      <w:r w:rsidRPr="00211BB2">
        <w:t>).</w:t>
      </w:r>
    </w:p>
    <w:p w:rsidR="00EA12F0" w:rsidRDefault="00EF0F63" w:rsidP="00362902">
      <w:pPr>
        <w:pStyle w:val="ab"/>
        <w:ind w:firstLine="567"/>
        <w:jc w:val="both"/>
      </w:pPr>
      <w:r w:rsidRPr="00EF0F63">
        <w:t>Алгоритм</w:t>
      </w:r>
      <w:r w:rsidR="009D3C76">
        <w:t>ы</w:t>
      </w:r>
      <w:r w:rsidRPr="00EF0F63">
        <w:t xml:space="preserve"> письменного умножения  двузначного числа   на двузначное</w:t>
      </w:r>
      <w:r w:rsidR="00EA12F0">
        <w:t xml:space="preserve"> число, </w:t>
      </w:r>
      <w:r w:rsidRPr="00EF0F63">
        <w:t xml:space="preserve"> </w:t>
      </w:r>
      <w:r w:rsidRPr="00EF0F63">
        <w:rPr>
          <w:spacing w:val="-2"/>
        </w:rPr>
        <w:t>трехзначного числа на двузначное</w:t>
      </w:r>
      <w:r w:rsidR="00EA12F0">
        <w:rPr>
          <w:spacing w:val="-2"/>
        </w:rPr>
        <w:t xml:space="preserve"> число, </w:t>
      </w:r>
      <w:r w:rsidRPr="00EF0F63">
        <w:rPr>
          <w:spacing w:val="-2"/>
        </w:rPr>
        <w:t xml:space="preserve"> </w:t>
      </w:r>
      <w:r w:rsidR="002119DB" w:rsidRPr="00EF0F63">
        <w:t xml:space="preserve">трехзначного числа на трехзначное </w:t>
      </w:r>
      <w:r w:rsidR="00EA12F0">
        <w:t xml:space="preserve">число. </w:t>
      </w:r>
    </w:p>
    <w:p w:rsidR="00362902" w:rsidRDefault="00EA12F0" w:rsidP="00362902">
      <w:pPr>
        <w:pStyle w:val="ab"/>
        <w:ind w:firstLine="567"/>
        <w:jc w:val="both"/>
      </w:pPr>
      <w:r w:rsidRPr="00EA12F0">
        <w:rPr>
          <w:i/>
        </w:rPr>
        <w:t>Р</w:t>
      </w:r>
      <w:r w:rsidR="00362902" w:rsidRPr="00EA12F0">
        <w:rPr>
          <w:i/>
        </w:rPr>
        <w:t>ешение задач</w:t>
      </w:r>
      <w:r w:rsidR="00362902">
        <w:t xml:space="preserve"> на нахождение неизвестного по двум разностям.</w:t>
      </w:r>
    </w:p>
    <w:p w:rsidR="00362902" w:rsidRPr="00EA12F0" w:rsidRDefault="00362902" w:rsidP="00362902">
      <w:pPr>
        <w:pStyle w:val="ab"/>
        <w:ind w:firstLine="567"/>
        <w:jc w:val="both"/>
        <w:rPr>
          <w:b/>
          <w:i/>
          <w:iCs/>
        </w:rPr>
      </w:pPr>
      <w:r w:rsidRPr="00EA12F0">
        <w:rPr>
          <w:b/>
          <w:i/>
          <w:iCs/>
        </w:rPr>
        <w:t>4.6.</w:t>
      </w:r>
      <w:r w:rsidR="00D73313">
        <w:rPr>
          <w:b/>
          <w:i/>
          <w:iCs/>
        </w:rPr>
        <w:t xml:space="preserve"> </w:t>
      </w:r>
      <w:r w:rsidRPr="00EA12F0">
        <w:rPr>
          <w:b/>
          <w:i/>
          <w:iCs/>
        </w:rPr>
        <w:t>Письменное деление многозначного числа на дв</w:t>
      </w:r>
      <w:r w:rsidR="00BC612A" w:rsidRPr="00EA12F0">
        <w:rPr>
          <w:b/>
          <w:i/>
          <w:iCs/>
        </w:rPr>
        <w:t xml:space="preserve">узначное и трёхзначное </w:t>
      </w:r>
      <w:r w:rsidR="006A79BC">
        <w:rPr>
          <w:b/>
          <w:i/>
          <w:iCs/>
        </w:rPr>
        <w:t>число (34</w:t>
      </w:r>
      <w:r w:rsidRPr="00EA12F0">
        <w:rPr>
          <w:b/>
          <w:i/>
          <w:iCs/>
        </w:rPr>
        <w:t>ч).</w:t>
      </w:r>
    </w:p>
    <w:p w:rsidR="00EA12F0" w:rsidRDefault="002119DB" w:rsidP="00EA12F0">
      <w:pPr>
        <w:pStyle w:val="ab"/>
        <w:jc w:val="both"/>
      </w:pPr>
      <w:r>
        <w:t xml:space="preserve">      </w:t>
      </w:r>
      <w:r w:rsidRPr="002119DB">
        <w:t xml:space="preserve"> Алгоритм письменного деления многозначного числа на двузначное </w:t>
      </w:r>
      <w:r w:rsidR="00EA12F0">
        <w:t xml:space="preserve">число, </w:t>
      </w:r>
      <w:r w:rsidR="00EA12F0" w:rsidRPr="00EA12F0">
        <w:t xml:space="preserve"> </w:t>
      </w:r>
      <w:r w:rsidR="00EA12F0" w:rsidRPr="00CC4BEE">
        <w:t>многозначного числа на трехзн</w:t>
      </w:r>
      <w:r w:rsidR="00EA12F0">
        <w:t xml:space="preserve">ачное число. </w:t>
      </w:r>
      <w:r w:rsidRPr="002119DB">
        <w:t xml:space="preserve">Деление с остатком. </w:t>
      </w:r>
    </w:p>
    <w:p w:rsidR="00362902" w:rsidRDefault="00EA12F0" w:rsidP="00EA12F0">
      <w:pPr>
        <w:pStyle w:val="ab"/>
        <w:ind w:firstLine="426"/>
        <w:jc w:val="both"/>
      </w:pPr>
      <w:r w:rsidRPr="00EA12F0">
        <w:rPr>
          <w:i/>
        </w:rPr>
        <w:t>Решение задач.</w:t>
      </w:r>
      <w:r>
        <w:t xml:space="preserve"> </w:t>
      </w:r>
      <w:r w:rsidR="00362902">
        <w:t>Решение задач на разностное сравнение.</w:t>
      </w:r>
      <w:r w:rsidR="002119DB" w:rsidRPr="002119DB">
        <w:t xml:space="preserve"> Решение задач логического характера.</w:t>
      </w:r>
      <w:r w:rsidRPr="00EA12F0">
        <w:t xml:space="preserve"> </w:t>
      </w:r>
      <w:r w:rsidRPr="00D82EDB">
        <w:t xml:space="preserve">Задачи на нахождение </w:t>
      </w:r>
      <w:r>
        <w:t>неизвестного по двум разностям.</w:t>
      </w:r>
    </w:p>
    <w:p w:rsidR="00362902" w:rsidRPr="007D5133" w:rsidRDefault="00362902" w:rsidP="00EA12F0">
      <w:pPr>
        <w:pStyle w:val="ab"/>
        <w:jc w:val="center"/>
        <w:rPr>
          <w:b/>
          <w:bCs/>
        </w:rPr>
      </w:pPr>
      <w:r w:rsidRPr="007D5133">
        <w:rPr>
          <w:b/>
          <w:bCs/>
        </w:rPr>
        <w:t>Итоговое повторение (</w:t>
      </w:r>
      <w:r w:rsidR="006A79BC">
        <w:rPr>
          <w:b/>
          <w:bCs/>
        </w:rPr>
        <w:t>19</w:t>
      </w:r>
      <w:r>
        <w:rPr>
          <w:b/>
          <w:bCs/>
        </w:rPr>
        <w:t>ч</w:t>
      </w:r>
      <w:r w:rsidRPr="007D5133">
        <w:rPr>
          <w:b/>
          <w:bCs/>
        </w:rPr>
        <w:t>)</w:t>
      </w:r>
      <w:r>
        <w:rPr>
          <w:b/>
          <w:bCs/>
        </w:rPr>
        <w:t>.</w:t>
      </w:r>
    </w:p>
    <w:p w:rsidR="00362902" w:rsidRPr="0004707B" w:rsidRDefault="00362902" w:rsidP="00362902">
      <w:pPr>
        <w:pStyle w:val="ab"/>
        <w:ind w:firstLine="567"/>
        <w:jc w:val="both"/>
        <w:rPr>
          <w:sz w:val="16"/>
          <w:szCs w:val="16"/>
        </w:rPr>
      </w:pPr>
    </w:p>
    <w:p w:rsidR="00F13EF2" w:rsidRPr="003B286C" w:rsidRDefault="00F13EF2" w:rsidP="00F13EF2">
      <w:pPr>
        <w:pStyle w:val="ad"/>
        <w:widowControl/>
        <w:numPr>
          <w:ilvl w:val="0"/>
          <w:numId w:val="20"/>
        </w:numPr>
        <w:suppressAutoHyphens w:val="0"/>
        <w:jc w:val="center"/>
        <w:rPr>
          <w:b/>
          <w:sz w:val="28"/>
          <w:szCs w:val="28"/>
        </w:rPr>
      </w:pPr>
      <w:r w:rsidRPr="003B286C">
        <w:rPr>
          <w:b/>
          <w:sz w:val="28"/>
          <w:szCs w:val="28"/>
        </w:rPr>
        <w:t xml:space="preserve">Тематическое планирование </w:t>
      </w:r>
    </w:p>
    <w:p w:rsidR="001F0D28" w:rsidRDefault="00CA32F8" w:rsidP="001F0D28">
      <w:pPr>
        <w:jc w:val="center"/>
        <w:rPr>
          <w:b/>
        </w:rPr>
      </w:pPr>
      <w:r>
        <w:rPr>
          <w:b/>
        </w:rPr>
        <w:t>170</w:t>
      </w:r>
      <w:r w:rsidR="001F0D28">
        <w:rPr>
          <w:b/>
        </w:rPr>
        <w:t xml:space="preserve"> часов</w:t>
      </w:r>
    </w:p>
    <w:p w:rsidR="00E77DD8" w:rsidRPr="001758C3" w:rsidRDefault="00E77DD8" w:rsidP="00EE3B77">
      <w:pPr>
        <w:pStyle w:val="ab"/>
        <w:rPr>
          <w:b/>
          <w:bCs/>
          <w:sz w:val="16"/>
          <w:szCs w:val="16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"/>
        <w:gridCol w:w="142"/>
        <w:gridCol w:w="707"/>
        <w:gridCol w:w="144"/>
        <w:gridCol w:w="4079"/>
        <w:gridCol w:w="1314"/>
        <w:gridCol w:w="1696"/>
      </w:tblGrid>
      <w:tr w:rsidR="00CA32F8" w:rsidRPr="00CA32F8" w:rsidTr="00CA32F8">
        <w:tc>
          <w:tcPr>
            <w:tcW w:w="674" w:type="dxa"/>
            <w:vMerge w:val="restart"/>
          </w:tcPr>
          <w:p w:rsidR="00CA32F8" w:rsidRPr="00CA32F8" w:rsidRDefault="00CA32F8" w:rsidP="00CA32F8">
            <w:pPr>
              <w:jc w:val="center"/>
              <w:rPr>
                <w:b/>
              </w:rPr>
            </w:pPr>
            <w:r w:rsidRPr="00CA32F8">
              <w:rPr>
                <w:b/>
              </w:rPr>
              <w:t>№ п/п</w:t>
            </w:r>
          </w:p>
        </w:tc>
        <w:tc>
          <w:tcPr>
            <w:tcW w:w="1561" w:type="dxa"/>
            <w:gridSpan w:val="4"/>
          </w:tcPr>
          <w:p w:rsidR="00CA32F8" w:rsidRPr="00CA32F8" w:rsidRDefault="00CA32F8" w:rsidP="00CA32F8">
            <w:pPr>
              <w:jc w:val="center"/>
              <w:rPr>
                <w:b/>
              </w:rPr>
            </w:pPr>
            <w:r w:rsidRPr="00CA32F8">
              <w:rPr>
                <w:b/>
              </w:rPr>
              <w:t xml:space="preserve">Дата </w:t>
            </w:r>
          </w:p>
        </w:tc>
        <w:tc>
          <w:tcPr>
            <w:tcW w:w="4079" w:type="dxa"/>
            <w:vMerge w:val="restart"/>
          </w:tcPr>
          <w:p w:rsidR="00CA32F8" w:rsidRPr="00CA32F8" w:rsidRDefault="00CA32F8" w:rsidP="00CA32F8">
            <w:pPr>
              <w:jc w:val="center"/>
              <w:rPr>
                <w:b/>
              </w:rPr>
            </w:pPr>
            <w:r w:rsidRPr="00CA32F8">
              <w:rPr>
                <w:b/>
              </w:rPr>
              <w:t>Тема урока</w:t>
            </w:r>
          </w:p>
        </w:tc>
        <w:tc>
          <w:tcPr>
            <w:tcW w:w="1314" w:type="dxa"/>
            <w:vMerge w:val="restart"/>
          </w:tcPr>
          <w:p w:rsidR="00CA32F8" w:rsidRPr="00CA32F8" w:rsidRDefault="00CA32F8" w:rsidP="00CA32F8">
            <w:pPr>
              <w:jc w:val="center"/>
              <w:rPr>
                <w:b/>
              </w:rPr>
            </w:pPr>
            <w:r w:rsidRPr="00CA32F8">
              <w:rPr>
                <w:b/>
              </w:rPr>
              <w:t>Материал учебника (стр.)</w:t>
            </w:r>
          </w:p>
        </w:tc>
        <w:tc>
          <w:tcPr>
            <w:tcW w:w="1696" w:type="dxa"/>
            <w:vMerge w:val="restart"/>
          </w:tcPr>
          <w:p w:rsidR="00CA32F8" w:rsidRPr="00CA32F8" w:rsidRDefault="00CA32F8" w:rsidP="00CA32F8">
            <w:pPr>
              <w:jc w:val="center"/>
              <w:rPr>
                <w:b/>
              </w:rPr>
            </w:pPr>
            <w:r w:rsidRPr="00CA32F8">
              <w:rPr>
                <w:b/>
              </w:rPr>
              <w:t>Домашнее задание</w:t>
            </w:r>
          </w:p>
          <w:p w:rsidR="00CA32F8" w:rsidRPr="00CA32F8" w:rsidRDefault="00CA32F8" w:rsidP="00CA32F8">
            <w:pPr>
              <w:jc w:val="center"/>
              <w:rPr>
                <w:b/>
              </w:rPr>
            </w:pPr>
            <w:r w:rsidRPr="00CA32F8">
              <w:rPr>
                <w:b/>
              </w:rPr>
              <w:t>(стр., №)</w:t>
            </w:r>
          </w:p>
        </w:tc>
      </w:tr>
      <w:tr w:rsidR="00CA32F8" w:rsidRPr="00CA32F8" w:rsidTr="00CA32F8">
        <w:tc>
          <w:tcPr>
            <w:tcW w:w="674" w:type="dxa"/>
            <w:vMerge/>
          </w:tcPr>
          <w:p w:rsidR="00CA32F8" w:rsidRPr="00CA32F8" w:rsidRDefault="00CA32F8" w:rsidP="00CA32F8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  <w:rPr>
                <w:b/>
                <w:sz w:val="20"/>
                <w:szCs w:val="20"/>
              </w:rPr>
            </w:pPr>
            <w:r w:rsidRPr="00CA32F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  <w:rPr>
                <w:b/>
                <w:sz w:val="20"/>
                <w:szCs w:val="20"/>
              </w:rPr>
            </w:pPr>
            <w:r w:rsidRPr="00CA32F8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4079" w:type="dxa"/>
            <w:vMerge/>
          </w:tcPr>
          <w:p w:rsidR="00CA32F8" w:rsidRPr="00CA32F8" w:rsidRDefault="00CA32F8" w:rsidP="00CA32F8">
            <w:pPr>
              <w:jc w:val="center"/>
              <w:rPr>
                <w:b/>
              </w:rPr>
            </w:pPr>
          </w:p>
        </w:tc>
        <w:tc>
          <w:tcPr>
            <w:tcW w:w="1314" w:type="dxa"/>
            <w:vMerge/>
          </w:tcPr>
          <w:p w:rsidR="00CA32F8" w:rsidRPr="00CA32F8" w:rsidRDefault="00CA32F8" w:rsidP="00CA32F8">
            <w:pPr>
              <w:jc w:val="center"/>
              <w:rPr>
                <w:b/>
              </w:rPr>
            </w:pPr>
          </w:p>
        </w:tc>
        <w:tc>
          <w:tcPr>
            <w:tcW w:w="1696" w:type="dxa"/>
            <w:vMerge/>
          </w:tcPr>
          <w:p w:rsidR="00CA32F8" w:rsidRPr="00CA32F8" w:rsidRDefault="00CA32F8" w:rsidP="00CA32F8">
            <w:pPr>
              <w:jc w:val="center"/>
              <w:rPr>
                <w:b/>
              </w:rPr>
            </w:pPr>
          </w:p>
        </w:tc>
      </w:tr>
      <w:tr w:rsidR="00CA32F8" w:rsidRPr="00CA32F8" w:rsidTr="00CA32F8">
        <w:tc>
          <w:tcPr>
            <w:tcW w:w="9324" w:type="dxa"/>
            <w:gridSpan w:val="8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A32F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Числа от 1 до 1000.</w:t>
            </w:r>
          </w:p>
          <w:p w:rsidR="00CA32F8" w:rsidRPr="00CA32F8" w:rsidRDefault="006C539F" w:rsidP="00CA32F8">
            <w:pPr>
              <w:jc w:val="center"/>
              <w:rPr>
                <w:rFonts w:eastAsiaTheme="minorHAnsi"/>
                <w:b/>
                <w:bCs/>
                <w:i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Повторение (14</w:t>
            </w:r>
            <w:r w:rsidR="00CA32F8" w:rsidRPr="00CA32F8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ч.)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Нумерация. Счёт предметов. Классы и разряды. 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с.5, № 7, 8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Числовые выра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softHyphen/>
              <w:t xml:space="preserve">жения. Порядок </w:t>
            </w: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выполнения дей</w:t>
            </w: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softHyphen/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ствий в числовых выражениях со скобками и без скобок. 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с.7,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17, 19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Default="00CA32F8" w:rsidP="00E076F7">
            <w:pPr>
              <w:rPr>
                <w:rFonts w:eastAsiaTheme="minorHAnsi"/>
                <w:spacing w:val="-1"/>
                <w:sz w:val="22"/>
                <w:szCs w:val="22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Использование свойств арифметических действий для удобства вычислений. </w:t>
            </w:r>
          </w:p>
          <w:p w:rsidR="00AD7079" w:rsidRPr="00CA32F8" w:rsidRDefault="00AD7079" w:rsidP="00E076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FF0000"/>
                <w:spacing w:val="-1"/>
                <w:sz w:val="22"/>
                <w:szCs w:val="22"/>
                <w:lang w:eastAsia="en-US"/>
              </w:rPr>
              <w:t>Однородные величины.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с.8, №2 7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Алгоритм письменного вычитания трехзначных чисел.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с.9,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30, 35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с.11,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49, 52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Default="00CA32F8" w:rsidP="00CA32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Алгоритм письменного деления трехзначных чи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сел на </w:t>
            </w:r>
            <w:proofErr w:type="gramStart"/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однозначное</w:t>
            </w:r>
            <w:proofErr w:type="gramEnd"/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 вида 876:3; 864:4. </w:t>
            </w:r>
          </w:p>
          <w:p w:rsidR="00AD7079" w:rsidRPr="00CA32F8" w:rsidRDefault="00AD7079" w:rsidP="00CA32F8">
            <w:pPr>
              <w:rPr>
                <w:rFonts w:eastAsiaTheme="minorHAnsi"/>
                <w:lang w:eastAsia="en-US"/>
              </w:rPr>
            </w:pPr>
            <w:r w:rsidRPr="008E2A87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Деление уголком.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 №57,59</w:t>
            </w:r>
            <w:r w:rsidRPr="00CA32F8">
              <w:rPr>
                <w:sz w:val="20"/>
                <w:szCs w:val="20"/>
              </w:rPr>
              <w:t xml:space="preserve">,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spacing w:val="-1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Алгоритм письменного деления трехзначных чисел на однозначное вида 876:3; 864:4.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 № 62,64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Алгоритм письменного деления трехзначных чи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сел на однозначное вида 825:3;285:3;128:4.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с.14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71,72</w:t>
            </w:r>
          </w:p>
        </w:tc>
      </w:tr>
      <w:tr w:rsidR="006C539F" w:rsidRPr="00CA32F8" w:rsidTr="00CA32F8">
        <w:tc>
          <w:tcPr>
            <w:tcW w:w="674" w:type="dxa"/>
          </w:tcPr>
          <w:p w:rsidR="006C539F" w:rsidRPr="00CA32F8" w:rsidRDefault="006C539F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6C539F" w:rsidRPr="00CA32F8" w:rsidRDefault="006C539F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6C539F" w:rsidRPr="00CA32F8" w:rsidRDefault="006C539F" w:rsidP="00CA32F8">
            <w:pPr>
              <w:jc w:val="center"/>
            </w:pPr>
          </w:p>
        </w:tc>
        <w:tc>
          <w:tcPr>
            <w:tcW w:w="4079" w:type="dxa"/>
          </w:tcPr>
          <w:p w:rsidR="006C539F" w:rsidRPr="00CA32F8" w:rsidRDefault="006C539F" w:rsidP="00CA32F8">
            <w:pPr>
              <w:rPr>
                <w:rFonts w:eastAsiaTheme="minorHAnsi"/>
                <w:spacing w:val="-1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Алгоритм письменного деления трехзначных чи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сел на однозначное вида 825:3;285:3;128:4.</w:t>
            </w:r>
          </w:p>
        </w:tc>
        <w:tc>
          <w:tcPr>
            <w:tcW w:w="1314" w:type="dxa"/>
          </w:tcPr>
          <w:p w:rsidR="006C539F" w:rsidRPr="00CA32F8" w:rsidRDefault="006C539F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6" w:type="dxa"/>
          </w:tcPr>
          <w:p w:rsidR="006C539F" w:rsidRPr="00CA32F8" w:rsidRDefault="006C539F" w:rsidP="00CA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 № 63, 65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Алгоритм письменного деления трехзначных чи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сел на однозначное вида 324:3;806:2.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с.15,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77, 78</w:t>
            </w:r>
          </w:p>
        </w:tc>
      </w:tr>
      <w:tr w:rsidR="00CB108A" w:rsidRPr="00CA32F8" w:rsidTr="00CA32F8">
        <w:tc>
          <w:tcPr>
            <w:tcW w:w="674" w:type="dxa"/>
          </w:tcPr>
          <w:p w:rsidR="00CB108A" w:rsidRPr="00CA32F8" w:rsidRDefault="00CB108A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B108A" w:rsidRPr="00CA32F8" w:rsidRDefault="00CB108A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B108A" w:rsidRPr="00CA32F8" w:rsidRDefault="00CB108A" w:rsidP="00CA32F8">
            <w:pPr>
              <w:jc w:val="center"/>
            </w:pPr>
          </w:p>
        </w:tc>
        <w:tc>
          <w:tcPr>
            <w:tcW w:w="4079" w:type="dxa"/>
          </w:tcPr>
          <w:p w:rsidR="00CB108A" w:rsidRPr="00CA32F8" w:rsidRDefault="00CB108A" w:rsidP="00CA32F8">
            <w:pPr>
              <w:rPr>
                <w:rFonts w:eastAsiaTheme="minorHAnsi"/>
                <w:spacing w:val="-1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Алгоритм письменного деления трехзначных чи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сел на однозначное вида 324:3;806:2.</w:t>
            </w:r>
          </w:p>
        </w:tc>
        <w:tc>
          <w:tcPr>
            <w:tcW w:w="1314" w:type="dxa"/>
          </w:tcPr>
          <w:p w:rsidR="00CB108A" w:rsidRPr="00CA32F8" w:rsidRDefault="00CB108A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96" w:type="dxa"/>
          </w:tcPr>
          <w:p w:rsidR="00CB108A" w:rsidRPr="00CA32F8" w:rsidRDefault="00CB108A" w:rsidP="00CA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 № 74, 75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Знакомство со столбчатыми диаграммами, составление столбчатых диаграмм. 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16-19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с.18,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7,10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18-20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с.18 № 4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18-20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С.19 №1, 12</w:t>
            </w:r>
          </w:p>
        </w:tc>
      </w:tr>
      <w:tr w:rsidR="00CA32F8" w:rsidRPr="00CA32F8" w:rsidTr="00CA32F8">
        <w:tc>
          <w:tcPr>
            <w:tcW w:w="9324" w:type="dxa"/>
            <w:gridSpan w:val="8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A32F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Числа, которые больше 1000.</w:t>
            </w:r>
          </w:p>
          <w:p w:rsidR="00CA32F8" w:rsidRPr="00CA32F8" w:rsidRDefault="006C539F" w:rsidP="00CA32F8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1. Нумерация (11</w:t>
            </w:r>
            <w:r w:rsidR="00CA32F8" w:rsidRPr="00CA32F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ч.)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Нумерация. Новая счетная единица - тысяча. 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22-23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23 № 87, 91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Классы и разряды. Образование многозначных чисел.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с.24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96, 98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Запись и чтение чисел от 1 до  1 000 000. Представление числа в виде суммы разрядных слагаемых.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25-26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с.26,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108, 112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Сравнение многозначных чисел. 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с.27, № 123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ind w:left="-57" w:right="-138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Увеличение и</w:t>
            </w:r>
            <w:r w:rsidRPr="00CA32F8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уменьшение чис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ла в 10, 100, 1000 раз.  Выделение в числе об</w:t>
            </w:r>
            <w:r w:rsidRPr="00CA32F8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щего количества 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единиц любого разряда.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28-29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с.28,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130, 132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ind w:left="-57" w:right="-138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Увеличение и</w:t>
            </w:r>
            <w:r w:rsidRPr="00CA32F8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уменьшение чис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ла в 10, 100, 1000 раз.  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28-29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с.29,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138, 140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Класс миллионов и класс миллиардов. 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с.30 №147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i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34-35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с.34 № 8, 9.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i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34-35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с.35, № 15(2), 16</w:t>
            </w:r>
          </w:p>
        </w:tc>
      </w:tr>
      <w:tr w:rsidR="006C539F" w:rsidRPr="00CA32F8" w:rsidTr="00CA32F8">
        <w:tc>
          <w:tcPr>
            <w:tcW w:w="674" w:type="dxa"/>
          </w:tcPr>
          <w:p w:rsidR="006C539F" w:rsidRPr="00CA32F8" w:rsidRDefault="006C539F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6C539F" w:rsidRPr="00CA32F8" w:rsidRDefault="006C539F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6C539F" w:rsidRPr="00CA32F8" w:rsidRDefault="006C539F" w:rsidP="00CA32F8">
            <w:pPr>
              <w:jc w:val="center"/>
            </w:pPr>
          </w:p>
        </w:tc>
        <w:tc>
          <w:tcPr>
            <w:tcW w:w="4079" w:type="dxa"/>
          </w:tcPr>
          <w:p w:rsidR="006C539F" w:rsidRPr="006C539F" w:rsidRDefault="006C539F" w:rsidP="00CA32F8">
            <w:pPr>
              <w:rPr>
                <w:rFonts w:eastAsiaTheme="minorHAnsi"/>
                <w:b/>
                <w:lang w:eastAsia="en-US"/>
              </w:rPr>
            </w:pPr>
            <w:r w:rsidRPr="006C539F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Контрольная работа №1.</w:t>
            </w:r>
          </w:p>
        </w:tc>
        <w:tc>
          <w:tcPr>
            <w:tcW w:w="1314" w:type="dxa"/>
          </w:tcPr>
          <w:p w:rsidR="006C539F" w:rsidRPr="00CA32F8" w:rsidRDefault="006C539F" w:rsidP="00CA32F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539F" w:rsidRPr="00CA32F8" w:rsidRDefault="006C539F" w:rsidP="00CA32F8">
            <w:pPr>
              <w:jc w:val="center"/>
              <w:rPr>
                <w:sz w:val="20"/>
                <w:szCs w:val="20"/>
              </w:rPr>
            </w:pPr>
          </w:p>
        </w:tc>
      </w:tr>
      <w:tr w:rsidR="006C539F" w:rsidRPr="00CA32F8" w:rsidTr="00CA32F8">
        <w:tc>
          <w:tcPr>
            <w:tcW w:w="674" w:type="dxa"/>
          </w:tcPr>
          <w:p w:rsidR="006C539F" w:rsidRPr="00CA32F8" w:rsidRDefault="006C539F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6C539F" w:rsidRPr="00CA32F8" w:rsidRDefault="006C539F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6C539F" w:rsidRPr="00CA32F8" w:rsidRDefault="006C539F" w:rsidP="00CA32F8">
            <w:pPr>
              <w:jc w:val="center"/>
            </w:pPr>
          </w:p>
        </w:tc>
        <w:tc>
          <w:tcPr>
            <w:tcW w:w="4079" w:type="dxa"/>
          </w:tcPr>
          <w:p w:rsidR="006C539F" w:rsidRPr="00CA32F8" w:rsidRDefault="006C539F" w:rsidP="00CA32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1314" w:type="dxa"/>
          </w:tcPr>
          <w:p w:rsidR="006C539F" w:rsidRPr="00CA32F8" w:rsidRDefault="006C539F" w:rsidP="00CA32F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6C539F" w:rsidRPr="00CA32F8" w:rsidRDefault="006C539F" w:rsidP="00CA32F8">
            <w:pPr>
              <w:jc w:val="center"/>
              <w:rPr>
                <w:sz w:val="20"/>
                <w:szCs w:val="20"/>
              </w:rPr>
            </w:pPr>
          </w:p>
        </w:tc>
      </w:tr>
      <w:tr w:rsidR="00CA32F8" w:rsidRPr="00CA32F8" w:rsidTr="00CA32F8">
        <w:trPr>
          <w:trHeight w:val="284"/>
        </w:trPr>
        <w:tc>
          <w:tcPr>
            <w:tcW w:w="9324" w:type="dxa"/>
            <w:gridSpan w:val="8"/>
          </w:tcPr>
          <w:p w:rsidR="00CA32F8" w:rsidRPr="00CA32F8" w:rsidRDefault="0044431B" w:rsidP="00CA32F8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2. Величины (12</w:t>
            </w:r>
            <w:r w:rsidR="00CA32F8" w:rsidRPr="00CA32F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ч.)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Единица длины – километр. Таблица единиц длины. 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36-37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 №154, 155</w:t>
            </w:r>
            <w:r w:rsidRPr="00CA32F8">
              <w:rPr>
                <w:sz w:val="20"/>
                <w:szCs w:val="20"/>
              </w:rPr>
              <w:t xml:space="preserve">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Соотношения между единицами 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измерения однородных величин.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с.38,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lastRenderedPageBreak/>
              <w:t>№ 162, 163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Единицы площади: квадратный километр, квадратный миллиметр. Соотношение между единицами площади. Упорядочение величин.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39-40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с.40 №172, </w:t>
            </w:r>
            <w:r w:rsidR="001815E0">
              <w:rPr>
                <w:sz w:val="20"/>
                <w:szCs w:val="20"/>
              </w:rPr>
              <w:t>176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Единицы площади: квадратный километр, квадратный миллиметр. Соотношение между единицами площади. Упорядочение величин.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с.41 № 182</w:t>
            </w:r>
            <w:r w:rsidR="001815E0">
              <w:rPr>
                <w:sz w:val="20"/>
                <w:szCs w:val="20"/>
              </w:rPr>
              <w:t>, 183</w:t>
            </w:r>
          </w:p>
        </w:tc>
      </w:tr>
      <w:tr w:rsidR="00CA32F8" w:rsidRPr="00CA32F8" w:rsidTr="00CA32F8">
        <w:trPr>
          <w:trHeight w:val="291"/>
        </w:trPr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задач. Представление текса задачи с помощью таблицы.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с.41 № 181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Палетка. Определение площади с помощью палетки. 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43-44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с.44, № 198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Единицы массы: грамм, килограмм, центнер, тонна. Соотношение между единицами массы.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45-46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с.46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214, 215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Единицы времени: год, месяц, неделя, сутки. Соотношение между единицами времени.  Задачи на время (начало, конец продолжительность события).</w:t>
            </w:r>
          </w:p>
        </w:tc>
        <w:tc>
          <w:tcPr>
            <w:tcW w:w="1314" w:type="dxa"/>
          </w:tcPr>
          <w:p w:rsidR="00CA32F8" w:rsidRPr="00CA32F8" w:rsidRDefault="001815E0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47-48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с.48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229, 230</w:t>
            </w:r>
          </w:p>
        </w:tc>
      </w:tr>
      <w:tr w:rsidR="001815E0" w:rsidRPr="00CA32F8" w:rsidTr="00CA32F8">
        <w:tc>
          <w:tcPr>
            <w:tcW w:w="674" w:type="dxa"/>
          </w:tcPr>
          <w:p w:rsidR="001815E0" w:rsidRPr="00CA32F8" w:rsidRDefault="001815E0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1815E0" w:rsidRPr="00CA32F8" w:rsidRDefault="001815E0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1815E0" w:rsidRPr="00CA32F8" w:rsidRDefault="001815E0" w:rsidP="00CA32F8">
            <w:pPr>
              <w:jc w:val="center"/>
            </w:pPr>
          </w:p>
        </w:tc>
        <w:tc>
          <w:tcPr>
            <w:tcW w:w="4079" w:type="dxa"/>
          </w:tcPr>
          <w:p w:rsidR="001815E0" w:rsidRPr="00CA32F8" w:rsidRDefault="001815E0" w:rsidP="00CA32F8">
            <w:pPr>
              <w:rPr>
                <w:rFonts w:eastAsiaTheme="minorHAnsi"/>
                <w:lang w:eastAsia="en-US"/>
              </w:rPr>
            </w:pPr>
            <w:r w:rsidRPr="001815E0">
              <w:rPr>
                <w:rFonts w:eastAsiaTheme="minorHAnsi"/>
                <w:sz w:val="22"/>
                <w:szCs w:val="22"/>
                <w:lang w:eastAsia="en-US"/>
              </w:rPr>
              <w:t>Соотношение между единицами времени.  Задачи на время (начало, конец продолжительность события).</w:t>
            </w:r>
          </w:p>
        </w:tc>
        <w:tc>
          <w:tcPr>
            <w:tcW w:w="1314" w:type="dxa"/>
          </w:tcPr>
          <w:p w:rsidR="001815E0" w:rsidRPr="00CA32F8" w:rsidRDefault="001815E0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696" w:type="dxa"/>
          </w:tcPr>
          <w:p w:rsidR="001815E0" w:rsidRPr="00CA32F8" w:rsidRDefault="001815E0" w:rsidP="00CA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49 № 236, 237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Единица времени – секунда.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50-52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с.52 № 256(1), 258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53-55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с.55 № 26, 27</w:t>
            </w:r>
          </w:p>
        </w:tc>
      </w:tr>
      <w:tr w:rsidR="009B22D4" w:rsidRPr="00CA32F8" w:rsidTr="00CA32F8">
        <w:tc>
          <w:tcPr>
            <w:tcW w:w="674" w:type="dxa"/>
          </w:tcPr>
          <w:p w:rsidR="009B22D4" w:rsidRPr="00CA32F8" w:rsidRDefault="009B22D4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9B22D4" w:rsidRPr="00CA32F8" w:rsidRDefault="009B22D4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9B22D4" w:rsidRPr="00CA32F8" w:rsidRDefault="009B22D4" w:rsidP="00CA32F8">
            <w:pPr>
              <w:jc w:val="center"/>
            </w:pPr>
          </w:p>
        </w:tc>
        <w:tc>
          <w:tcPr>
            <w:tcW w:w="4079" w:type="dxa"/>
          </w:tcPr>
          <w:p w:rsidR="009B22D4" w:rsidRPr="00CA32F8" w:rsidRDefault="009B22D4" w:rsidP="00CA32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9B22D4" w:rsidRPr="00CA32F8" w:rsidRDefault="009B22D4" w:rsidP="00CA32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53-55</w:t>
            </w:r>
          </w:p>
        </w:tc>
        <w:tc>
          <w:tcPr>
            <w:tcW w:w="1696" w:type="dxa"/>
          </w:tcPr>
          <w:p w:rsidR="009B22D4" w:rsidRPr="00CA32F8" w:rsidRDefault="009B22D4" w:rsidP="00CA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55 № 24, 25</w:t>
            </w:r>
          </w:p>
        </w:tc>
      </w:tr>
      <w:tr w:rsidR="004171EA" w:rsidRPr="00CA32F8" w:rsidTr="00CA32F8">
        <w:tc>
          <w:tcPr>
            <w:tcW w:w="674" w:type="dxa"/>
          </w:tcPr>
          <w:p w:rsidR="004171EA" w:rsidRPr="00CA32F8" w:rsidRDefault="004171EA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4171EA" w:rsidRPr="00CA32F8" w:rsidRDefault="004171EA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4171EA" w:rsidRPr="00CA32F8" w:rsidRDefault="004171EA" w:rsidP="00CA32F8">
            <w:pPr>
              <w:jc w:val="center"/>
            </w:pPr>
          </w:p>
        </w:tc>
        <w:tc>
          <w:tcPr>
            <w:tcW w:w="4079" w:type="dxa"/>
          </w:tcPr>
          <w:p w:rsidR="004171EA" w:rsidRDefault="004171EA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Контрольная работа за </w:t>
            </w:r>
            <w:r w:rsidRPr="00CA32F8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четверть</w:t>
            </w:r>
            <w:r w:rsidRPr="00CA32F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4" w:type="dxa"/>
          </w:tcPr>
          <w:p w:rsidR="004171EA" w:rsidRDefault="004171EA" w:rsidP="00CA32F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4171EA" w:rsidRDefault="004171EA" w:rsidP="00CA32F8">
            <w:pPr>
              <w:jc w:val="center"/>
              <w:rPr>
                <w:sz w:val="20"/>
                <w:szCs w:val="20"/>
              </w:rPr>
            </w:pPr>
          </w:p>
        </w:tc>
      </w:tr>
      <w:tr w:rsidR="004171EA" w:rsidRPr="00CA32F8" w:rsidTr="00CA32F8">
        <w:tc>
          <w:tcPr>
            <w:tcW w:w="674" w:type="dxa"/>
          </w:tcPr>
          <w:p w:rsidR="004171EA" w:rsidRPr="00CA32F8" w:rsidRDefault="004171EA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4171EA" w:rsidRPr="00CA32F8" w:rsidRDefault="004171EA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4171EA" w:rsidRPr="00CA32F8" w:rsidRDefault="004171EA" w:rsidP="00CA32F8">
            <w:pPr>
              <w:jc w:val="center"/>
            </w:pPr>
          </w:p>
        </w:tc>
        <w:tc>
          <w:tcPr>
            <w:tcW w:w="4079" w:type="dxa"/>
          </w:tcPr>
          <w:p w:rsidR="004171EA" w:rsidRPr="00CA32F8" w:rsidRDefault="004171EA" w:rsidP="00CA32F8">
            <w:pPr>
              <w:rPr>
                <w:rFonts w:eastAsiaTheme="minorHAnsi"/>
                <w:b/>
                <w:i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1314" w:type="dxa"/>
          </w:tcPr>
          <w:p w:rsidR="004171EA" w:rsidRDefault="004171EA" w:rsidP="00CA32F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4171EA" w:rsidRDefault="004171EA" w:rsidP="00CA32F8">
            <w:pPr>
              <w:jc w:val="center"/>
              <w:rPr>
                <w:sz w:val="20"/>
                <w:szCs w:val="20"/>
              </w:rPr>
            </w:pPr>
          </w:p>
        </w:tc>
      </w:tr>
      <w:tr w:rsidR="00CA32F8" w:rsidRPr="00CA32F8" w:rsidTr="00CA32F8">
        <w:tc>
          <w:tcPr>
            <w:tcW w:w="9324" w:type="dxa"/>
            <w:gridSpan w:val="8"/>
          </w:tcPr>
          <w:p w:rsidR="00CA32F8" w:rsidRPr="00CA32F8" w:rsidRDefault="0044431B" w:rsidP="00CA32F8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3. Сложение и вычитание (14</w:t>
            </w:r>
            <w:r w:rsidR="00CA32F8" w:rsidRPr="00CA32F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ч)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Алгоритмы  устного и письменного сложения и вычитания многозначных чисел.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с.60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264, 266 </w:t>
            </w:r>
          </w:p>
        </w:tc>
      </w:tr>
      <w:tr w:rsidR="00CA32F8" w:rsidRPr="00CA32F8" w:rsidTr="00CA32F8">
        <w:tc>
          <w:tcPr>
            <w:tcW w:w="674" w:type="dxa"/>
          </w:tcPr>
          <w:p w:rsidR="00CA32F8" w:rsidRPr="00CA32F8" w:rsidRDefault="00CA32F8" w:rsidP="00CA32F8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851" w:type="dxa"/>
            <w:gridSpan w:val="2"/>
          </w:tcPr>
          <w:p w:rsidR="00CA32F8" w:rsidRPr="00CA32F8" w:rsidRDefault="00CA32F8" w:rsidP="00CA32F8">
            <w:pPr>
              <w:jc w:val="center"/>
            </w:pPr>
          </w:p>
        </w:tc>
        <w:tc>
          <w:tcPr>
            <w:tcW w:w="4079" w:type="dxa"/>
          </w:tcPr>
          <w:p w:rsidR="00CA32F8" w:rsidRPr="00CA32F8" w:rsidRDefault="00CA32F8" w:rsidP="00CA32F8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Приемы письменного вычитания вида 600-26;1000-124;30007-648.</w:t>
            </w:r>
          </w:p>
        </w:tc>
        <w:tc>
          <w:tcPr>
            <w:tcW w:w="1314" w:type="dxa"/>
          </w:tcPr>
          <w:p w:rsidR="00CA32F8" w:rsidRPr="00CA32F8" w:rsidRDefault="00CA32F8" w:rsidP="00CA32F8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696" w:type="dxa"/>
          </w:tcPr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с.61 </w:t>
            </w:r>
          </w:p>
          <w:p w:rsidR="00CA32F8" w:rsidRPr="00CA32F8" w:rsidRDefault="00CA32F8" w:rsidP="00CA32F8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273, 274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Приемы письменного вычитания вида 600-26;1000-124;30007-648.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с.61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271, 275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уравнений вида  х+15=68:2, х-34=48:3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62-63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с.63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284, 290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Задачи, содержащие долю числа (половина, треть, четверть и т.п.). Задачи на нахождение доли числа.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с.64 № 294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Задачи  на нахождение целого числа по его доле.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CA32F8">
              <w:rPr>
                <w:rFonts w:eastAsiaTheme="minorHAnsi"/>
                <w:i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с.65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303, 304 </w:t>
            </w:r>
          </w:p>
        </w:tc>
      </w:tr>
      <w:tr w:rsidR="004171EA" w:rsidRPr="00CA32F8" w:rsidTr="00CA32F8">
        <w:tc>
          <w:tcPr>
            <w:tcW w:w="674" w:type="dxa"/>
          </w:tcPr>
          <w:p w:rsidR="004171EA" w:rsidRPr="00CA32F8" w:rsidRDefault="004171EA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4171EA" w:rsidRPr="00CA32F8" w:rsidRDefault="004171EA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4171EA" w:rsidRPr="00CA32F8" w:rsidRDefault="004171EA" w:rsidP="003A71BE">
            <w:pPr>
              <w:jc w:val="center"/>
            </w:pPr>
          </w:p>
        </w:tc>
        <w:tc>
          <w:tcPr>
            <w:tcW w:w="4079" w:type="dxa"/>
          </w:tcPr>
          <w:p w:rsidR="004171EA" w:rsidRPr="00CA32F8" w:rsidRDefault="004171EA" w:rsidP="00985E3F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Проект «</w:t>
            </w:r>
            <w:r w:rsidR="00985E3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Доли</w:t>
            </w:r>
            <w:r w:rsidRPr="00CA32F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314" w:type="dxa"/>
          </w:tcPr>
          <w:p w:rsidR="004171EA" w:rsidRPr="00CA32F8" w:rsidRDefault="004171EA" w:rsidP="003A71BE">
            <w:pPr>
              <w:jc w:val="center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696" w:type="dxa"/>
          </w:tcPr>
          <w:p w:rsidR="004171EA" w:rsidRPr="00CA32F8" w:rsidRDefault="004171EA" w:rsidP="003A71BE">
            <w:pPr>
              <w:jc w:val="center"/>
              <w:rPr>
                <w:sz w:val="20"/>
                <w:szCs w:val="20"/>
              </w:rPr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Pr="00CA32F8" w:rsidRDefault="003A71BE" w:rsidP="003A71BE">
            <w:pPr>
              <w:ind w:left="-57" w:right="-138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задач. Планирование хода решения задачи.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с.66,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310, 312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Сложение и вычитание значений величин.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с.67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>№ 314, 315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Сложение и вычитание значений величин.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с.68</w:t>
            </w:r>
          </w:p>
          <w:p w:rsidR="003A71BE" w:rsidRPr="00CA32F8" w:rsidRDefault="003A71BE" w:rsidP="003A71BE">
            <w:pPr>
              <w:jc w:val="center"/>
            </w:pPr>
            <w:r w:rsidRPr="00CA32F8">
              <w:t>№322(2), 324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Default="003A71BE" w:rsidP="003A71B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Задачи творческого 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и поискового характера. </w:t>
            </w:r>
          </w:p>
          <w:p w:rsidR="00AD7079" w:rsidRPr="00CA32F8" w:rsidRDefault="00AD7079" w:rsidP="003A71BE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Логические рассуждения</w:t>
            </w:r>
            <w:proofErr w:type="gramEnd"/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со связками «Если..., то..., поэтому..., значит...»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69-71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с.69 № 6, 10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72-73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с.73 № 23, 25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10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51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079" w:type="dxa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1815E0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72-73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73 № 24, 26</w:t>
            </w:r>
          </w:p>
        </w:tc>
      </w:tr>
      <w:tr w:rsidR="003A71BE" w:rsidRPr="00CA32F8" w:rsidTr="00CA32F8">
        <w:tc>
          <w:tcPr>
            <w:tcW w:w="9324" w:type="dxa"/>
            <w:gridSpan w:val="8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4. Умножение и деление (100</w:t>
            </w:r>
            <w:r w:rsidRPr="00CA32F8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ч)</w:t>
            </w:r>
          </w:p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i/>
                <w:iCs/>
                <w:lang w:eastAsia="en-US"/>
              </w:rPr>
            </w:pP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4.1. Алгоритмы письменного умножения и деления многозначного</w:t>
            </w:r>
          </w:p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i/>
                <w:iCs/>
                <w:lang w:eastAsia="en-US"/>
              </w:rPr>
            </w:pPr>
            <w:r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 числа на однозначное (23</w:t>
            </w: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ч).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умножения многозначного числа на однозначное.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76-77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с.77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336, 337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Умножение на 0 и 1.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с.78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341, 342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умножения многозначного числа на однозначное:  380·9; 8400·7; 69000·4.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с.79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355, 356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Связь между умножением и делением. Нахождение неизвестного компонента умножения, деления.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с.80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359, 361(2,3ст.)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Прием устного деления на однозначное число.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с.81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367, 370 (2ст.)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Алгоритм письменного деления многозначного числа на </w:t>
            </w:r>
            <w:proofErr w:type="gramStart"/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однозначное</w:t>
            </w:r>
            <w:proofErr w:type="gramEnd"/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 вида: 972:4; 7395:3. 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с.82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374, 375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деления многозначного числа на </w:t>
            </w:r>
            <w:proofErr w:type="gramStart"/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однозначное</w:t>
            </w:r>
            <w:proofErr w:type="gramEnd"/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 вида: 972:4; 7395:3. 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с.82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372, 373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i/>
                <w:highlight w:val="yellow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однозначное вида: 456:8;6524:7. Задачи на увеличение и уменьшение числа в несколько раз (косвенная форма).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83-84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83 № 377, 379</w:t>
            </w:r>
            <w:r w:rsidRPr="00CA32F8">
              <w:rPr>
                <w:sz w:val="20"/>
                <w:szCs w:val="20"/>
              </w:rPr>
              <w:t xml:space="preserve">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1815E0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однозначное вида: 456:8;6524:7. Задачи на увеличение и уменьшение числа в несколько раз (косвенная форма).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83-84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с.84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381, 385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i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Алгоритм письменного деления многозначного числа на однозначное вида 1850:5;5648:8.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с.85,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392, 393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i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Задачи, содержащие зависимость между величинами, характеризующие процессы купли-продажи (цена, количество, стоимость).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с.86,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398, 400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Алгоритм деления многозначного числа на однозначное вида: 6321:7.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 87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408, 409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E076F7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Алгоритм деления многозначного числа на однозначное вида: 6321:7.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 87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406, 410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Составные задачи на деление суммы на число.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88-89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с.89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421, 424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с.90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428, 434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с.91 №</w:t>
            </w:r>
            <w:r>
              <w:rPr>
                <w:sz w:val="20"/>
                <w:szCs w:val="20"/>
              </w:rPr>
              <w:t xml:space="preserve"> 6, 10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пройденного материала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92 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92 № 20, 21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</w:t>
            </w:r>
          </w:p>
        </w:tc>
        <w:tc>
          <w:tcPr>
            <w:tcW w:w="1314" w:type="dxa"/>
          </w:tcPr>
          <w:p w:rsidR="003A71BE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696" w:type="dxa"/>
          </w:tcPr>
          <w:p w:rsidR="003A71BE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93 № 31, 32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Default="003A71BE" w:rsidP="003A71B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696" w:type="dxa"/>
          </w:tcPr>
          <w:p w:rsidR="003A71BE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94 № 41, 42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985E3F" w:rsidP="003A71BE">
            <w:pPr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Контрольная работа за </w:t>
            </w: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четверть</w:t>
            </w:r>
            <w:r w:rsidR="003A71BE" w:rsidRPr="00CA32F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Тест с.96-97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95 № 49, 50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Комплексная  работа.</w:t>
            </w:r>
          </w:p>
        </w:tc>
        <w:tc>
          <w:tcPr>
            <w:tcW w:w="1314" w:type="dxa"/>
          </w:tcPr>
          <w:p w:rsidR="003A71BE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3A71BE" w:rsidRDefault="003A71BE" w:rsidP="003A71BE">
            <w:pPr>
              <w:jc w:val="center"/>
              <w:rPr>
                <w:sz w:val="20"/>
                <w:szCs w:val="20"/>
              </w:rPr>
            </w:pPr>
          </w:p>
        </w:tc>
      </w:tr>
      <w:tr w:rsidR="003A71BE" w:rsidRPr="00CA32F8" w:rsidTr="00CA32F8">
        <w:tc>
          <w:tcPr>
            <w:tcW w:w="9324" w:type="dxa"/>
            <w:gridSpan w:val="8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i/>
                <w:iCs/>
                <w:lang w:eastAsia="en-US"/>
              </w:rPr>
            </w:pP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4.2.Зависимость между величинами: скорость, время, расстояние (путь) (4ч).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Скорость, время, путь. Единицы времени (секунда, минута, час).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с.5 № 12, 13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Задачи, содержащие зависимость между величинами, характеризующие процессы: движения (скорость, время, путь).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с.6 № 14, 18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1724DC">
              <w:rPr>
                <w:rFonts w:eastAsiaTheme="minorHAnsi"/>
                <w:sz w:val="22"/>
                <w:szCs w:val="22"/>
                <w:lang w:eastAsia="en-US"/>
              </w:rPr>
              <w:t>Задачи, содержащие зависимость между величинами, характеризующие процессы: движения (скорость, время, путь).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7 № 25, 26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Задачи, содержащие зависимость между величинами, характеризующие процессы: движения (скорость, время, путь).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с.8 № 32, 33 </w:t>
            </w:r>
          </w:p>
        </w:tc>
      </w:tr>
      <w:tr w:rsidR="003A71BE" w:rsidRPr="00CA32F8" w:rsidTr="00CA32F8">
        <w:tc>
          <w:tcPr>
            <w:tcW w:w="9324" w:type="dxa"/>
            <w:gridSpan w:val="8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i/>
                <w:iCs/>
                <w:lang w:eastAsia="en-US"/>
              </w:rPr>
            </w:pP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4.3.Умножение на</w:t>
            </w:r>
            <w:r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 числа, оканчивающиеся нулями.(12</w:t>
            </w: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ч).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Сочетательное свойство умножения.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с.12 № 36, 37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Письменные приемы умножения вида: 243х20; 532х300.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с.13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 41, 44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Письменные приемы умножения вида: 243х20; 532х300.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с.13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42, 43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на одновременное встречное движение.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с.14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50, 51(1)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Письменные приемы умножения: 7600·40;  2540·300; 1720·60.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с.15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55, 60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на одновременное движение в противоположных направлениях. Свойства умножения.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16-17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с.17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66, 69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творческого и поискового характера. Закрепление пройденного материала</w:t>
            </w:r>
            <w:r w:rsidRPr="00CA32F8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с.20 № 8, 15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 № 8, 9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1724DC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21 № 16, 17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1724DC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22-23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с.22 № 27, 28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985E3F" w:rsidRDefault="003A71BE" w:rsidP="00985E3F">
            <w:pPr>
              <w:rPr>
                <w:rFonts w:eastAsiaTheme="minorHAnsi"/>
                <w:b/>
                <w:lang w:eastAsia="en-US"/>
              </w:rPr>
            </w:pPr>
            <w:r w:rsidRPr="00985E3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Контрольная работа </w:t>
            </w:r>
            <w:r w:rsidR="00985E3F" w:rsidRPr="00985E3F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  <w:r w:rsidR="00985E3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9324" w:type="dxa"/>
            <w:gridSpan w:val="8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i/>
                <w:iCs/>
                <w:lang w:eastAsia="en-US"/>
              </w:rPr>
            </w:pP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4.4.Деление на числа, о</w:t>
            </w:r>
            <w:r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канчивающиеся нулями (13</w:t>
            </w: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ч)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Деление числа на произведение.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25 № 76, 77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Деление числа на произведение.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с.26 № 84, 85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Деление с остатком на 10,100,1000. Проверка правильности выполнения действия.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27 № 93, 94</w:t>
            </w:r>
            <w:r w:rsidRPr="00CA32F8">
              <w:rPr>
                <w:sz w:val="20"/>
                <w:szCs w:val="20"/>
              </w:rPr>
              <w:t xml:space="preserve">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на пропорциональное деление.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с.28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96, 99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Устные приемы деления для случаев вида: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630:90; 5400:600. Деление с остатком.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с.29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107, 108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Письменные приемы деления для случаев вида:3240:60;3570:90.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с.30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111, 113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Письменные приемы деления для случаев вида:3240:60;3570:90.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с.30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112, 114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31-32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с.32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122, 123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Решение задач на движение.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33-34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с.34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№ 134, 136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Закрепление пройденного материала.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35-37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с.35 № 6,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lastRenderedPageBreak/>
              <w:t xml:space="preserve">с.36 № 19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35-37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с.35 № 7, </w:t>
            </w:r>
          </w:p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с.37 № 23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35-37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 № 25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40-41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  <w:rPr>
                <w:sz w:val="20"/>
                <w:szCs w:val="20"/>
              </w:rPr>
            </w:pPr>
          </w:p>
        </w:tc>
      </w:tr>
      <w:tr w:rsidR="003A71BE" w:rsidRPr="00CA32F8" w:rsidTr="00CA32F8">
        <w:tc>
          <w:tcPr>
            <w:tcW w:w="9324" w:type="dxa"/>
            <w:gridSpan w:val="8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i/>
                <w:iCs/>
                <w:lang w:eastAsia="en-US"/>
              </w:rPr>
            </w:pP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4.5.</w:t>
            </w:r>
            <w:r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Письменное умножение многозначного числа </w:t>
            </w:r>
          </w:p>
          <w:p w:rsidR="003A71BE" w:rsidRPr="00CA32F8" w:rsidRDefault="003A71BE" w:rsidP="003A71BE">
            <w:pPr>
              <w:jc w:val="center"/>
            </w:pPr>
            <w:r w:rsidRPr="00CA32F8">
              <w:rPr>
                <w:b/>
                <w:i/>
                <w:iCs/>
              </w:rPr>
              <w:t>на дв</w:t>
            </w:r>
            <w:r>
              <w:rPr>
                <w:b/>
                <w:i/>
                <w:iCs/>
              </w:rPr>
              <w:t>узначное и трёхзначное число (14</w:t>
            </w:r>
            <w:r w:rsidRPr="00CA32F8">
              <w:rPr>
                <w:b/>
                <w:i/>
                <w:iCs/>
              </w:rPr>
              <w:t>ч)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Использование свойств арифметических действий в вычислениях (распределительное свойство умножения относительно сложения).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42-43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с.43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 xml:space="preserve">№ 153, 154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умножения  двузначного числа   на двузначное для случаев вида 46·73.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с.44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 xml:space="preserve">№ 159, 160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умножения  двузначного числа   на двузначное для случаев вида 46·73.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с.45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 xml:space="preserve">№167, 168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на нахождение неизвестного по двум разностям.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46-47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с.47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 xml:space="preserve">№ 180.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на нахождение неизвестного по двум разностям.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46-47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с.47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 xml:space="preserve">№181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Алгоритм письменного умножения трехзначного числа на двузначное для случаев вида 769·24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с.48 № 184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умножения трехзначного числа на трехзначное для случаев вида327х406;614х280.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С.49 №186(3ст.),</w:t>
            </w:r>
          </w:p>
          <w:p w:rsidR="003A71BE" w:rsidRPr="00CA32F8" w:rsidRDefault="003A71BE" w:rsidP="003A71BE">
            <w:pPr>
              <w:jc w:val="center"/>
            </w:pPr>
            <w:r w:rsidRPr="00CA32F8">
              <w:t>№189.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умножения трехзначного числа на трехзначное для случаев вида327х406;614х280.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с.50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>№ 191, 195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Письменные приемы умножения трехзначного числа на трехзначное.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с.54 №9,</w:t>
            </w:r>
          </w:p>
          <w:p w:rsidR="003A71BE" w:rsidRPr="00CA32F8" w:rsidRDefault="003A71BE" w:rsidP="003A71BE">
            <w:pPr>
              <w:jc w:val="center"/>
            </w:pPr>
            <w:r w:rsidRPr="00CA32F8">
              <w:t xml:space="preserve">с.55 № 16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spacing w:val="-2"/>
                <w:lang w:eastAsia="en-US"/>
              </w:rPr>
            </w:pPr>
            <w:r w:rsidRPr="00CA32F8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Закрепление пройденного материала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54-56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с.54 №5, </w:t>
            </w:r>
            <w:r>
              <w:t>9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spacing w:val="-2"/>
                <w:lang w:eastAsia="en-US"/>
              </w:rPr>
            </w:pPr>
            <w:r w:rsidRPr="00B56A26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Закрепление пройденного материала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54-56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55 № 18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44431B" w:rsidRDefault="00985E3F" w:rsidP="003A71BE">
            <w:pPr>
              <w:rPr>
                <w:rFonts w:eastAsiaTheme="minorHAnsi"/>
                <w:b/>
                <w:spacing w:val="-2"/>
                <w:lang w:eastAsia="en-US"/>
              </w:rPr>
            </w:pPr>
            <w:r>
              <w:rPr>
                <w:rFonts w:eastAsiaTheme="minorHAnsi"/>
                <w:b/>
                <w:spacing w:val="-2"/>
                <w:sz w:val="22"/>
                <w:szCs w:val="22"/>
                <w:lang w:eastAsia="en-US"/>
              </w:rPr>
              <w:t>Контрольная работа №3</w:t>
            </w:r>
            <w:r w:rsidR="003A71BE" w:rsidRPr="0044431B">
              <w:rPr>
                <w:rFonts w:eastAsiaTheme="minorHAnsi"/>
                <w:b/>
                <w:spacing w:val="-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3A71BE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B56A26" w:rsidRDefault="003A71BE" w:rsidP="003A71BE">
            <w:pPr>
              <w:rPr>
                <w:rFonts w:eastAsiaTheme="minorHAnsi"/>
                <w:spacing w:val="-2"/>
                <w:lang w:eastAsia="en-US"/>
              </w:rPr>
            </w:pPr>
            <w:r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3A71BE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spacing w:val="-2"/>
                <w:lang w:eastAsia="en-US"/>
              </w:rPr>
            </w:pPr>
            <w:r w:rsidRPr="00B56A26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Закрепление пройденного материала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54-56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с.56 №22</w:t>
            </w:r>
            <w:r>
              <w:t>, 25</w:t>
            </w:r>
          </w:p>
        </w:tc>
      </w:tr>
      <w:tr w:rsidR="003A71BE" w:rsidRPr="00CA32F8" w:rsidTr="00CA32F8">
        <w:tc>
          <w:tcPr>
            <w:tcW w:w="9324" w:type="dxa"/>
            <w:gridSpan w:val="8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i/>
                <w:iCs/>
                <w:lang w:eastAsia="en-US"/>
              </w:rPr>
            </w:pP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4.6.</w:t>
            </w:r>
            <w:r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 xml:space="preserve">Письменное деление многозначного числа </w:t>
            </w:r>
          </w:p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на дв</w:t>
            </w:r>
            <w:r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узначное и трёхзначное число (34</w:t>
            </w:r>
            <w:r w:rsidRPr="00CA32F8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ч)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двузначное для случаев вида 492:92. Деление с остатком.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57-58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с.58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>№ 214, 216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двузначное вида 828:36.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с.59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 xml:space="preserve">№ 223, 225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двузначное вида 29736:56.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60-61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с.61 № 233, 237(1ст.)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двузначное вида 282:47.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60-61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60 № 229, 230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двузначное вида 282:47.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60-61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с.61 №234, 237(2ст.) 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i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с.62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 xml:space="preserve">№ 243, 245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r w:rsidRPr="009B22D4">
              <w:rPr>
                <w:sz w:val="22"/>
              </w:rPr>
              <w:t>Задачи на нахождение неизвестного по двум разностям.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с.63 № 254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i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на разностное сравнение. Приемы деления многозначного числа на двузначное.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64-65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с.64 № 263, 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>с.65 № 267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i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Решение задач. 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66-67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с.66 № 273,</w:t>
            </w:r>
          </w:p>
          <w:p w:rsidR="003A71BE" w:rsidRPr="00CA32F8" w:rsidRDefault="003A71BE" w:rsidP="003A71BE">
            <w:pPr>
              <w:jc w:val="center"/>
            </w:pPr>
            <w:r w:rsidRPr="00CA32F8">
              <w:t xml:space="preserve">с.67 № 9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67-71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с.67 № 8, 10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67-71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с.70 № 14, 17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67-71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71 № 24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985E3F" w:rsidRDefault="003A71BE" w:rsidP="003A71BE">
            <w:pPr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Контрольная работа </w:t>
            </w:r>
            <w:r w:rsidR="00985E3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за </w:t>
            </w:r>
            <w:r w:rsidR="00985E3F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III</w:t>
            </w:r>
            <w:r w:rsidR="00985E3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четверть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557F1F" w:rsidRDefault="003A71BE" w:rsidP="003A71BE">
            <w:pPr>
              <w:rPr>
                <w:rFonts w:eastAsiaTheme="minorHAnsi"/>
                <w:lang w:eastAsia="en-US"/>
              </w:rPr>
            </w:pPr>
            <w:r w:rsidRPr="00557F1F">
              <w:rPr>
                <w:rFonts w:eastAsiaTheme="minorHAns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трехзначное вида 738:246.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с.72 №282, 283(2ст.)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трехзначное вида 8184:341.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с.73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>№ 285, 286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72-73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трехзначное вида 30033:423.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с.74 №297, 298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трехзначное вида 30033:423.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с.74 №295, 296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с.75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>№ 299, 301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highlight w:val="yellow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Деление с остатком.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с.76 № 314, 315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highlight w:val="yellow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Деление с остатком.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с.76 № 312, 313</w:t>
            </w:r>
          </w:p>
        </w:tc>
      </w:tr>
      <w:tr w:rsidR="00985E3F" w:rsidRPr="00CA32F8" w:rsidTr="00CA32F8">
        <w:tc>
          <w:tcPr>
            <w:tcW w:w="674" w:type="dxa"/>
          </w:tcPr>
          <w:p w:rsidR="00985E3F" w:rsidRPr="00CA32F8" w:rsidRDefault="00985E3F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985E3F" w:rsidRPr="00CA32F8" w:rsidRDefault="00985E3F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985E3F" w:rsidRPr="00CA32F8" w:rsidRDefault="00985E3F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985E3F" w:rsidRPr="00985E3F" w:rsidRDefault="00985E3F" w:rsidP="003A71BE">
            <w:pPr>
              <w:rPr>
                <w:rFonts w:eastAsiaTheme="minorHAnsi"/>
                <w:b/>
                <w:lang w:eastAsia="en-US"/>
              </w:rPr>
            </w:pPr>
            <w:r w:rsidRPr="00985E3F">
              <w:rPr>
                <w:rFonts w:eastAsiaTheme="minorHAnsi"/>
                <w:b/>
                <w:sz w:val="22"/>
                <w:szCs w:val="22"/>
                <w:lang w:eastAsia="en-US"/>
              </w:rPr>
              <w:t>Всероссийская проверочная работа</w:t>
            </w:r>
          </w:p>
        </w:tc>
        <w:tc>
          <w:tcPr>
            <w:tcW w:w="1314" w:type="dxa"/>
          </w:tcPr>
          <w:p w:rsidR="00985E3F" w:rsidRPr="00CA32F8" w:rsidRDefault="00985E3F" w:rsidP="003A71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985E3F" w:rsidRDefault="00985E3F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77-79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с.77 №321, 322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трехзначное.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77-81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с.82 № 4,5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трехзначное.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77-81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Алгоритм письменного деления многозначного числа на трехзначное.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77-81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логического характера.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80-81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с.81 №13, 14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82-85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с.83 № 16, 17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82-85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 84 № 18, </w:t>
            </w:r>
          </w:p>
          <w:p w:rsidR="003A71BE" w:rsidRPr="00CA32F8" w:rsidRDefault="003A71BE" w:rsidP="003A71BE">
            <w:pPr>
              <w:jc w:val="center"/>
            </w:pPr>
            <w:r w:rsidRPr="00CA32F8">
              <w:t>с.85 № 31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82-85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с.85 №36, 37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E076F7">
            <w:pPr>
              <w:rPr>
                <w:rFonts w:eastAsiaTheme="minorHAnsi"/>
                <w:b/>
                <w:i/>
                <w:lang w:eastAsia="en-US"/>
              </w:rPr>
            </w:pPr>
            <w:r w:rsidRPr="00CA32F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Проме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жуточная аттестация. Проверочная</w:t>
            </w:r>
            <w:r w:rsidRPr="00CA32F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работа.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</w:p>
        </w:tc>
      </w:tr>
      <w:tr w:rsidR="003A71BE" w:rsidRPr="00CA32F8" w:rsidTr="00CA32F8">
        <w:tc>
          <w:tcPr>
            <w:tcW w:w="9324" w:type="dxa"/>
            <w:gridSpan w:val="8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Итоговое повторение (19</w:t>
            </w:r>
            <w:r w:rsidRPr="00CA32F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ч)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Нумерация. Сравнение и упорядочение чисел, знаки сравнения.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86-88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с.89 №7,8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Нумерация. Сравнение и упорядочение чисел, знаки сравнения.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86-88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88 № 28, 29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Измерение величин; сравнение и упорядочение величин.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CA32F8">
              <w:rPr>
                <w:rFonts w:eastAsiaTheme="minorHAnsi"/>
                <w:i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с.90 №7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Связь между сложением и вычитанием, умножением и делением.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90-91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с.91 №12, 13 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Связь между сложением и вычитанием, умножением и делением.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90-91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91 № 9, 10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 Связь между сложением и вычитанием, умножением и делением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92-93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с.93 № 18, 19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635886">
              <w:rPr>
                <w:rFonts w:eastAsiaTheme="minorHAnsi"/>
                <w:sz w:val="22"/>
                <w:szCs w:val="22"/>
                <w:lang w:eastAsia="en-US"/>
              </w:rPr>
              <w:t>Связь между сложением и вычитанием, умножением и делением.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92-93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93 № 14, 17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Установление порядка выполнения действий в числовых выражениях со скобками и без скобок.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с.94 № 7 (1)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 xml:space="preserve">Установление порядка выполнения действий в числовых выражениях со скобками и без скобок.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с.94 №3, №7(2)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Измерение величин; сравнение и упорядочение величин. Геометрические фигуры.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95-96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с.96 № 8, 9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текстовых задач арифметическим способом.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97-100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с.95 №6(1), с.99 №15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текстовых задач арифметическим способом.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97-100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с.100 №23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текстовых задач арифметическим способом.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101-103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 xml:space="preserve">с.102 №36 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b/>
                <w:i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текстовых задач арифметическим способом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101-103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102 № 39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логического характера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104-107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 106 №8, 9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6E187F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логического характера</w:t>
            </w:r>
            <w:r w:rsidRPr="00CA32F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104-107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106 № 6,7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логического характера. Диагонали прямоугольника.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108-109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 108 №1(2)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b/>
                <w:i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Решение задач логического характера. Куб. Параллелепипед. Пирамиды. Цилиндр. Шар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110-113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 w:rsidRPr="00CA32F8">
              <w:t>с. 110 №2, с.111 №2</w:t>
            </w:r>
          </w:p>
        </w:tc>
      </w:tr>
      <w:tr w:rsidR="003A71BE" w:rsidRPr="00CA32F8" w:rsidTr="00CA32F8">
        <w:tc>
          <w:tcPr>
            <w:tcW w:w="674" w:type="dxa"/>
          </w:tcPr>
          <w:p w:rsidR="003A71BE" w:rsidRPr="00CA32F8" w:rsidRDefault="003A71BE" w:rsidP="003A71BE">
            <w:pPr>
              <w:numPr>
                <w:ilvl w:val="0"/>
                <w:numId w:val="19"/>
              </w:numPr>
              <w:ind w:left="454"/>
              <w:contextualSpacing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68" w:type="dxa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849" w:type="dxa"/>
            <w:gridSpan w:val="2"/>
          </w:tcPr>
          <w:p w:rsidR="003A71BE" w:rsidRPr="00CA32F8" w:rsidRDefault="003A71BE" w:rsidP="003A71BE">
            <w:pPr>
              <w:jc w:val="center"/>
            </w:pPr>
          </w:p>
        </w:tc>
        <w:tc>
          <w:tcPr>
            <w:tcW w:w="4223" w:type="dxa"/>
            <w:gridSpan w:val="2"/>
          </w:tcPr>
          <w:p w:rsidR="003A71BE" w:rsidRPr="00CA32F8" w:rsidRDefault="003A71BE" w:rsidP="003A71B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Закрепление пройденного материала</w:t>
            </w:r>
          </w:p>
        </w:tc>
        <w:tc>
          <w:tcPr>
            <w:tcW w:w="1314" w:type="dxa"/>
          </w:tcPr>
          <w:p w:rsidR="003A71BE" w:rsidRPr="00CA32F8" w:rsidRDefault="003A71BE" w:rsidP="003A71B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110-113</w:t>
            </w:r>
          </w:p>
        </w:tc>
        <w:tc>
          <w:tcPr>
            <w:tcW w:w="1696" w:type="dxa"/>
          </w:tcPr>
          <w:p w:rsidR="003A71BE" w:rsidRPr="00CA32F8" w:rsidRDefault="003A71BE" w:rsidP="003A71BE">
            <w:pPr>
              <w:jc w:val="center"/>
            </w:pPr>
            <w:r>
              <w:t>С. 113 № 4, 6</w:t>
            </w:r>
          </w:p>
        </w:tc>
      </w:tr>
    </w:tbl>
    <w:p w:rsidR="00E77DD8" w:rsidRPr="00022505" w:rsidRDefault="00E77DD8" w:rsidP="00EE3B77">
      <w:pPr>
        <w:pStyle w:val="ab"/>
        <w:rPr>
          <w:b/>
          <w:bCs/>
          <w:sz w:val="16"/>
          <w:szCs w:val="16"/>
        </w:rPr>
      </w:pPr>
    </w:p>
    <w:p w:rsidR="00F13EF2" w:rsidRDefault="00F13EF2" w:rsidP="00F13EF2">
      <w:pPr>
        <w:pStyle w:val="ad"/>
        <w:widowControl/>
        <w:numPr>
          <w:ilvl w:val="0"/>
          <w:numId w:val="20"/>
        </w:numPr>
        <w:suppressAutoHyphens w:val="0"/>
        <w:jc w:val="center"/>
        <w:rPr>
          <w:b/>
          <w:sz w:val="28"/>
          <w:szCs w:val="28"/>
        </w:rPr>
      </w:pPr>
      <w:r w:rsidRPr="00E81677">
        <w:rPr>
          <w:b/>
          <w:sz w:val="28"/>
          <w:szCs w:val="28"/>
        </w:rPr>
        <w:t>Формы и средства контроля</w:t>
      </w:r>
    </w:p>
    <w:p w:rsidR="00F13EF2" w:rsidRPr="00F13EF2" w:rsidRDefault="00F13EF2" w:rsidP="00F13EF2">
      <w:pPr>
        <w:pStyle w:val="ad"/>
        <w:widowControl/>
        <w:suppressAutoHyphens w:val="0"/>
        <w:rPr>
          <w:b/>
          <w:sz w:val="6"/>
          <w:szCs w:val="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EE3B77" w:rsidTr="00977E34">
        <w:tc>
          <w:tcPr>
            <w:tcW w:w="5954" w:type="dxa"/>
          </w:tcPr>
          <w:p w:rsidR="00EE3B77" w:rsidRPr="00A85534" w:rsidRDefault="00EE3B77" w:rsidP="007D726B">
            <w:pPr>
              <w:jc w:val="center"/>
              <w:rPr>
                <w:b/>
              </w:rPr>
            </w:pPr>
            <w:r w:rsidRPr="00A85534">
              <w:rPr>
                <w:b/>
              </w:rPr>
              <w:t>Формы и виды контроля</w:t>
            </w:r>
          </w:p>
        </w:tc>
        <w:tc>
          <w:tcPr>
            <w:tcW w:w="3402" w:type="dxa"/>
          </w:tcPr>
          <w:p w:rsidR="00EE3B77" w:rsidRPr="00E05F6B" w:rsidRDefault="00EE3B77" w:rsidP="007D726B">
            <w:pPr>
              <w:jc w:val="center"/>
              <w:rPr>
                <w:b/>
              </w:rPr>
            </w:pPr>
            <w:r w:rsidRPr="00E05F6B">
              <w:rPr>
                <w:b/>
              </w:rPr>
              <w:t>Количество</w:t>
            </w:r>
          </w:p>
        </w:tc>
      </w:tr>
      <w:tr w:rsidR="00685E77" w:rsidTr="00977E34">
        <w:tc>
          <w:tcPr>
            <w:tcW w:w="5954" w:type="dxa"/>
          </w:tcPr>
          <w:p w:rsidR="00685E77" w:rsidRDefault="00685E77" w:rsidP="007D726B">
            <w:pPr>
              <w:jc w:val="both"/>
            </w:pPr>
            <w:r>
              <w:t>Комплексные работы</w:t>
            </w:r>
          </w:p>
        </w:tc>
        <w:tc>
          <w:tcPr>
            <w:tcW w:w="3402" w:type="dxa"/>
          </w:tcPr>
          <w:p w:rsidR="00685E77" w:rsidRDefault="004F6F1F" w:rsidP="007D726B">
            <w:pPr>
              <w:jc w:val="center"/>
            </w:pPr>
            <w:r>
              <w:t>1</w:t>
            </w:r>
          </w:p>
        </w:tc>
      </w:tr>
      <w:tr w:rsidR="00EE3B77" w:rsidTr="00977E34">
        <w:tc>
          <w:tcPr>
            <w:tcW w:w="5954" w:type="dxa"/>
          </w:tcPr>
          <w:p w:rsidR="00EE3B77" w:rsidRPr="00A85534" w:rsidRDefault="00EE3B77" w:rsidP="007D726B">
            <w:pPr>
              <w:jc w:val="both"/>
            </w:pPr>
            <w:r w:rsidRPr="00A85534">
              <w:t>Контрольные работы</w:t>
            </w:r>
          </w:p>
        </w:tc>
        <w:tc>
          <w:tcPr>
            <w:tcW w:w="3402" w:type="dxa"/>
          </w:tcPr>
          <w:p w:rsidR="00EE3B77" w:rsidRPr="00A57551" w:rsidRDefault="00985E3F" w:rsidP="00E076F7">
            <w:pPr>
              <w:jc w:val="center"/>
            </w:pPr>
            <w:r>
              <w:t>3</w:t>
            </w:r>
            <w:r w:rsidR="007A7B9B">
              <w:rPr>
                <w:lang w:val="en-US"/>
              </w:rPr>
              <w:t xml:space="preserve"> +</w:t>
            </w:r>
            <w:r w:rsidR="00E076F7">
              <w:t xml:space="preserve"> 3</w:t>
            </w:r>
            <w:r w:rsidR="00A57551">
              <w:t xml:space="preserve"> </w:t>
            </w:r>
            <w:r w:rsidR="00E076F7">
              <w:t>четвертные</w:t>
            </w:r>
          </w:p>
        </w:tc>
      </w:tr>
      <w:tr w:rsidR="00977E34" w:rsidTr="00977E34">
        <w:tc>
          <w:tcPr>
            <w:tcW w:w="5954" w:type="dxa"/>
          </w:tcPr>
          <w:p w:rsidR="00977E34" w:rsidRPr="00A85534" w:rsidRDefault="00977E34" w:rsidP="007D726B">
            <w:pPr>
              <w:jc w:val="both"/>
            </w:pPr>
            <w:r w:rsidRPr="00977E34">
              <w:t>Проме</w:t>
            </w:r>
            <w:r w:rsidR="00D53400">
              <w:t>жуточная аттестация. Проверочная</w:t>
            </w:r>
            <w:r w:rsidRPr="00977E34">
              <w:t xml:space="preserve"> работа.</w:t>
            </w:r>
          </w:p>
        </w:tc>
        <w:tc>
          <w:tcPr>
            <w:tcW w:w="3402" w:type="dxa"/>
          </w:tcPr>
          <w:p w:rsidR="00977E34" w:rsidRPr="00E05F6B" w:rsidRDefault="00977E34" w:rsidP="007D726B">
            <w:pPr>
              <w:jc w:val="center"/>
            </w:pPr>
            <w:r>
              <w:t>1</w:t>
            </w:r>
          </w:p>
        </w:tc>
      </w:tr>
    </w:tbl>
    <w:p w:rsidR="00EE3B77" w:rsidRPr="00EE3B77" w:rsidRDefault="00EE3B77" w:rsidP="00EE3B77">
      <w:pPr>
        <w:jc w:val="center"/>
        <w:rPr>
          <w:b/>
          <w:sz w:val="16"/>
          <w:szCs w:val="16"/>
        </w:rPr>
      </w:pPr>
    </w:p>
    <w:p w:rsidR="00F13EF2" w:rsidRDefault="00F13EF2" w:rsidP="00F13EF2">
      <w:pPr>
        <w:pStyle w:val="ad"/>
        <w:widowControl/>
        <w:numPr>
          <w:ilvl w:val="0"/>
          <w:numId w:val="20"/>
        </w:numPr>
        <w:suppressAutoHyphens w:val="0"/>
        <w:jc w:val="center"/>
        <w:rPr>
          <w:b/>
          <w:sz w:val="28"/>
          <w:szCs w:val="28"/>
        </w:rPr>
      </w:pPr>
      <w:r w:rsidRPr="00E81677">
        <w:rPr>
          <w:b/>
          <w:sz w:val="28"/>
          <w:szCs w:val="28"/>
        </w:rPr>
        <w:t>Перечень учебно-методических</w:t>
      </w:r>
      <w:r>
        <w:rPr>
          <w:b/>
          <w:sz w:val="28"/>
          <w:szCs w:val="28"/>
        </w:rPr>
        <w:t xml:space="preserve"> </w:t>
      </w:r>
      <w:r w:rsidRPr="00E81677">
        <w:rPr>
          <w:b/>
          <w:sz w:val="28"/>
          <w:szCs w:val="28"/>
        </w:rPr>
        <w:t>средств обучения</w:t>
      </w:r>
    </w:p>
    <w:p w:rsidR="00F13EF2" w:rsidRPr="00F13EF2" w:rsidRDefault="00F13EF2" w:rsidP="00F13EF2">
      <w:pPr>
        <w:pStyle w:val="ad"/>
        <w:widowControl/>
        <w:suppressAutoHyphens w:val="0"/>
        <w:rPr>
          <w:b/>
          <w:sz w:val="6"/>
          <w:szCs w:val="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32366F" w:rsidRPr="0079373C" w:rsidTr="00977E34">
        <w:tc>
          <w:tcPr>
            <w:tcW w:w="2127" w:type="dxa"/>
            <w:shd w:val="clear" w:color="auto" w:fill="auto"/>
          </w:tcPr>
          <w:p w:rsidR="0032366F" w:rsidRPr="0079373C" w:rsidRDefault="0032366F" w:rsidP="00110D19">
            <w:pPr>
              <w:rPr>
                <w:b/>
              </w:rPr>
            </w:pPr>
            <w:r w:rsidRPr="0079373C">
              <w:rPr>
                <w:b/>
              </w:rPr>
              <w:t>Учебники</w:t>
            </w:r>
          </w:p>
        </w:tc>
        <w:tc>
          <w:tcPr>
            <w:tcW w:w="7229" w:type="dxa"/>
            <w:shd w:val="clear" w:color="auto" w:fill="auto"/>
          </w:tcPr>
          <w:p w:rsidR="0032366F" w:rsidRPr="006C4169" w:rsidRDefault="00C53215" w:rsidP="00977E34">
            <w:pPr>
              <w:jc w:val="both"/>
            </w:pPr>
            <w:r w:rsidRPr="00C53215">
              <w:t xml:space="preserve">Моро М.И., </w:t>
            </w:r>
            <w:proofErr w:type="spellStart"/>
            <w:r w:rsidRPr="00C53215">
              <w:t>Бантова</w:t>
            </w:r>
            <w:proofErr w:type="spellEnd"/>
            <w:r w:rsidRPr="00C53215">
              <w:t xml:space="preserve"> М.А., Бельтюкова Г.В. и др. Математика. 4 класс. 1, 2 часть. М.: Просвещение</w:t>
            </w:r>
            <w:r>
              <w:t>.</w:t>
            </w:r>
          </w:p>
        </w:tc>
      </w:tr>
      <w:tr w:rsidR="0032366F" w:rsidRPr="0079373C" w:rsidTr="00977E34">
        <w:tc>
          <w:tcPr>
            <w:tcW w:w="2127" w:type="dxa"/>
            <w:shd w:val="clear" w:color="auto" w:fill="auto"/>
          </w:tcPr>
          <w:p w:rsidR="0032366F" w:rsidRPr="0079373C" w:rsidRDefault="0032366F" w:rsidP="00110D19">
            <w:r w:rsidRPr="0079373C">
              <w:rPr>
                <w:b/>
              </w:rPr>
              <w:t>Методические пособия</w:t>
            </w:r>
          </w:p>
        </w:tc>
        <w:tc>
          <w:tcPr>
            <w:tcW w:w="7229" w:type="dxa"/>
            <w:shd w:val="clear" w:color="auto" w:fill="auto"/>
          </w:tcPr>
          <w:p w:rsidR="0032366F" w:rsidRPr="006C4169" w:rsidRDefault="0032366F" w:rsidP="00110D19">
            <w:r w:rsidRPr="006C4169">
              <w:t xml:space="preserve">Т.Н. </w:t>
            </w:r>
            <w:proofErr w:type="spellStart"/>
            <w:r w:rsidRPr="006C4169">
              <w:t>Ситникова</w:t>
            </w:r>
            <w:proofErr w:type="spellEnd"/>
            <w:r w:rsidRPr="006C4169">
              <w:t>, И.Ф. Яценко. Поурочные разработки по м</w:t>
            </w:r>
            <w:r>
              <w:t>атематике к УМК М.И. Моро. 4</w:t>
            </w:r>
            <w:r w:rsidRPr="006C4169">
              <w:t xml:space="preserve"> класс.</w:t>
            </w:r>
          </w:p>
          <w:p w:rsidR="0032366F" w:rsidRPr="006C4169" w:rsidRDefault="0032366F" w:rsidP="0088081D">
            <w:r w:rsidRPr="006C4169">
              <w:t xml:space="preserve">М. «ВАКО». </w:t>
            </w:r>
          </w:p>
        </w:tc>
      </w:tr>
    </w:tbl>
    <w:p w:rsidR="0032366F" w:rsidRPr="00671784" w:rsidRDefault="0032366F" w:rsidP="0032366F">
      <w:pPr>
        <w:jc w:val="center"/>
        <w:rPr>
          <w:b/>
          <w:sz w:val="16"/>
          <w:szCs w:val="16"/>
        </w:rPr>
      </w:pPr>
    </w:p>
    <w:p w:rsidR="00EE3B77" w:rsidRDefault="00EE3B77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8C6D51" w:rsidRDefault="008C6D51" w:rsidP="00671784">
      <w:pPr>
        <w:rPr>
          <w:b/>
          <w:sz w:val="12"/>
          <w:szCs w:val="12"/>
        </w:rPr>
      </w:pPr>
    </w:p>
    <w:p w:rsidR="00671784" w:rsidRDefault="00671784" w:rsidP="00671784">
      <w:pPr>
        <w:jc w:val="center"/>
        <w:rPr>
          <w:rFonts w:eastAsia="Calibri"/>
          <w:b/>
          <w:sz w:val="28"/>
          <w:szCs w:val="28"/>
        </w:rPr>
      </w:pPr>
      <w:r w:rsidRPr="00087856">
        <w:rPr>
          <w:b/>
          <w:sz w:val="28"/>
          <w:szCs w:val="28"/>
          <w:lang w:val="en-US"/>
        </w:rPr>
        <w:t>VII</w:t>
      </w:r>
      <w:r w:rsidRPr="000878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1539B">
        <w:rPr>
          <w:rFonts w:eastAsia="Calibri"/>
          <w:b/>
          <w:sz w:val="28"/>
          <w:szCs w:val="28"/>
        </w:rPr>
        <w:t xml:space="preserve">Особенности реализации рабочей программы </w:t>
      </w:r>
      <w:r>
        <w:rPr>
          <w:rFonts w:eastAsia="Calibri"/>
          <w:b/>
          <w:sz w:val="28"/>
          <w:szCs w:val="28"/>
        </w:rPr>
        <w:t>по математике</w:t>
      </w:r>
    </w:p>
    <w:p w:rsidR="00671784" w:rsidRDefault="00671784" w:rsidP="00671784">
      <w:pPr>
        <w:jc w:val="center"/>
        <w:rPr>
          <w:rFonts w:eastAsia="Calibri"/>
          <w:b/>
          <w:sz w:val="28"/>
          <w:szCs w:val="28"/>
        </w:rPr>
      </w:pPr>
      <w:r w:rsidRPr="0001539B">
        <w:rPr>
          <w:rFonts w:eastAsia="Calibri"/>
          <w:b/>
          <w:sz w:val="28"/>
          <w:szCs w:val="28"/>
        </w:rPr>
        <w:t xml:space="preserve"> в период дистанционного обучения</w:t>
      </w:r>
      <w:r>
        <w:rPr>
          <w:rFonts w:eastAsia="Calibri"/>
          <w:b/>
          <w:sz w:val="28"/>
          <w:szCs w:val="28"/>
        </w:rPr>
        <w:t>.</w:t>
      </w:r>
    </w:p>
    <w:p w:rsidR="00671784" w:rsidRPr="0077634A" w:rsidRDefault="00671784" w:rsidP="00671784">
      <w:pPr>
        <w:pStyle w:val="ab"/>
        <w:jc w:val="both"/>
        <w:rPr>
          <w:sz w:val="10"/>
          <w:szCs w:val="10"/>
        </w:rPr>
      </w:pPr>
    </w:p>
    <w:p w:rsidR="00671784" w:rsidRPr="00087856" w:rsidRDefault="00671784" w:rsidP="00671784">
      <w:pPr>
        <w:pStyle w:val="ab"/>
        <w:numPr>
          <w:ilvl w:val="0"/>
          <w:numId w:val="22"/>
        </w:numPr>
        <w:tabs>
          <w:tab w:val="left" w:pos="284"/>
          <w:tab w:val="left" w:pos="2268"/>
          <w:tab w:val="left" w:pos="3686"/>
        </w:tabs>
        <w:ind w:left="0" w:firstLine="0"/>
        <w:jc w:val="center"/>
        <w:rPr>
          <w:b/>
        </w:rPr>
      </w:pPr>
      <w:r w:rsidRPr="00087856">
        <w:rPr>
          <w:b/>
        </w:rPr>
        <w:t>Вступление.</w:t>
      </w:r>
    </w:p>
    <w:p w:rsidR="00671784" w:rsidRPr="00087856" w:rsidRDefault="00671784" w:rsidP="00671784">
      <w:pPr>
        <w:pStyle w:val="ab"/>
        <w:ind w:firstLine="426"/>
        <w:jc w:val="both"/>
      </w:pPr>
      <w:r w:rsidRPr="00087856">
        <w:t xml:space="preserve">Данная </w:t>
      </w:r>
      <w:r>
        <w:t>рабочая программа по математике</w:t>
      </w:r>
      <w:r w:rsidRPr="00087856">
        <w:t xml:space="preserve"> может использоваться в период дистанционного обучения, так как содержание программы остается прежним, изменения коснутся только  </w:t>
      </w:r>
      <w:r>
        <w:t xml:space="preserve">контрольных работ. </w:t>
      </w:r>
    </w:p>
    <w:p w:rsidR="00671784" w:rsidRDefault="00671784" w:rsidP="00671784">
      <w:pPr>
        <w:pStyle w:val="ab"/>
        <w:ind w:firstLine="426"/>
        <w:jc w:val="both"/>
      </w:pPr>
      <w:r w:rsidRPr="00087856">
        <w:t xml:space="preserve">Для </w:t>
      </w:r>
      <w:r>
        <w:t xml:space="preserve">реализации программы могут быть использованы </w:t>
      </w:r>
      <w:r w:rsidRPr="00087856">
        <w:t xml:space="preserve">следующие </w:t>
      </w:r>
      <w:r w:rsidRPr="0085443F">
        <w:t>образовательные платформы «РЭШ», «Учи.</w:t>
      </w:r>
      <w:r w:rsidR="00E236D8">
        <w:t xml:space="preserve"> </w:t>
      </w:r>
      <w:proofErr w:type="spellStart"/>
      <w:r w:rsidRPr="0085443F">
        <w:t>ру</w:t>
      </w:r>
      <w:proofErr w:type="spellEnd"/>
      <w:r w:rsidRPr="0085443F">
        <w:t>»</w:t>
      </w:r>
      <w:r>
        <w:t>.</w:t>
      </w:r>
    </w:p>
    <w:p w:rsidR="00671784" w:rsidRPr="00C76ACF" w:rsidRDefault="00671784" w:rsidP="00671784">
      <w:pPr>
        <w:pStyle w:val="ab"/>
        <w:ind w:firstLine="426"/>
        <w:jc w:val="both"/>
        <w:rPr>
          <w:sz w:val="10"/>
          <w:szCs w:val="10"/>
        </w:rPr>
      </w:pPr>
    </w:p>
    <w:p w:rsidR="00671784" w:rsidRPr="00C76ACF" w:rsidRDefault="00671784" w:rsidP="00671784">
      <w:pPr>
        <w:pStyle w:val="ad"/>
        <w:widowControl/>
        <w:numPr>
          <w:ilvl w:val="0"/>
          <w:numId w:val="22"/>
        </w:numPr>
        <w:shd w:val="clear" w:color="auto" w:fill="FFFFFF"/>
        <w:tabs>
          <w:tab w:val="left" w:pos="284"/>
          <w:tab w:val="left" w:pos="567"/>
          <w:tab w:val="left" w:pos="1276"/>
          <w:tab w:val="left" w:pos="3402"/>
        </w:tabs>
        <w:suppressAutoHyphens w:val="0"/>
        <w:ind w:left="0" w:firstLine="0"/>
        <w:jc w:val="center"/>
      </w:pPr>
      <w:r w:rsidRPr="00C76ACF">
        <w:rPr>
          <w:b/>
        </w:rPr>
        <w:t>Формы контроля.</w:t>
      </w:r>
    </w:p>
    <w:p w:rsidR="00671784" w:rsidRPr="00C76ACF" w:rsidRDefault="00671784" w:rsidP="00671784">
      <w:pPr>
        <w:pStyle w:val="ad"/>
        <w:shd w:val="clear" w:color="auto" w:fill="FFFFFF"/>
        <w:tabs>
          <w:tab w:val="left" w:pos="284"/>
          <w:tab w:val="left" w:pos="567"/>
          <w:tab w:val="left" w:pos="1276"/>
          <w:tab w:val="left" w:pos="3402"/>
        </w:tabs>
        <w:ind w:left="0"/>
        <w:rPr>
          <w:sz w:val="10"/>
          <w:szCs w:val="10"/>
        </w:rPr>
      </w:pPr>
    </w:p>
    <w:tbl>
      <w:tblPr>
        <w:tblStyle w:val="a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7229"/>
      </w:tblGrid>
      <w:tr w:rsidR="00671784" w:rsidRPr="00C76ACF" w:rsidTr="00671784">
        <w:tc>
          <w:tcPr>
            <w:tcW w:w="1134" w:type="dxa"/>
          </w:tcPr>
          <w:p w:rsidR="00671784" w:rsidRPr="00C76ACF" w:rsidRDefault="00671784" w:rsidP="000957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993" w:type="dxa"/>
          </w:tcPr>
          <w:p w:rsidR="00671784" w:rsidRPr="00C76ACF" w:rsidRDefault="00671784" w:rsidP="000957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7229" w:type="dxa"/>
          </w:tcPr>
          <w:p w:rsidR="00671784" w:rsidRPr="00C76ACF" w:rsidRDefault="00671784" w:rsidP="000957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Формы заданий для осуществления контроля</w:t>
            </w:r>
          </w:p>
        </w:tc>
      </w:tr>
      <w:tr w:rsidR="00671784" w:rsidRPr="00C76ACF" w:rsidTr="00671784">
        <w:tc>
          <w:tcPr>
            <w:tcW w:w="1134" w:type="dxa"/>
          </w:tcPr>
          <w:p w:rsidR="00671784" w:rsidRPr="00671784" w:rsidRDefault="00671784" w:rsidP="000957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71784">
              <w:rPr>
                <w:rFonts w:eastAsiaTheme="minorHAnsi"/>
                <w:sz w:val="22"/>
                <w:szCs w:val="22"/>
                <w:lang w:eastAsia="en-US"/>
              </w:rPr>
              <w:t>Матема</w:t>
            </w:r>
            <w:proofErr w:type="spellEnd"/>
            <w:r w:rsidRPr="00671784">
              <w:rPr>
                <w:rFonts w:eastAsiaTheme="minorHAnsi"/>
                <w:sz w:val="22"/>
                <w:szCs w:val="22"/>
                <w:lang w:eastAsia="en-US"/>
              </w:rPr>
              <w:t xml:space="preserve">-тика </w:t>
            </w:r>
          </w:p>
        </w:tc>
        <w:tc>
          <w:tcPr>
            <w:tcW w:w="993" w:type="dxa"/>
          </w:tcPr>
          <w:p w:rsidR="00671784" w:rsidRPr="00C76ACF" w:rsidRDefault="00671784" w:rsidP="0009577E">
            <w:pPr>
              <w:jc w:val="center"/>
              <w:rPr>
                <w:rFonts w:eastAsiaTheme="minorHAnsi"/>
                <w:lang w:eastAsia="en-US"/>
              </w:rPr>
            </w:pPr>
            <w:r w:rsidRPr="00C76A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229" w:type="dxa"/>
          </w:tcPr>
          <w:p w:rsidR="00671784" w:rsidRPr="00671784" w:rsidRDefault="00671784" w:rsidP="0009577E">
            <w:pPr>
              <w:rPr>
                <w:rFonts w:eastAsiaTheme="minorHAnsi"/>
                <w:lang w:eastAsia="en-US"/>
              </w:rPr>
            </w:pPr>
            <w:r w:rsidRPr="00671784">
              <w:rPr>
                <w:rFonts w:eastAsiaTheme="minorHAnsi"/>
                <w:b/>
                <w:lang w:eastAsia="en-US"/>
              </w:rPr>
              <w:t>Текущее домашнее задание:</w:t>
            </w:r>
            <w:r w:rsidRPr="00671784">
              <w:rPr>
                <w:rFonts w:eastAsiaTheme="minorHAnsi"/>
                <w:lang w:eastAsia="en-US"/>
              </w:rPr>
              <w:t xml:space="preserve"> выполнение заданий по учебнику, решение примеров и задач, тестирование по теме, выполнение тематических заданий на портале Учи.</w:t>
            </w:r>
            <w:r w:rsidR="001528C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71784">
              <w:rPr>
                <w:rFonts w:eastAsiaTheme="minorHAnsi"/>
                <w:lang w:eastAsia="en-US"/>
              </w:rPr>
              <w:t>ру</w:t>
            </w:r>
            <w:proofErr w:type="spellEnd"/>
            <w:r w:rsidRPr="00671784">
              <w:rPr>
                <w:rFonts w:eastAsiaTheme="minorHAnsi"/>
                <w:lang w:eastAsia="en-US"/>
              </w:rPr>
              <w:t>.</w:t>
            </w:r>
          </w:p>
          <w:p w:rsidR="00671784" w:rsidRPr="00671784" w:rsidRDefault="00671784" w:rsidP="0009577E">
            <w:pPr>
              <w:rPr>
                <w:rFonts w:eastAsiaTheme="minorHAnsi"/>
                <w:lang w:eastAsia="en-US"/>
              </w:rPr>
            </w:pPr>
            <w:r w:rsidRPr="00671784">
              <w:rPr>
                <w:rFonts w:eastAsiaTheme="minorHAnsi"/>
                <w:b/>
                <w:lang w:eastAsia="en-US"/>
              </w:rPr>
              <w:t>Контрольная работа:</w:t>
            </w:r>
            <w:r w:rsidRPr="00671784">
              <w:rPr>
                <w:rFonts w:eastAsiaTheme="minorHAnsi"/>
                <w:lang w:eastAsia="en-US"/>
              </w:rPr>
              <w:t xml:space="preserve"> домашняя проверочная работа.</w:t>
            </w:r>
          </w:p>
          <w:p w:rsidR="00671784" w:rsidRPr="00671784" w:rsidRDefault="00671784" w:rsidP="0009577E">
            <w:pPr>
              <w:rPr>
                <w:rFonts w:eastAsiaTheme="minorHAnsi"/>
                <w:b/>
                <w:lang w:eastAsia="en-US"/>
              </w:rPr>
            </w:pPr>
            <w:r w:rsidRPr="00671784">
              <w:rPr>
                <w:rFonts w:eastAsiaTheme="minorHAnsi"/>
                <w:b/>
                <w:lang w:eastAsia="en-US"/>
              </w:rPr>
              <w:t>Промежуточная аттестация:</w:t>
            </w:r>
            <w:r w:rsidRPr="00671784">
              <w:rPr>
                <w:rFonts w:eastAsiaTheme="minorHAnsi"/>
                <w:lang w:eastAsia="en-US"/>
              </w:rPr>
              <w:t xml:space="preserve"> тестирование.</w:t>
            </w:r>
          </w:p>
        </w:tc>
      </w:tr>
    </w:tbl>
    <w:p w:rsidR="00671784" w:rsidRPr="0077634A" w:rsidRDefault="00671784" w:rsidP="00671784">
      <w:pPr>
        <w:pStyle w:val="ab"/>
        <w:rPr>
          <w:sz w:val="10"/>
          <w:szCs w:val="10"/>
        </w:rPr>
      </w:pPr>
    </w:p>
    <w:p w:rsidR="00671784" w:rsidRDefault="00671784" w:rsidP="00671784">
      <w:pPr>
        <w:pStyle w:val="ab"/>
        <w:jc w:val="center"/>
        <w:rPr>
          <w:b/>
        </w:rPr>
      </w:pPr>
      <w:r w:rsidRPr="00C76ACF">
        <w:rPr>
          <w:b/>
        </w:rPr>
        <w:t>3. Тематическое планирование.</w:t>
      </w:r>
    </w:p>
    <w:p w:rsidR="00671784" w:rsidRDefault="007F3DED" w:rsidP="00671784">
      <w:pPr>
        <w:pStyle w:val="ab"/>
        <w:jc w:val="center"/>
        <w:rPr>
          <w:b/>
        </w:rPr>
      </w:pPr>
      <w:r>
        <w:rPr>
          <w:b/>
        </w:rPr>
        <w:t>170</w:t>
      </w:r>
      <w:r w:rsidR="00671784">
        <w:rPr>
          <w:b/>
        </w:rPr>
        <w:t xml:space="preserve"> часов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10"/>
        <w:gridCol w:w="4678"/>
        <w:gridCol w:w="1134"/>
        <w:gridCol w:w="2268"/>
      </w:tblGrid>
      <w:tr w:rsidR="000F30E0" w:rsidRPr="009679A9" w:rsidTr="00E20517">
        <w:trPr>
          <w:trHeight w:val="340"/>
        </w:trPr>
        <w:tc>
          <w:tcPr>
            <w:tcW w:w="674" w:type="dxa"/>
            <w:vAlign w:val="center"/>
          </w:tcPr>
          <w:p w:rsidR="000F30E0" w:rsidRPr="000F30E0" w:rsidRDefault="000F30E0" w:rsidP="000F30E0">
            <w:pPr>
              <w:jc w:val="center"/>
              <w:rPr>
                <w:b/>
              </w:rPr>
            </w:pPr>
            <w:r w:rsidRPr="000F30E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10" w:type="dxa"/>
            <w:vAlign w:val="center"/>
          </w:tcPr>
          <w:p w:rsidR="000F30E0" w:rsidRPr="000F30E0" w:rsidRDefault="000F30E0" w:rsidP="000F30E0">
            <w:pPr>
              <w:jc w:val="center"/>
              <w:rPr>
                <w:b/>
              </w:rPr>
            </w:pPr>
            <w:r w:rsidRPr="000F30E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678" w:type="dxa"/>
            <w:vAlign w:val="center"/>
          </w:tcPr>
          <w:p w:rsidR="000F30E0" w:rsidRPr="009679A9" w:rsidRDefault="000F30E0" w:rsidP="000F30E0">
            <w:pPr>
              <w:jc w:val="center"/>
              <w:rPr>
                <w:b/>
              </w:rPr>
            </w:pPr>
            <w:r w:rsidRPr="009679A9">
              <w:rPr>
                <w:b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0F30E0" w:rsidRPr="000F30E0" w:rsidRDefault="000F30E0" w:rsidP="000F30E0">
            <w:pPr>
              <w:jc w:val="center"/>
              <w:rPr>
                <w:b/>
                <w:sz w:val="20"/>
                <w:szCs w:val="20"/>
              </w:rPr>
            </w:pPr>
            <w:r w:rsidRPr="000F30E0">
              <w:rPr>
                <w:b/>
                <w:sz w:val="20"/>
                <w:szCs w:val="20"/>
              </w:rPr>
              <w:t>Материал учебника (стр.)</w:t>
            </w:r>
          </w:p>
        </w:tc>
        <w:tc>
          <w:tcPr>
            <w:tcW w:w="2268" w:type="dxa"/>
            <w:vAlign w:val="center"/>
          </w:tcPr>
          <w:p w:rsidR="000F30E0" w:rsidRPr="00516898" w:rsidRDefault="000F30E0" w:rsidP="000F30E0">
            <w:pPr>
              <w:jc w:val="center"/>
              <w:rPr>
                <w:b/>
              </w:rPr>
            </w:pPr>
            <w:r w:rsidRPr="00516898">
              <w:rPr>
                <w:b/>
                <w:sz w:val="22"/>
                <w:szCs w:val="22"/>
              </w:rPr>
              <w:t>Задания для самостоятельной работы</w:t>
            </w:r>
          </w:p>
        </w:tc>
      </w:tr>
      <w:tr w:rsidR="000F30E0" w:rsidRPr="009679A9" w:rsidTr="00E20517">
        <w:trPr>
          <w:trHeight w:val="138"/>
        </w:trPr>
        <w:tc>
          <w:tcPr>
            <w:tcW w:w="9464" w:type="dxa"/>
            <w:gridSpan w:val="5"/>
          </w:tcPr>
          <w:p w:rsidR="000F30E0" w:rsidRPr="00A715F8" w:rsidRDefault="000F30E0" w:rsidP="0009577E">
            <w:pPr>
              <w:jc w:val="center"/>
              <w:rPr>
                <w:sz w:val="18"/>
                <w:szCs w:val="18"/>
              </w:rPr>
            </w:pPr>
            <w:r w:rsidRPr="009679A9">
              <w:rPr>
                <w:b/>
                <w:bCs/>
              </w:rPr>
              <w:t>Числа от 1 до 1000.</w:t>
            </w:r>
            <w:r>
              <w:rPr>
                <w:b/>
                <w:bCs/>
              </w:rPr>
              <w:t xml:space="preserve"> </w:t>
            </w:r>
            <w:r w:rsidR="006C539F">
              <w:rPr>
                <w:b/>
                <w:bCs/>
                <w:i/>
              </w:rPr>
              <w:t>Повторение (14</w:t>
            </w:r>
            <w:r w:rsidRPr="009679A9">
              <w:rPr>
                <w:b/>
                <w:bCs/>
                <w:i/>
              </w:rPr>
              <w:t>ч.)</w:t>
            </w:r>
          </w:p>
        </w:tc>
      </w:tr>
      <w:tr w:rsidR="000F30E0" w:rsidRPr="009679A9" w:rsidTr="00E20517">
        <w:trPr>
          <w:trHeight w:val="340"/>
        </w:trPr>
        <w:tc>
          <w:tcPr>
            <w:tcW w:w="674" w:type="dxa"/>
          </w:tcPr>
          <w:p w:rsidR="000F30E0" w:rsidRPr="009679A9" w:rsidRDefault="000F30E0" w:rsidP="00516898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53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0F30E0" w:rsidRPr="009679A9" w:rsidRDefault="000F30E0" w:rsidP="0009577E">
            <w:pPr>
              <w:jc w:val="center"/>
            </w:pPr>
          </w:p>
        </w:tc>
        <w:tc>
          <w:tcPr>
            <w:tcW w:w="4678" w:type="dxa"/>
          </w:tcPr>
          <w:p w:rsidR="000F30E0" w:rsidRPr="009679A9" w:rsidRDefault="000F30E0" w:rsidP="0009577E">
            <w:pPr>
              <w:pStyle w:val="ab"/>
            </w:pPr>
            <w:r w:rsidRPr="009679A9">
              <w:t xml:space="preserve">Нумерация. Счёт предметов. Классы и разряды. </w:t>
            </w:r>
          </w:p>
        </w:tc>
        <w:tc>
          <w:tcPr>
            <w:tcW w:w="1134" w:type="dxa"/>
          </w:tcPr>
          <w:p w:rsidR="000F30E0" w:rsidRPr="000F30E0" w:rsidRDefault="000F30E0" w:rsidP="0009577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4-5</w:t>
            </w:r>
          </w:p>
        </w:tc>
        <w:tc>
          <w:tcPr>
            <w:tcW w:w="2268" w:type="dxa"/>
          </w:tcPr>
          <w:p w:rsidR="000F30E0" w:rsidRPr="00A715F8" w:rsidRDefault="000F30E0" w:rsidP="0009577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Прочитать правило с.4.,</w:t>
            </w:r>
          </w:p>
          <w:p w:rsidR="000F30E0" w:rsidRPr="00A715F8" w:rsidRDefault="000F30E0" w:rsidP="0009577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 xml:space="preserve">№1-3с.4 (устно), </w:t>
            </w:r>
          </w:p>
          <w:p w:rsidR="000F30E0" w:rsidRPr="00A715F8" w:rsidRDefault="000F30E0" w:rsidP="0009577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с.5, №4,6,7,8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>.)</w:t>
            </w:r>
          </w:p>
        </w:tc>
      </w:tr>
      <w:tr w:rsidR="000F30E0" w:rsidRPr="009679A9" w:rsidTr="00E20517">
        <w:tc>
          <w:tcPr>
            <w:tcW w:w="674" w:type="dxa"/>
          </w:tcPr>
          <w:p w:rsidR="000F30E0" w:rsidRPr="009679A9" w:rsidRDefault="000F30E0" w:rsidP="00671784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0F30E0" w:rsidRPr="009679A9" w:rsidRDefault="000F30E0" w:rsidP="0009577E">
            <w:pPr>
              <w:jc w:val="center"/>
            </w:pPr>
          </w:p>
        </w:tc>
        <w:tc>
          <w:tcPr>
            <w:tcW w:w="4678" w:type="dxa"/>
          </w:tcPr>
          <w:p w:rsidR="000F30E0" w:rsidRPr="009679A9" w:rsidRDefault="000F30E0" w:rsidP="0009577E">
            <w:pPr>
              <w:pStyle w:val="ab"/>
            </w:pPr>
            <w:r w:rsidRPr="009679A9">
              <w:t>Числовые выра</w:t>
            </w:r>
            <w:r w:rsidRPr="009679A9">
              <w:softHyphen/>
              <w:t xml:space="preserve">жения. Порядок </w:t>
            </w:r>
            <w:r w:rsidRPr="009679A9">
              <w:rPr>
                <w:spacing w:val="-1"/>
              </w:rPr>
              <w:t>выполнения дей</w:t>
            </w:r>
            <w:r w:rsidRPr="009679A9">
              <w:rPr>
                <w:spacing w:val="-1"/>
              </w:rPr>
              <w:softHyphen/>
            </w:r>
            <w:r w:rsidRPr="009679A9">
              <w:t xml:space="preserve">ствий в числовых выражениях со скобками и без скобок. </w:t>
            </w:r>
          </w:p>
        </w:tc>
        <w:tc>
          <w:tcPr>
            <w:tcW w:w="1134" w:type="dxa"/>
          </w:tcPr>
          <w:p w:rsidR="000F30E0" w:rsidRPr="000F30E0" w:rsidRDefault="000F30E0" w:rsidP="0009577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6-7</w:t>
            </w:r>
          </w:p>
        </w:tc>
        <w:tc>
          <w:tcPr>
            <w:tcW w:w="2268" w:type="dxa"/>
          </w:tcPr>
          <w:p w:rsidR="000F30E0" w:rsidRPr="00A715F8" w:rsidRDefault="000F30E0" w:rsidP="0009577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Правило с.6,</w:t>
            </w:r>
          </w:p>
          <w:p w:rsidR="000F30E0" w:rsidRPr="00A715F8" w:rsidRDefault="000F30E0" w:rsidP="0009577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11, 15, 22 (устно)</w:t>
            </w:r>
          </w:p>
          <w:p w:rsidR="000F30E0" w:rsidRPr="00A715F8" w:rsidRDefault="000F30E0" w:rsidP="0009577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№12,13,17,21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0F30E0" w:rsidRPr="009679A9" w:rsidTr="00E20517">
        <w:tc>
          <w:tcPr>
            <w:tcW w:w="674" w:type="dxa"/>
          </w:tcPr>
          <w:p w:rsidR="000F30E0" w:rsidRPr="009679A9" w:rsidRDefault="000F30E0" w:rsidP="00671784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0F30E0" w:rsidRPr="009679A9" w:rsidRDefault="000F30E0" w:rsidP="0009577E">
            <w:pPr>
              <w:jc w:val="center"/>
            </w:pPr>
          </w:p>
        </w:tc>
        <w:tc>
          <w:tcPr>
            <w:tcW w:w="4678" w:type="dxa"/>
          </w:tcPr>
          <w:p w:rsidR="000F30E0" w:rsidRPr="009679A9" w:rsidRDefault="000F30E0" w:rsidP="00A71EB7">
            <w:pPr>
              <w:pStyle w:val="ab"/>
            </w:pPr>
            <w:r w:rsidRPr="009679A9">
              <w:rPr>
                <w:spacing w:val="-1"/>
              </w:rPr>
              <w:t xml:space="preserve">Использование свойств арифметических действий для удобства вычислений. </w:t>
            </w:r>
          </w:p>
        </w:tc>
        <w:tc>
          <w:tcPr>
            <w:tcW w:w="1134" w:type="dxa"/>
          </w:tcPr>
          <w:p w:rsidR="000F30E0" w:rsidRPr="000F30E0" w:rsidRDefault="000F30E0" w:rsidP="0009577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0F30E0" w:rsidRPr="00A715F8" w:rsidRDefault="003240E0" w:rsidP="003240E0">
            <w:pPr>
              <w:rPr>
                <w:sz w:val="18"/>
                <w:szCs w:val="18"/>
              </w:rPr>
            </w:pPr>
            <w:r w:rsidRPr="003240E0">
              <w:rPr>
                <w:sz w:val="18"/>
                <w:szCs w:val="18"/>
              </w:rPr>
              <w:t>Выполнить работу по заданию учителя</w:t>
            </w:r>
            <w:r>
              <w:rPr>
                <w:sz w:val="18"/>
                <w:szCs w:val="18"/>
              </w:rPr>
              <w:t>.</w:t>
            </w:r>
          </w:p>
        </w:tc>
      </w:tr>
      <w:tr w:rsidR="000F30E0" w:rsidRPr="009679A9" w:rsidTr="00E20517">
        <w:tc>
          <w:tcPr>
            <w:tcW w:w="674" w:type="dxa"/>
          </w:tcPr>
          <w:p w:rsidR="000F30E0" w:rsidRPr="009679A9" w:rsidRDefault="000F30E0" w:rsidP="00671784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0F30E0" w:rsidRPr="009679A9" w:rsidRDefault="000F30E0" w:rsidP="0009577E">
            <w:pPr>
              <w:jc w:val="center"/>
            </w:pPr>
          </w:p>
        </w:tc>
        <w:tc>
          <w:tcPr>
            <w:tcW w:w="4678" w:type="dxa"/>
          </w:tcPr>
          <w:p w:rsidR="000F30E0" w:rsidRPr="009679A9" w:rsidRDefault="000F30E0" w:rsidP="0009577E">
            <w:pPr>
              <w:pStyle w:val="ab"/>
            </w:pPr>
            <w:r w:rsidRPr="009679A9">
              <w:rPr>
                <w:spacing w:val="-1"/>
              </w:rPr>
              <w:t>Алгоритм письменного вычитания трехзначных чисел.</w:t>
            </w:r>
          </w:p>
        </w:tc>
        <w:tc>
          <w:tcPr>
            <w:tcW w:w="1134" w:type="dxa"/>
          </w:tcPr>
          <w:p w:rsidR="000F30E0" w:rsidRPr="000F30E0" w:rsidRDefault="000F30E0" w:rsidP="0009577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0F30E0" w:rsidRPr="00A715F8" w:rsidRDefault="000F30E0" w:rsidP="0009577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 xml:space="preserve">Правило с.9, </w:t>
            </w:r>
          </w:p>
          <w:p w:rsidR="000F30E0" w:rsidRPr="00A715F8" w:rsidRDefault="000F30E0" w:rsidP="0009577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№33,36 (устно), №29,30,32,34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0F30E0" w:rsidRPr="009679A9" w:rsidTr="00E20517">
        <w:tc>
          <w:tcPr>
            <w:tcW w:w="674" w:type="dxa"/>
          </w:tcPr>
          <w:p w:rsidR="000F30E0" w:rsidRPr="009679A9" w:rsidRDefault="000F30E0" w:rsidP="00671784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0F30E0" w:rsidRPr="009679A9" w:rsidRDefault="000F30E0" w:rsidP="0009577E">
            <w:pPr>
              <w:jc w:val="center"/>
            </w:pPr>
          </w:p>
        </w:tc>
        <w:tc>
          <w:tcPr>
            <w:tcW w:w="4678" w:type="dxa"/>
          </w:tcPr>
          <w:p w:rsidR="000F30E0" w:rsidRPr="009679A9" w:rsidRDefault="000F30E0" w:rsidP="0009577E">
            <w:pPr>
              <w:pStyle w:val="ab"/>
            </w:pPr>
            <w:r w:rsidRPr="009679A9">
              <w:rPr>
                <w:spacing w:val="-1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1134" w:type="dxa"/>
          </w:tcPr>
          <w:p w:rsidR="000F30E0" w:rsidRPr="000F30E0" w:rsidRDefault="000F30E0" w:rsidP="0009577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0F30E0" w:rsidRPr="00A715F8" w:rsidRDefault="000F30E0" w:rsidP="00267663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Правило с.</w:t>
            </w:r>
            <w:r>
              <w:rPr>
                <w:sz w:val="18"/>
                <w:szCs w:val="18"/>
              </w:rPr>
              <w:t>10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0F30E0" w:rsidRPr="00A715F8" w:rsidRDefault="000F30E0" w:rsidP="00A71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№39,41</w:t>
            </w:r>
            <w:r w:rsidRPr="00A715F8">
              <w:rPr>
                <w:sz w:val="18"/>
                <w:szCs w:val="18"/>
              </w:rPr>
              <w:t xml:space="preserve"> (устно)</w:t>
            </w:r>
            <w:r>
              <w:rPr>
                <w:sz w:val="18"/>
                <w:szCs w:val="18"/>
              </w:rPr>
              <w:t>, №38,40,42,43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0F30E0" w:rsidRPr="009679A9" w:rsidTr="00E20517">
        <w:tc>
          <w:tcPr>
            <w:tcW w:w="674" w:type="dxa"/>
          </w:tcPr>
          <w:p w:rsidR="000F30E0" w:rsidRPr="009679A9" w:rsidRDefault="000F30E0" w:rsidP="00671784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0F30E0" w:rsidRPr="009679A9" w:rsidRDefault="000F30E0" w:rsidP="0009577E">
            <w:pPr>
              <w:jc w:val="center"/>
            </w:pPr>
          </w:p>
        </w:tc>
        <w:tc>
          <w:tcPr>
            <w:tcW w:w="4678" w:type="dxa"/>
          </w:tcPr>
          <w:p w:rsidR="000F30E0" w:rsidRPr="009679A9" w:rsidRDefault="000F30E0" w:rsidP="0009577E">
            <w:pPr>
              <w:pStyle w:val="ab"/>
            </w:pPr>
            <w:r w:rsidRPr="009679A9">
              <w:rPr>
                <w:spacing w:val="-1"/>
              </w:rPr>
              <w:t>Алгоритм письменного деления трехзначных чи</w:t>
            </w:r>
            <w:r w:rsidRPr="009679A9">
              <w:t xml:space="preserve">сел на однозначное вида 876:3; 864:4. </w:t>
            </w:r>
          </w:p>
        </w:tc>
        <w:tc>
          <w:tcPr>
            <w:tcW w:w="1134" w:type="dxa"/>
          </w:tcPr>
          <w:p w:rsidR="000F30E0" w:rsidRPr="000F30E0" w:rsidRDefault="003240E0" w:rsidP="0009577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0F30E0" w:rsidRPr="00A715F8" w:rsidRDefault="000F30E0" w:rsidP="00267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с.12</w:t>
            </w:r>
            <w:r w:rsidRPr="00A715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13,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0F30E0" w:rsidRPr="00A715F8" w:rsidRDefault="000F30E0" w:rsidP="00A71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№55,5</w:t>
            </w:r>
            <w:r w:rsidRPr="00A715F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,60,66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240E0" w:rsidRPr="009679A9" w:rsidTr="00E20517">
        <w:tc>
          <w:tcPr>
            <w:tcW w:w="674" w:type="dxa"/>
          </w:tcPr>
          <w:p w:rsidR="003240E0" w:rsidRPr="009679A9" w:rsidRDefault="003240E0" w:rsidP="00671784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240E0" w:rsidRPr="009679A9" w:rsidRDefault="003240E0" w:rsidP="0009577E">
            <w:pPr>
              <w:jc w:val="center"/>
            </w:pPr>
          </w:p>
        </w:tc>
        <w:tc>
          <w:tcPr>
            <w:tcW w:w="4678" w:type="dxa"/>
          </w:tcPr>
          <w:p w:rsidR="003240E0" w:rsidRPr="009679A9" w:rsidRDefault="003240E0" w:rsidP="0009577E">
            <w:pPr>
              <w:pStyle w:val="ab"/>
              <w:rPr>
                <w:spacing w:val="-1"/>
              </w:rPr>
            </w:pPr>
            <w:r w:rsidRPr="009679A9">
              <w:rPr>
                <w:spacing w:val="-1"/>
              </w:rPr>
              <w:t>Алгоритм письменного деления трехзначных чи</w:t>
            </w:r>
            <w:r w:rsidRPr="009679A9">
              <w:t>сел на однозначное вида 876:3; 864:4.</w:t>
            </w:r>
          </w:p>
        </w:tc>
        <w:tc>
          <w:tcPr>
            <w:tcW w:w="1134" w:type="dxa"/>
          </w:tcPr>
          <w:p w:rsidR="003240E0" w:rsidRPr="000F30E0" w:rsidRDefault="003240E0" w:rsidP="0009577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3240E0" w:rsidRDefault="003240E0" w:rsidP="00267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с. 13 № 62, 64</w:t>
            </w:r>
          </w:p>
        </w:tc>
      </w:tr>
      <w:tr w:rsidR="000F30E0" w:rsidRPr="009679A9" w:rsidTr="00E20517">
        <w:tc>
          <w:tcPr>
            <w:tcW w:w="674" w:type="dxa"/>
          </w:tcPr>
          <w:p w:rsidR="000F30E0" w:rsidRPr="009679A9" w:rsidRDefault="000F30E0" w:rsidP="00671784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0F30E0" w:rsidRPr="009679A9" w:rsidRDefault="000F30E0" w:rsidP="0009577E">
            <w:pPr>
              <w:jc w:val="center"/>
            </w:pPr>
          </w:p>
        </w:tc>
        <w:tc>
          <w:tcPr>
            <w:tcW w:w="4678" w:type="dxa"/>
          </w:tcPr>
          <w:p w:rsidR="000F30E0" w:rsidRPr="009679A9" w:rsidRDefault="000F30E0" w:rsidP="0009577E">
            <w:pPr>
              <w:pStyle w:val="ab"/>
            </w:pPr>
            <w:r w:rsidRPr="009679A9">
              <w:rPr>
                <w:spacing w:val="-1"/>
              </w:rPr>
              <w:t>Алгоритм письменного деления трехзначных чи</w:t>
            </w:r>
            <w:r w:rsidRPr="009679A9">
              <w:t>сел на однозначное вида 825:3;285:3;128:4.</w:t>
            </w:r>
          </w:p>
        </w:tc>
        <w:tc>
          <w:tcPr>
            <w:tcW w:w="1134" w:type="dxa"/>
          </w:tcPr>
          <w:p w:rsidR="000F30E0" w:rsidRPr="000F30E0" w:rsidRDefault="000F30E0" w:rsidP="0009577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0F30E0" w:rsidRPr="00A715F8" w:rsidRDefault="000F30E0" w:rsidP="00267663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 xml:space="preserve">Правило </w:t>
            </w:r>
            <w:r>
              <w:rPr>
                <w:sz w:val="18"/>
                <w:szCs w:val="18"/>
              </w:rPr>
              <w:t>с.14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0F30E0" w:rsidRPr="00A715F8" w:rsidRDefault="000F30E0" w:rsidP="00A715F8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69-72 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CA32F8" w:rsidRDefault="006C539F" w:rsidP="006C539F">
            <w:pPr>
              <w:rPr>
                <w:rFonts w:eastAsiaTheme="minorHAnsi"/>
                <w:spacing w:val="-1"/>
                <w:lang w:eastAsia="en-US"/>
              </w:rPr>
            </w:pPr>
            <w:r w:rsidRPr="00CA32F8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Алгоритм письменного деления трехзначных чи</w:t>
            </w: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сел на однозначное вида 825:3;285:3;128:4.</w:t>
            </w:r>
          </w:p>
        </w:tc>
        <w:tc>
          <w:tcPr>
            <w:tcW w:w="1134" w:type="dxa"/>
          </w:tcPr>
          <w:p w:rsidR="006C539F" w:rsidRPr="00CA32F8" w:rsidRDefault="006C539F" w:rsidP="006C539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</w:tcPr>
          <w:p w:rsidR="006C539F" w:rsidRPr="00CA32F8" w:rsidRDefault="006C539F" w:rsidP="006C5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 № 63, 65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rPr>
                <w:spacing w:val="-1"/>
              </w:rPr>
              <w:t xml:space="preserve">Алгоритм письменного деления </w:t>
            </w:r>
            <w:r w:rsidRPr="009679A9">
              <w:rPr>
                <w:spacing w:val="-1"/>
              </w:rPr>
              <w:lastRenderedPageBreak/>
              <w:t>трехзначных чи</w:t>
            </w:r>
            <w:r w:rsidRPr="009679A9">
              <w:t>сел на однозначное вида 324:3;806:2.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 xml:space="preserve">Правило </w:t>
            </w:r>
            <w:r>
              <w:rPr>
                <w:sz w:val="18"/>
                <w:szCs w:val="18"/>
              </w:rPr>
              <w:t>с.15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74-76,78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  <w:rPr>
                <w:spacing w:val="-1"/>
              </w:rPr>
            </w:pPr>
            <w:r w:rsidRPr="009679A9">
              <w:rPr>
                <w:spacing w:val="-1"/>
              </w:rPr>
              <w:t>Алгоритм письменного деления трехзначных чи</w:t>
            </w:r>
            <w:r w:rsidRPr="009679A9">
              <w:t>сел на однозначное вида 324:3;806:2.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с. 15 № 74, 75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 xml:space="preserve">Знакомство со столбчатыми диаграммами, составление столбчатых диаграмм. 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16-19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с.16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№82,83</w:t>
            </w:r>
            <w:r w:rsidRPr="00A715F8">
              <w:rPr>
                <w:sz w:val="18"/>
                <w:szCs w:val="18"/>
              </w:rPr>
              <w:t xml:space="preserve"> (устно), №</w:t>
            </w:r>
            <w:r>
              <w:rPr>
                <w:sz w:val="18"/>
                <w:szCs w:val="18"/>
              </w:rPr>
              <w:t>5,6 с.18,14 с.19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18-20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№7,10,12 с.19-20 </w:t>
            </w: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>.)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18-20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19 № 1, 12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6C539F" w:rsidRPr="009679A9" w:rsidTr="00E20517">
        <w:tc>
          <w:tcPr>
            <w:tcW w:w="9464" w:type="dxa"/>
            <w:gridSpan w:val="5"/>
          </w:tcPr>
          <w:p w:rsidR="006C539F" w:rsidRPr="009679A9" w:rsidRDefault="006C539F" w:rsidP="006C539F">
            <w:pPr>
              <w:pStyle w:val="ab"/>
              <w:jc w:val="center"/>
              <w:rPr>
                <w:b/>
                <w:bCs/>
              </w:rPr>
            </w:pPr>
            <w:r w:rsidRPr="009679A9">
              <w:rPr>
                <w:b/>
                <w:bCs/>
              </w:rPr>
              <w:t>Числа, которые больше 1000.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1. Нумерация (11</w:t>
            </w:r>
            <w:r w:rsidRPr="009679A9">
              <w:rPr>
                <w:b/>
                <w:bCs/>
                <w:i/>
                <w:iCs/>
              </w:rPr>
              <w:t>ч.)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 xml:space="preserve">Нумерация. Новая счетная единица - тысяча. 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2-23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с.22,24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№84-86 </w:t>
            </w:r>
            <w:r w:rsidRPr="00A715F8">
              <w:rPr>
                <w:sz w:val="18"/>
                <w:szCs w:val="18"/>
              </w:rPr>
              <w:t xml:space="preserve">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89,96,88,98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Классы и разряды. Образование многозначных чисел.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с. 24 № 96, 98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Запись и чтение чисел от 1 до  1 000 000. Представление числа в виде суммы разрядных слагаемых.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25-26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с.25,26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№100,101,105,107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102,103,108,113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 xml:space="preserve">Сравнение многозначных чисел. 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с.27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№117-120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121-123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  <w:ind w:left="-57" w:right="-138"/>
            </w:pPr>
            <w:r w:rsidRPr="009679A9">
              <w:t>Увеличение и</w:t>
            </w:r>
            <w:r w:rsidRPr="009679A9">
              <w:rPr>
                <w:spacing w:val="-2"/>
              </w:rPr>
              <w:t xml:space="preserve"> уменьшение чис</w:t>
            </w:r>
            <w:r w:rsidRPr="009679A9">
              <w:t>ла в 10, 100, 1000 раз.  Выделение в числе об</w:t>
            </w:r>
            <w:r w:rsidRPr="009679A9">
              <w:rPr>
                <w:spacing w:val="-2"/>
              </w:rPr>
              <w:t xml:space="preserve">щего количества </w:t>
            </w:r>
            <w:r w:rsidRPr="009679A9">
              <w:t>единиц любого разряда.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28-29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с.28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№125,127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126,128,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  <w:ind w:left="-57" w:right="-138"/>
            </w:pPr>
            <w:r w:rsidRPr="009679A9">
              <w:t>Увеличение и</w:t>
            </w:r>
            <w:r w:rsidRPr="009679A9">
              <w:rPr>
                <w:spacing w:val="-2"/>
              </w:rPr>
              <w:t xml:space="preserve"> уменьшение чис</w:t>
            </w:r>
            <w:r w:rsidRPr="009679A9">
              <w:t xml:space="preserve">ла в 10, 100, 1000 раз.  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28-29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с.29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№134,136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135,138,140,141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rPr>
                <w:spacing w:val="-2"/>
              </w:rPr>
              <w:t xml:space="preserve">Класс миллионов и класс миллиардов. 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с.30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№144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145-147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  <w:rPr>
                <w:i/>
              </w:rPr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34-35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№1-4 </w:t>
            </w:r>
            <w:r w:rsidRPr="00A715F8">
              <w:rPr>
                <w:sz w:val="18"/>
                <w:szCs w:val="18"/>
              </w:rPr>
              <w:t xml:space="preserve">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7-10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  <w:rPr>
                <w:i/>
              </w:rPr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34-35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12-17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6C539F" w:rsidRDefault="006C539F" w:rsidP="006C539F">
            <w:pPr>
              <w:pStyle w:val="ab"/>
              <w:rPr>
                <w:b/>
                <w:i/>
              </w:rPr>
            </w:pPr>
            <w:r w:rsidRPr="006C539F">
              <w:rPr>
                <w:b/>
                <w:i/>
              </w:rPr>
              <w:t>Домашняя проверочная работа № 1.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работу по заданию учителя.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>
              <w:t>Работа над ошибками.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6C539F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6C539F" w:rsidRPr="009679A9" w:rsidTr="00E20517">
        <w:tc>
          <w:tcPr>
            <w:tcW w:w="9464" w:type="dxa"/>
            <w:gridSpan w:val="5"/>
          </w:tcPr>
          <w:p w:rsidR="006C539F" w:rsidRDefault="0044431B" w:rsidP="006C53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2. Величины (12</w:t>
            </w:r>
            <w:r w:rsidR="006C539F" w:rsidRPr="009679A9">
              <w:rPr>
                <w:b/>
                <w:bCs/>
                <w:i/>
                <w:iCs/>
              </w:rPr>
              <w:t>ч.)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 xml:space="preserve">Единица длины – километр. Таблица единиц длины. 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6-37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№148-151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152,154,162,163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Соотношения между единицами измерения однородных величин.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38 № 162, 163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Единицы площади: квадратный километр, квадратный миллиметр. Соотношение между единицами площади. Упорядочение величин.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с.39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170,172,181,182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Единицы площади: квадратный километр, квадратный миллиметр. Соотношение между единицами площади. Упорядочение величин.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41 № 182, 183</w:t>
            </w:r>
          </w:p>
        </w:tc>
      </w:tr>
      <w:tr w:rsidR="006C539F" w:rsidRPr="009679A9" w:rsidTr="00E20517">
        <w:trPr>
          <w:trHeight w:val="291"/>
        </w:trPr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Решение задач. Представление текса задачи с помощью таблицы.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с.189,190 </w:t>
            </w:r>
            <w:r w:rsidRPr="00A715F8">
              <w:rPr>
                <w:sz w:val="18"/>
                <w:szCs w:val="18"/>
              </w:rPr>
              <w:t xml:space="preserve">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185,186,190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 xml:space="preserve">Палетка. Определение площади с </w:t>
            </w:r>
            <w:r w:rsidRPr="009679A9">
              <w:lastRenderedPageBreak/>
              <w:t xml:space="preserve">помощью палетки. 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lastRenderedPageBreak/>
              <w:t>43-44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с.43 </w:t>
            </w:r>
            <w:r w:rsidRPr="00A715F8">
              <w:rPr>
                <w:sz w:val="18"/>
                <w:szCs w:val="18"/>
              </w:rPr>
              <w:t xml:space="preserve">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193-195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Единицы массы: грамм, килограмм, центнер, тонна. Соотношение между единицами массы.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45-46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с.45,46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№201-203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204-206,214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Единицы времени: год, месяц, неделя, сутки. Соотношение между единицами времени.  Задачи на время (начало, конец продолжительность события).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47-48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с.47,48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№217-220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221,222,228,238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Соотношение между единицами времени.  Задачи на время (начало, конец продолжительность события).</w:t>
            </w:r>
          </w:p>
        </w:tc>
        <w:tc>
          <w:tcPr>
            <w:tcW w:w="1134" w:type="dxa"/>
          </w:tcPr>
          <w:p w:rsidR="006C539F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с. 49 № 236, 237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Единица времени – секунда.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50-52</w:t>
            </w:r>
          </w:p>
        </w:tc>
        <w:tc>
          <w:tcPr>
            <w:tcW w:w="2268" w:type="dxa"/>
          </w:tcPr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с.50-52</w:t>
            </w:r>
            <w:r w:rsidRPr="00A715F8">
              <w:rPr>
                <w:sz w:val="18"/>
                <w:szCs w:val="18"/>
              </w:rPr>
              <w:t xml:space="preserve">, </w:t>
            </w:r>
          </w:p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№240,247,254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243-245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53-55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№1-4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256-258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53-55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55 № 24, 25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A71EB7" w:rsidRPr="009679A9" w:rsidTr="00E20517">
        <w:tc>
          <w:tcPr>
            <w:tcW w:w="674" w:type="dxa"/>
          </w:tcPr>
          <w:p w:rsidR="00A71EB7" w:rsidRPr="009679A9" w:rsidRDefault="00A71EB7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A71EB7" w:rsidRPr="009679A9" w:rsidRDefault="00A71EB7" w:rsidP="006C539F">
            <w:pPr>
              <w:jc w:val="center"/>
            </w:pPr>
          </w:p>
        </w:tc>
        <w:tc>
          <w:tcPr>
            <w:tcW w:w="4678" w:type="dxa"/>
          </w:tcPr>
          <w:p w:rsidR="00A71EB7" w:rsidRPr="009679A9" w:rsidRDefault="00A71EB7" w:rsidP="006C539F">
            <w:pPr>
              <w:pStyle w:val="ab"/>
            </w:pPr>
            <w:r>
              <w:rPr>
                <w:b/>
                <w:i/>
              </w:rPr>
              <w:t>Д</w:t>
            </w:r>
            <w:r w:rsidRPr="009A61CF">
              <w:rPr>
                <w:b/>
                <w:i/>
              </w:rPr>
              <w:t xml:space="preserve">омашняя проверочная работа </w:t>
            </w:r>
            <w:r w:rsidRPr="009679A9">
              <w:rPr>
                <w:b/>
                <w:i/>
              </w:rPr>
              <w:t xml:space="preserve">за </w:t>
            </w:r>
            <w:r w:rsidRPr="009679A9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четверть</w:t>
            </w:r>
            <w:r w:rsidRPr="009679A9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A71EB7" w:rsidRDefault="00A71EB7" w:rsidP="006C539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71EB7" w:rsidRDefault="00A71EB7" w:rsidP="006C539F">
            <w:pPr>
              <w:jc w:val="center"/>
              <w:rPr>
                <w:sz w:val="18"/>
                <w:szCs w:val="18"/>
              </w:rPr>
            </w:pPr>
            <w:r w:rsidRPr="00267663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A71EB7" w:rsidRPr="009679A9" w:rsidTr="00E20517">
        <w:tc>
          <w:tcPr>
            <w:tcW w:w="674" w:type="dxa"/>
          </w:tcPr>
          <w:p w:rsidR="00A71EB7" w:rsidRPr="009679A9" w:rsidRDefault="00A71EB7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A71EB7" w:rsidRPr="009679A9" w:rsidRDefault="00A71EB7" w:rsidP="006C539F">
            <w:pPr>
              <w:jc w:val="center"/>
            </w:pPr>
          </w:p>
        </w:tc>
        <w:tc>
          <w:tcPr>
            <w:tcW w:w="4678" w:type="dxa"/>
          </w:tcPr>
          <w:p w:rsidR="00A71EB7" w:rsidRDefault="00A71EB7" w:rsidP="006C539F">
            <w:pPr>
              <w:pStyle w:val="ab"/>
              <w:rPr>
                <w:b/>
                <w:i/>
              </w:rPr>
            </w:pPr>
            <w:r w:rsidRPr="009679A9">
              <w:t>Работа над ошибками.</w:t>
            </w:r>
          </w:p>
        </w:tc>
        <w:tc>
          <w:tcPr>
            <w:tcW w:w="1134" w:type="dxa"/>
          </w:tcPr>
          <w:p w:rsidR="00A71EB7" w:rsidRDefault="00A71EB7" w:rsidP="006C539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71EB7" w:rsidRPr="00267663" w:rsidRDefault="00A71EB7" w:rsidP="006C539F">
            <w:pPr>
              <w:jc w:val="center"/>
              <w:rPr>
                <w:sz w:val="18"/>
                <w:szCs w:val="18"/>
              </w:rPr>
            </w:pPr>
            <w:r w:rsidRPr="00267663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6C539F" w:rsidRPr="009679A9" w:rsidTr="00E20517">
        <w:tc>
          <w:tcPr>
            <w:tcW w:w="9464" w:type="dxa"/>
            <w:gridSpan w:val="5"/>
          </w:tcPr>
          <w:p w:rsidR="006C539F" w:rsidRDefault="0044431B" w:rsidP="006C53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3. Сложение и вычитание (14</w:t>
            </w:r>
            <w:r w:rsidR="006C539F" w:rsidRPr="009679A9">
              <w:rPr>
                <w:b/>
                <w:bCs/>
                <w:i/>
                <w:iCs/>
              </w:rPr>
              <w:t>ч)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Алгоритмы  устного и письменного сложения и вычитания многозначных чисел.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№260,261,266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262-264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6C539F" w:rsidRPr="009679A9" w:rsidTr="00E20517">
        <w:tc>
          <w:tcPr>
            <w:tcW w:w="674" w:type="dxa"/>
          </w:tcPr>
          <w:p w:rsidR="006C539F" w:rsidRPr="009679A9" w:rsidRDefault="006C539F" w:rsidP="006C539F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6C539F" w:rsidRPr="009679A9" w:rsidRDefault="006C539F" w:rsidP="006C539F">
            <w:pPr>
              <w:jc w:val="center"/>
            </w:pPr>
          </w:p>
        </w:tc>
        <w:tc>
          <w:tcPr>
            <w:tcW w:w="4678" w:type="dxa"/>
          </w:tcPr>
          <w:p w:rsidR="006C539F" w:rsidRPr="009679A9" w:rsidRDefault="006C539F" w:rsidP="006C539F">
            <w:pPr>
              <w:pStyle w:val="ab"/>
            </w:pPr>
            <w:r w:rsidRPr="009679A9">
              <w:t>Приемы письменного вычитания вида 600-26;1000-124;30007-648.</w:t>
            </w:r>
          </w:p>
        </w:tc>
        <w:tc>
          <w:tcPr>
            <w:tcW w:w="1134" w:type="dxa"/>
          </w:tcPr>
          <w:p w:rsidR="006C539F" w:rsidRPr="000F30E0" w:rsidRDefault="006C539F" w:rsidP="006C539F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:rsidR="006C539F" w:rsidRDefault="006C539F" w:rsidP="006C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№276,269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6C539F" w:rsidRPr="00A715F8" w:rsidRDefault="006C539F" w:rsidP="006C539F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267,270,271 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44431B" w:rsidRPr="009679A9" w:rsidTr="00E20517">
        <w:tc>
          <w:tcPr>
            <w:tcW w:w="674" w:type="dxa"/>
          </w:tcPr>
          <w:p w:rsidR="0044431B" w:rsidRPr="009679A9" w:rsidRDefault="0044431B" w:rsidP="0044431B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44431B" w:rsidRPr="009679A9" w:rsidRDefault="0044431B" w:rsidP="0044431B">
            <w:pPr>
              <w:jc w:val="center"/>
            </w:pPr>
          </w:p>
        </w:tc>
        <w:tc>
          <w:tcPr>
            <w:tcW w:w="4678" w:type="dxa"/>
          </w:tcPr>
          <w:p w:rsidR="0044431B" w:rsidRPr="00CA32F8" w:rsidRDefault="0044431B" w:rsidP="0044431B">
            <w:pPr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Приемы письменного вычитания вида 600-26;1000-124;30007-648.</w:t>
            </w:r>
          </w:p>
        </w:tc>
        <w:tc>
          <w:tcPr>
            <w:tcW w:w="1134" w:type="dxa"/>
          </w:tcPr>
          <w:p w:rsidR="0044431B" w:rsidRPr="00CA32F8" w:rsidRDefault="0044431B" w:rsidP="0044431B">
            <w:pPr>
              <w:jc w:val="center"/>
              <w:rPr>
                <w:rFonts w:eastAsiaTheme="minorHAnsi"/>
                <w:lang w:eastAsia="en-US"/>
              </w:rPr>
            </w:pPr>
            <w:r w:rsidRPr="00CA32F8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268" w:type="dxa"/>
          </w:tcPr>
          <w:p w:rsidR="0044431B" w:rsidRPr="00CA32F8" w:rsidRDefault="0044431B" w:rsidP="0044431B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 xml:space="preserve">с.61 </w:t>
            </w:r>
          </w:p>
          <w:p w:rsidR="0044431B" w:rsidRPr="00CA32F8" w:rsidRDefault="0044431B" w:rsidP="0044431B">
            <w:pPr>
              <w:jc w:val="center"/>
              <w:rPr>
                <w:sz w:val="20"/>
                <w:szCs w:val="20"/>
              </w:rPr>
            </w:pPr>
            <w:r w:rsidRPr="00CA32F8">
              <w:rPr>
                <w:sz w:val="20"/>
                <w:szCs w:val="20"/>
              </w:rPr>
              <w:t>№ 273, 274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уравнений вида  х+15=68:2, х-34=48:3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62-63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№276,283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277,279,285,286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Задачи, содержащие долю числа (половина, треть, четверть и т.п.). Задачи на нахождение доли числа.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с.64,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291,293,294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Задачи  на нахождение целого числа по его доле.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F30E0">
              <w:rPr>
                <w:iCs/>
                <w:sz w:val="22"/>
                <w:szCs w:val="22"/>
              </w:rPr>
              <w:t>65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№296,298</w:t>
            </w:r>
            <w:r w:rsidRPr="00A715F8">
              <w:rPr>
                <w:sz w:val="18"/>
                <w:szCs w:val="18"/>
              </w:rPr>
              <w:t xml:space="preserve">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299,301,303,304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A71EB7" w:rsidRPr="009679A9" w:rsidTr="00E20517">
        <w:tc>
          <w:tcPr>
            <w:tcW w:w="674" w:type="dxa"/>
          </w:tcPr>
          <w:p w:rsidR="00A71EB7" w:rsidRPr="009679A9" w:rsidRDefault="00A71EB7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A71EB7" w:rsidRPr="009679A9" w:rsidRDefault="00A71EB7" w:rsidP="003A71BE">
            <w:pPr>
              <w:jc w:val="center"/>
            </w:pPr>
          </w:p>
        </w:tc>
        <w:tc>
          <w:tcPr>
            <w:tcW w:w="4678" w:type="dxa"/>
          </w:tcPr>
          <w:p w:rsidR="00A71EB7" w:rsidRPr="00A71EB7" w:rsidRDefault="00A71EB7" w:rsidP="003A71BE">
            <w:pPr>
              <w:pStyle w:val="ab"/>
              <w:ind w:left="-57" w:right="-138"/>
              <w:rPr>
                <w:i/>
              </w:rPr>
            </w:pPr>
            <w:r>
              <w:rPr>
                <w:b/>
                <w:i/>
              </w:rPr>
              <w:t>Проект «Доли»</w:t>
            </w:r>
          </w:p>
        </w:tc>
        <w:tc>
          <w:tcPr>
            <w:tcW w:w="1134" w:type="dxa"/>
          </w:tcPr>
          <w:p w:rsidR="00A71EB7" w:rsidRPr="000F30E0" w:rsidRDefault="00A71EB7" w:rsidP="003A71BE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71EB7" w:rsidRDefault="00A71EB7" w:rsidP="003A71BE">
            <w:pPr>
              <w:jc w:val="center"/>
              <w:rPr>
                <w:sz w:val="18"/>
                <w:szCs w:val="18"/>
              </w:rPr>
            </w:pP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ind w:left="-57" w:right="-138"/>
            </w:pPr>
            <w:r w:rsidRPr="009679A9">
              <w:t>Решение задач. Планирование хода решения задачи.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66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№308,311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306,307,312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Сложение и вычитание значений величин.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с.67,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314,315,317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Сложение и вычитание значений величин.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68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№319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320,321,324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rPr>
          <w:trHeight w:val="569"/>
        </w:trPr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Задачи творческого  и поискового характера.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69-71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4,5,10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72-73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№14,15,17 с.72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18,19,25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1F5E9A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72-73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73 № 24,26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9464" w:type="dxa"/>
            <w:gridSpan w:val="5"/>
          </w:tcPr>
          <w:p w:rsidR="003A71BE" w:rsidRPr="009679A9" w:rsidRDefault="003A71BE" w:rsidP="003A71BE">
            <w:pPr>
              <w:pStyle w:val="ab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 Умножение и деление (100</w:t>
            </w:r>
            <w:r w:rsidRPr="009679A9">
              <w:rPr>
                <w:b/>
                <w:bCs/>
                <w:i/>
                <w:iCs/>
              </w:rPr>
              <w:t>ч)</w:t>
            </w:r>
          </w:p>
          <w:p w:rsidR="003A71BE" w:rsidRPr="009679A9" w:rsidRDefault="003A71BE" w:rsidP="003A71BE">
            <w:pPr>
              <w:pStyle w:val="ab"/>
              <w:jc w:val="center"/>
              <w:rPr>
                <w:b/>
                <w:i/>
                <w:iCs/>
              </w:rPr>
            </w:pPr>
            <w:r w:rsidRPr="009679A9">
              <w:rPr>
                <w:b/>
                <w:i/>
                <w:iCs/>
              </w:rPr>
              <w:t>4.1. Алгоритмы письменного умножения и деления многозначного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</w:rPr>
              <w:t xml:space="preserve"> числа на однозначное (23</w:t>
            </w:r>
            <w:r w:rsidRPr="009679A9">
              <w:rPr>
                <w:b/>
                <w:i/>
                <w:iCs/>
              </w:rPr>
              <w:t>ч).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умножения многозначного числа на однозначное.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76-77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с.76,77,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№326,327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331,333,334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Умножение на 0 и 1.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с.78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№340,347,349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341,343,348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умножения многозначного числа на однозначное:  380·9; 8400·7; 69000·4.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с.79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№355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350-352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Связь между умножением и делением. Нахождение неизвестного компонента умножения, деления.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80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с.80,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357-361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Прием устного деления на однозначное число.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81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с.81,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369,366,368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Алгоритм письменного деления многозначного числа на </w:t>
            </w:r>
            <w:proofErr w:type="gramStart"/>
            <w:r w:rsidRPr="009679A9">
              <w:t>однозначное</w:t>
            </w:r>
            <w:proofErr w:type="gramEnd"/>
            <w:r w:rsidRPr="009679A9">
              <w:t xml:space="preserve"> вида: 972:4; 7395:3. 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82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с.82,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372-373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1F5E9A">
              <w:t xml:space="preserve">Алгоритм письменного деления многозначного числа на </w:t>
            </w:r>
            <w:proofErr w:type="gramStart"/>
            <w:r w:rsidRPr="001F5E9A">
              <w:t>однозначное</w:t>
            </w:r>
            <w:proofErr w:type="gramEnd"/>
            <w:r w:rsidRPr="001F5E9A">
              <w:t xml:space="preserve"> вида: 972:4; 7395:3. 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№ 374, 375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i/>
                <w:highlight w:val="yellow"/>
              </w:rPr>
            </w:pPr>
            <w:r w:rsidRPr="009679A9">
              <w:t>Алгоритм письменного деления многозначного числа на однозначное вида: 456:8;6524:7. Задачи на увеличение и уменьшение числа в несколько раз (косвенная форма).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83-84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с.83,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№377,378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380,381,384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1F5E9A">
              <w:t>Алгоритм письменного деления многозначного числа на однозначное вида: 456:8;6524:7. Задачи на увеличение и уменьшение числа в несколько раз (косвенная форма).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83-84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№  381, 385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i/>
              </w:rPr>
            </w:pPr>
            <w:r w:rsidRPr="009679A9">
              <w:t xml:space="preserve">Алгоритм письменного деления многозначного числа на однозначное вида 1850:5;5648:8.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85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№388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389,393,391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i/>
              </w:rPr>
            </w:pPr>
            <w:r w:rsidRPr="009679A9">
              <w:t>Задачи, содержащие зависимость между величинами, характеризующие процессы купли-продажи (цена, количество, стоимость).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86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395,397,399,400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Алгоритм деления многозначного числа на однозначное вида: 6321:7.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с.87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404,408,406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1F5E9A">
              <w:t>Алгоритм деления многозначного числа на однозначное вида: 6321:7.</w:t>
            </w:r>
            <w:r>
              <w:t xml:space="preserve"> Промежуточная диагностическая работа.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работу по заданию учителя.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jc w:val="both"/>
              <w:rPr>
                <w:i/>
                <w:iCs/>
              </w:rPr>
            </w:pPr>
            <w:r w:rsidRPr="009679A9">
              <w:t>Составные задачи на деление суммы на число.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88-89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411,412,416 </w:t>
            </w: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№427,428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430,434,435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</w:t>
            </w:r>
            <w:r>
              <w:t>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91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3,4,18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1F5E9A">
              <w:t>Закрепление пройденного материала</w:t>
            </w:r>
            <w:r>
              <w:t>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20, 21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1F5E9A">
              <w:t>Закрепление пройденного материала</w:t>
            </w:r>
            <w:r>
              <w:t>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31, 32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1F5E9A">
              <w:t>Закрепление пройденного материала</w:t>
            </w:r>
            <w:r>
              <w:t>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41, 42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9A61CF">
              <w:rPr>
                <w:b/>
                <w:i/>
              </w:rPr>
              <w:t xml:space="preserve">омашняя проверочная работа </w:t>
            </w:r>
            <w:r w:rsidR="00A71EB7">
              <w:rPr>
                <w:b/>
                <w:i/>
              </w:rPr>
              <w:t xml:space="preserve">за </w:t>
            </w:r>
            <w:r w:rsidR="00A71EB7">
              <w:rPr>
                <w:b/>
                <w:i/>
                <w:lang w:val="en-US"/>
              </w:rPr>
              <w:t>II</w:t>
            </w:r>
            <w:r w:rsidR="00A71EB7">
              <w:rPr>
                <w:b/>
                <w:i/>
              </w:rPr>
              <w:t xml:space="preserve"> четверть</w:t>
            </w:r>
            <w:r w:rsidRPr="009679A9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</w:p>
        </w:tc>
        <w:tc>
          <w:tcPr>
            <w:tcW w:w="2268" w:type="dxa"/>
          </w:tcPr>
          <w:p w:rsidR="003A71BE" w:rsidRPr="00267663" w:rsidRDefault="003A71BE" w:rsidP="003A71BE">
            <w:pPr>
              <w:jc w:val="center"/>
              <w:rPr>
                <w:sz w:val="18"/>
                <w:szCs w:val="18"/>
              </w:rPr>
            </w:pPr>
            <w:r w:rsidRPr="00267663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Работа над ошибками.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</w:p>
        </w:tc>
        <w:tc>
          <w:tcPr>
            <w:tcW w:w="2268" w:type="dxa"/>
          </w:tcPr>
          <w:p w:rsidR="003A71BE" w:rsidRPr="00267663" w:rsidRDefault="003A71BE" w:rsidP="003A71BE">
            <w:pPr>
              <w:jc w:val="center"/>
              <w:rPr>
                <w:sz w:val="18"/>
                <w:szCs w:val="18"/>
              </w:rPr>
            </w:pPr>
            <w:r w:rsidRPr="00267663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45,47,49 с.95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rPr>
                <w:b/>
                <w:i/>
              </w:rPr>
              <w:t>Компле</w:t>
            </w:r>
            <w:r>
              <w:rPr>
                <w:b/>
                <w:i/>
              </w:rPr>
              <w:t>ксная  работа.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267663">
              <w:rPr>
                <w:sz w:val="18"/>
                <w:szCs w:val="18"/>
              </w:rPr>
              <w:t xml:space="preserve">Выполнить работу по </w:t>
            </w:r>
            <w:r w:rsidRPr="00267663">
              <w:rPr>
                <w:sz w:val="18"/>
                <w:szCs w:val="18"/>
              </w:rPr>
              <w:lastRenderedPageBreak/>
              <w:t>заданию учителя</w:t>
            </w:r>
          </w:p>
        </w:tc>
      </w:tr>
      <w:tr w:rsidR="003A71BE" w:rsidRPr="009679A9" w:rsidTr="00E20517">
        <w:tc>
          <w:tcPr>
            <w:tcW w:w="9464" w:type="dxa"/>
            <w:gridSpan w:val="5"/>
          </w:tcPr>
          <w:p w:rsidR="003A71BE" w:rsidRPr="00267663" w:rsidRDefault="003A71BE" w:rsidP="003A71BE">
            <w:pPr>
              <w:jc w:val="center"/>
              <w:rPr>
                <w:sz w:val="18"/>
                <w:szCs w:val="18"/>
              </w:rPr>
            </w:pPr>
            <w:r w:rsidRPr="009679A9">
              <w:rPr>
                <w:b/>
                <w:i/>
                <w:iCs/>
              </w:rPr>
              <w:lastRenderedPageBreak/>
              <w:t>4.2.Зависимость между величинами: скорость, время, расстояние (путь) (4ч).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Скорость, время, путь. Единицы времени (секунда, минута, час).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4-5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с.5,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8,9,10,11. </w:t>
            </w: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Задачи, содержащие зависимость между величинами, характеризующие процессы: движения (скорость, время, путь).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с.6,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№15, 16,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14, 18, 19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Задачи, содержащие зависимость между величинами, характеризующие процессы: движения (скорость, время, путь).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№21, 27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22, 24, 32, 33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Задачи, содержащие зависимость между величинами, характеризующие процессы: движения (скорость, время, путь).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8 № 32, 33 </w:t>
            </w:r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9464" w:type="dxa"/>
            <w:gridSpan w:val="5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 w:rsidRPr="009679A9">
              <w:rPr>
                <w:b/>
                <w:i/>
                <w:iCs/>
              </w:rPr>
              <w:t>4.3.Умножение на</w:t>
            </w:r>
            <w:r>
              <w:rPr>
                <w:b/>
                <w:i/>
                <w:iCs/>
              </w:rPr>
              <w:t xml:space="preserve"> числа, оканчивающиеся нулями.(12</w:t>
            </w:r>
            <w:r w:rsidRPr="009679A9">
              <w:rPr>
                <w:b/>
                <w:i/>
                <w:iCs/>
              </w:rPr>
              <w:t>ч).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Сочетательное свойство умножения.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с.12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№35, 36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37-39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Письменные приемы умножения вида: 243х20; 532х300.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13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№43,45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40,41,44,46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33383B">
              <w:t>Письменные приемы умножения вида: 243х20; 532х300.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№ 42, 43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 на одновременное встречное движение.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№52,53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47-51,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Письменные приемы умножения: 7600·40;  2540·300; 1720·60.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с.15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№57,58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54-56,60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 на одновременное движение в противоположных направлениях. Свойства умножения.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16-17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с.17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№62,63,66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61,66,67,71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 творческого и поискового характера. Закрепление пройденного материала</w:t>
            </w:r>
            <w:r w:rsidRPr="009679A9">
              <w:rPr>
                <w:i/>
              </w:rPr>
              <w:t xml:space="preserve">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18-19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заданий с.18-19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№5,6,9,12,13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33383B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16, 17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33383B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22-23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27, 28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33383B" w:rsidRDefault="003A71BE" w:rsidP="00A71EB7">
            <w:pPr>
              <w:pStyle w:val="ab"/>
              <w:rPr>
                <w:b/>
                <w:i/>
              </w:rPr>
            </w:pPr>
            <w:r>
              <w:rPr>
                <w:b/>
                <w:i/>
              </w:rPr>
              <w:t>Домашняя проверочная работа</w:t>
            </w:r>
            <w:r w:rsidR="00A71EB7">
              <w:rPr>
                <w:b/>
                <w:i/>
              </w:rPr>
              <w:t xml:space="preserve"> № 2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</w:p>
        </w:tc>
        <w:tc>
          <w:tcPr>
            <w:tcW w:w="2268" w:type="dxa"/>
          </w:tcPr>
          <w:p w:rsidR="003A71BE" w:rsidRPr="00267663" w:rsidRDefault="003A71BE" w:rsidP="003A71BE">
            <w:pPr>
              <w:jc w:val="center"/>
              <w:rPr>
                <w:sz w:val="18"/>
                <w:szCs w:val="18"/>
              </w:rPr>
            </w:pPr>
            <w:r w:rsidRPr="00267663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Работа над ошибками.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</w:p>
        </w:tc>
        <w:tc>
          <w:tcPr>
            <w:tcW w:w="2268" w:type="dxa"/>
          </w:tcPr>
          <w:p w:rsidR="003A71BE" w:rsidRPr="00267663" w:rsidRDefault="003A71BE" w:rsidP="003A71BE">
            <w:pPr>
              <w:jc w:val="center"/>
              <w:rPr>
                <w:sz w:val="18"/>
                <w:szCs w:val="18"/>
              </w:rPr>
            </w:pPr>
            <w:r w:rsidRPr="00267663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3A71BE" w:rsidRPr="009679A9" w:rsidTr="00E20517">
        <w:tc>
          <w:tcPr>
            <w:tcW w:w="9464" w:type="dxa"/>
            <w:gridSpan w:val="5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 w:rsidRPr="009679A9">
              <w:rPr>
                <w:b/>
                <w:i/>
                <w:iCs/>
              </w:rPr>
              <w:t>4.4.Деление на</w:t>
            </w:r>
            <w:r>
              <w:rPr>
                <w:b/>
                <w:i/>
                <w:iCs/>
              </w:rPr>
              <w:t xml:space="preserve"> числа, оканчивающиеся нулями (13</w:t>
            </w:r>
            <w:r w:rsidRPr="009679A9">
              <w:rPr>
                <w:b/>
                <w:i/>
                <w:iCs/>
              </w:rPr>
              <w:t>ч)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Деление числа на произведение.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с.25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№73,74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77,81,82,85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33383B">
              <w:t>Деление числа на произведение.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84, 85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Деление с остатком на 10,100,1000. Проверка правильности выполнения действия.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с.27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№88,91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90,94,97,100 </w:t>
            </w: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 на пропорциональное деление.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96, 99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Устные приемы деления для случаев вида:</w:t>
            </w:r>
            <w:r>
              <w:t xml:space="preserve"> </w:t>
            </w:r>
            <w:r w:rsidRPr="009679A9">
              <w:t>630:90; 5400:600. Деление с остатком.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с.29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№102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103-108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Письменные приемы деления для случаев </w:t>
            </w:r>
            <w:r w:rsidRPr="009679A9">
              <w:lastRenderedPageBreak/>
              <w:t>вида:3240:60;3570:90.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с.30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109-113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33383B">
              <w:t>Письменные приемы деления для случаев вида:3240:60;3570:90.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112, 114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31-32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 31,32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114,117,122,123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Решение задач на движение.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33-34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125,128,130,133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Закрепление пройденного материала.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35-37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№1,2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9,13,19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35-37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6,7,20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35-37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7,10,19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9464" w:type="dxa"/>
            <w:gridSpan w:val="5"/>
          </w:tcPr>
          <w:p w:rsidR="003A71BE" w:rsidRPr="009679A9" w:rsidRDefault="003A71BE" w:rsidP="003A71BE">
            <w:pPr>
              <w:pStyle w:val="ab"/>
              <w:jc w:val="center"/>
              <w:rPr>
                <w:b/>
                <w:i/>
                <w:iCs/>
              </w:rPr>
            </w:pPr>
            <w:r w:rsidRPr="009679A9">
              <w:rPr>
                <w:b/>
                <w:i/>
                <w:iCs/>
              </w:rPr>
              <w:t>4.5.</w:t>
            </w:r>
            <w:r>
              <w:rPr>
                <w:b/>
                <w:i/>
                <w:iCs/>
              </w:rPr>
              <w:t xml:space="preserve"> </w:t>
            </w:r>
            <w:r w:rsidRPr="009679A9">
              <w:rPr>
                <w:b/>
                <w:i/>
                <w:iCs/>
              </w:rPr>
              <w:t xml:space="preserve">Письменное умножение многозначного числа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 w:rsidRPr="009679A9">
              <w:rPr>
                <w:b/>
                <w:i/>
                <w:iCs/>
              </w:rPr>
              <w:t>на дв</w:t>
            </w:r>
            <w:r>
              <w:rPr>
                <w:b/>
                <w:i/>
                <w:iCs/>
              </w:rPr>
              <w:t>узначное и трёхзначное число (14</w:t>
            </w:r>
            <w:r w:rsidRPr="009679A9">
              <w:rPr>
                <w:b/>
                <w:i/>
                <w:iCs/>
              </w:rPr>
              <w:t>ч)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Использование свойств арифметических действий в вычислениях (распределительное свойство умножения относительно сложения).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42-43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с.42,43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№139,140,146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142,145,150,153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умножения  двузначного числа   на двузначное для случаев вида 46·73.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с.44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№156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157-160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умножения  двузначного числа   на двузначное для случаев вида 46·73.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161,162,167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 на нахождение неизвестного по двум разностям.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46-47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№169,170,171,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 на нахождение неизвестного по двум разностям.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46-47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175,180,177,179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rPr>
                <w:spacing w:val="-2"/>
              </w:rPr>
              <w:t>Алгоритм письменного умножения трехзначного числа на двузначное для случаев вида 769·24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с.48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182-184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умножения трехзначного числа на трехзначное для случаев вида327х406;614х280.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с.49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№185-189 </w:t>
            </w: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умножения трехзначного числа на трехзначное для случаев вида327х406;614х280.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с.50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192-195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Письменные приемы умножения трехзначного числа на трехзначное.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№200-202 (устно)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198-200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spacing w:val="-2"/>
              </w:rPr>
            </w:pPr>
            <w:r w:rsidRPr="009679A9">
              <w:rPr>
                <w:spacing w:val="-2"/>
              </w:rPr>
              <w:t xml:space="preserve">Закрепление пройденного материала </w:t>
            </w:r>
            <w:r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  <w:r w:rsidRPr="009679A9">
              <w:t>54-56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7,8,17,18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spacing w:val="-2"/>
              </w:rPr>
            </w:pPr>
            <w:r w:rsidRPr="0033383B">
              <w:rPr>
                <w:spacing w:val="-2"/>
              </w:rPr>
              <w:t>Закрепление пройденного материала</w:t>
            </w:r>
            <w:r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  <w:r>
              <w:t>54-56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18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6A79BC" w:rsidRDefault="003A71BE" w:rsidP="003A71BE">
            <w:pPr>
              <w:pStyle w:val="ab"/>
              <w:rPr>
                <w:b/>
                <w:i/>
                <w:spacing w:val="-2"/>
              </w:rPr>
            </w:pPr>
            <w:r w:rsidRPr="006A79BC">
              <w:rPr>
                <w:b/>
                <w:i/>
                <w:spacing w:val="-2"/>
              </w:rPr>
              <w:t>Домашняя проверочная работа №3</w:t>
            </w:r>
          </w:p>
        </w:tc>
        <w:tc>
          <w:tcPr>
            <w:tcW w:w="1134" w:type="dxa"/>
          </w:tcPr>
          <w:p w:rsidR="003A71BE" w:rsidRDefault="003A71BE" w:rsidP="003A71BE">
            <w:pPr>
              <w:pStyle w:val="ab"/>
              <w:jc w:val="center"/>
            </w:pP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работу по заданию учителя.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33383B" w:rsidRDefault="003A71BE" w:rsidP="003A71BE">
            <w:pPr>
              <w:pStyle w:val="ab"/>
              <w:rPr>
                <w:spacing w:val="-2"/>
              </w:rPr>
            </w:pPr>
            <w:r>
              <w:rPr>
                <w:spacing w:val="-2"/>
              </w:rPr>
              <w:t>Работа над ошибками.</w:t>
            </w:r>
          </w:p>
        </w:tc>
        <w:tc>
          <w:tcPr>
            <w:tcW w:w="1134" w:type="dxa"/>
          </w:tcPr>
          <w:p w:rsidR="003A71BE" w:rsidRDefault="003A71BE" w:rsidP="003A71BE">
            <w:pPr>
              <w:pStyle w:val="ab"/>
              <w:jc w:val="center"/>
            </w:pP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работу по заданию учителя.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spacing w:val="-2"/>
              </w:rPr>
            </w:pPr>
            <w:r w:rsidRPr="0033383B">
              <w:rPr>
                <w:spacing w:val="-2"/>
              </w:rPr>
              <w:t>Закрепление пройденного материала</w:t>
            </w:r>
            <w:r>
              <w:rPr>
                <w:spacing w:val="-2"/>
              </w:rPr>
              <w:t>.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  <w:r>
              <w:t>54-56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22, 25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9464" w:type="dxa"/>
            <w:gridSpan w:val="5"/>
          </w:tcPr>
          <w:p w:rsidR="003A71BE" w:rsidRPr="009679A9" w:rsidRDefault="003A71BE" w:rsidP="003A71BE">
            <w:pPr>
              <w:pStyle w:val="ab"/>
              <w:jc w:val="center"/>
              <w:rPr>
                <w:b/>
                <w:i/>
                <w:iCs/>
              </w:rPr>
            </w:pPr>
            <w:r w:rsidRPr="009679A9">
              <w:rPr>
                <w:b/>
                <w:i/>
                <w:iCs/>
              </w:rPr>
              <w:t>4.6.</w:t>
            </w:r>
            <w:r>
              <w:rPr>
                <w:b/>
                <w:i/>
                <w:iCs/>
              </w:rPr>
              <w:t xml:space="preserve"> </w:t>
            </w:r>
            <w:r w:rsidRPr="009679A9">
              <w:rPr>
                <w:b/>
                <w:i/>
                <w:iCs/>
              </w:rPr>
              <w:t xml:space="preserve">Письменное деление многозначного числа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9679A9">
              <w:rPr>
                <w:b/>
                <w:i/>
                <w:iCs/>
              </w:rPr>
              <w:t>на дв</w:t>
            </w:r>
            <w:r>
              <w:rPr>
                <w:b/>
                <w:i/>
                <w:iCs/>
              </w:rPr>
              <w:t>узначное и трёхзначное число (34</w:t>
            </w:r>
            <w:r w:rsidRPr="009679A9">
              <w:rPr>
                <w:b/>
                <w:i/>
                <w:iCs/>
              </w:rPr>
              <w:t>ч)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деления многозначного числа на двузначное для случаев вида 492:92. Деление с остатком.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57-58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206,207,211,214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деления многозначного числа на двузначное вида 828:36.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59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с.59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219-222,224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деления многозначного числа на двузначное вида 29736:56.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с.60,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226,227,228,230 </w:t>
            </w: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E20517">
              <w:t>Алгоритм письменного деления многозначного числа на двузначное вида 29736:56.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229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деления многозначного числа на двузначное вида 282:47.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 61</w:t>
            </w:r>
          </w:p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№235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232,234,233,237 </w:t>
            </w: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E20517">
              <w:t>Алгоритм письменного деления многозначного числа на двузначное вида 282:47.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234, 237 (2 ст.)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i/>
              </w:rPr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239,241,242,245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r w:rsidRPr="009679A9">
              <w:t>Задачи на нахождение неизвестного по двум разностям.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247,250,254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i/>
              </w:rPr>
            </w:pPr>
            <w:r w:rsidRPr="009679A9">
              <w:t>Решение задач на разностное сравнение. Приемы деления многозначного числа на двузначное.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64-65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с.65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256,257,265,267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i/>
              </w:rPr>
            </w:pPr>
            <w:r w:rsidRPr="009679A9">
              <w:rPr>
                <w:spacing w:val="-1"/>
              </w:rPr>
              <w:t xml:space="preserve">Решение задач. </w:t>
            </w: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66-67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270,272,271,274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67-71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3,6,21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67-71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11,22,23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9A61CF">
              <w:rPr>
                <w:b/>
                <w:i/>
              </w:rPr>
              <w:t xml:space="preserve">омашняя проверочная работа </w:t>
            </w:r>
            <w:r w:rsidR="00A71EB7">
              <w:rPr>
                <w:b/>
                <w:i/>
              </w:rPr>
              <w:t xml:space="preserve">за </w:t>
            </w:r>
            <w:r w:rsidR="00A71EB7">
              <w:rPr>
                <w:b/>
                <w:i/>
                <w:lang w:val="en-US"/>
              </w:rPr>
              <w:t>III</w:t>
            </w:r>
            <w:r w:rsidR="00A71EB7">
              <w:rPr>
                <w:b/>
                <w:i/>
              </w:rPr>
              <w:t xml:space="preserve"> четверть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A71BE" w:rsidRPr="00307D79" w:rsidRDefault="003A71BE" w:rsidP="003A71BE">
            <w:pPr>
              <w:jc w:val="center"/>
              <w:rPr>
                <w:sz w:val="18"/>
                <w:szCs w:val="18"/>
              </w:rPr>
            </w:pPr>
            <w:r w:rsidRPr="00307D79">
              <w:rPr>
                <w:sz w:val="18"/>
                <w:szCs w:val="18"/>
              </w:rPr>
              <w:t>Выполнить работу по заданию учителя</w:t>
            </w:r>
            <w:r>
              <w:rPr>
                <w:sz w:val="18"/>
                <w:szCs w:val="18"/>
              </w:rPr>
              <w:t>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E20517" w:rsidRDefault="003A71BE" w:rsidP="003A71BE">
            <w:pPr>
              <w:pStyle w:val="ab"/>
            </w:pPr>
            <w:r w:rsidRPr="00E20517">
              <w:t>Работа над ошибками.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A71BE" w:rsidRPr="00307D79" w:rsidRDefault="003A71BE" w:rsidP="003A71BE">
            <w:pPr>
              <w:jc w:val="center"/>
              <w:rPr>
                <w:sz w:val="18"/>
                <w:szCs w:val="18"/>
              </w:rPr>
            </w:pPr>
            <w:r w:rsidRPr="00307D79">
              <w:rPr>
                <w:sz w:val="18"/>
                <w:szCs w:val="18"/>
              </w:rPr>
              <w:t>Выполнить работу по заданию учителя</w:t>
            </w:r>
            <w:r>
              <w:rPr>
                <w:sz w:val="18"/>
                <w:szCs w:val="18"/>
              </w:rPr>
              <w:t>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деления многозначного числа на трехзначное вида 738:246.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72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с.72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279-281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деления многозначного числа на трехзначное вида 8184:341.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73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с.73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284,286,288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72-73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282,283,285,287 </w:t>
            </w: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деления многозначного числа на трехзначное вида 30033:423.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290,291,293,294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деления многозначного числа на трехзначное вида 30033:423.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295, 296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75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299-301,304,305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Деление с остатком.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76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№308</w:t>
            </w:r>
            <w:r w:rsidRPr="00A715F8">
              <w:rPr>
                <w:sz w:val="18"/>
                <w:szCs w:val="18"/>
              </w:rPr>
              <w:t xml:space="preserve"> (устно),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310,311,313,314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E20517">
              <w:t>Деление с остатком.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312, 315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Алгоритм письменного деления многозначного числа на трехзначное.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 xml:space="preserve">77 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</w:t>
            </w:r>
            <w:r w:rsidRPr="00A715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с.77 </w:t>
            </w:r>
            <w:r w:rsidRPr="00A715F8">
              <w:rPr>
                <w:sz w:val="18"/>
                <w:szCs w:val="18"/>
              </w:rPr>
              <w:t xml:space="preserve"> </w:t>
            </w:r>
          </w:p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316,318,319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 xml:space="preserve"> 78-79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задания с.78-79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 логического характера.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80-81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Выполнить задания с.80-81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ind w:hanging="108"/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320,321,317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 xml:space="preserve">82 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2,4,5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82-83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6,7,12,13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b/>
                <w:i/>
              </w:rPr>
            </w:pPr>
            <w:r w:rsidRPr="009679A9">
              <w:t>Работа над ошибками.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3A71BE" w:rsidRPr="00307D79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18-20,23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9679A9" w:rsidRDefault="003A71BE" w:rsidP="003A71BE">
            <w:pPr>
              <w:pStyle w:val="ab"/>
              <w:jc w:val="center"/>
            </w:pPr>
            <w:r w:rsidRPr="009679A9">
              <w:t>82-85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8,12,16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A71EB7" w:rsidRPr="009679A9" w:rsidTr="00E20517">
        <w:tc>
          <w:tcPr>
            <w:tcW w:w="674" w:type="dxa"/>
          </w:tcPr>
          <w:p w:rsidR="00A71EB7" w:rsidRPr="009679A9" w:rsidRDefault="00A71EB7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A71EB7" w:rsidRPr="009679A9" w:rsidRDefault="00A71EB7" w:rsidP="003A71BE">
            <w:pPr>
              <w:jc w:val="center"/>
            </w:pPr>
          </w:p>
        </w:tc>
        <w:tc>
          <w:tcPr>
            <w:tcW w:w="4678" w:type="dxa"/>
          </w:tcPr>
          <w:p w:rsidR="00A71EB7" w:rsidRPr="009679A9" w:rsidRDefault="00D23E2E" w:rsidP="003A71BE">
            <w:pPr>
              <w:pStyle w:val="ab"/>
            </w:pPr>
            <w:r w:rsidRPr="009679A9">
              <w:rPr>
                <w:b/>
                <w:i/>
              </w:rPr>
              <w:t xml:space="preserve">Промежуточная аттестация. </w:t>
            </w:r>
            <w:r>
              <w:rPr>
                <w:b/>
                <w:i/>
              </w:rPr>
              <w:t xml:space="preserve">Проверочная работа. </w:t>
            </w:r>
            <w:r w:rsidRPr="009679A9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A71EB7" w:rsidRPr="009679A9" w:rsidRDefault="00A71EB7" w:rsidP="003A71BE">
            <w:pPr>
              <w:pStyle w:val="ab"/>
              <w:jc w:val="center"/>
            </w:pPr>
          </w:p>
        </w:tc>
        <w:tc>
          <w:tcPr>
            <w:tcW w:w="2268" w:type="dxa"/>
          </w:tcPr>
          <w:p w:rsidR="00A71EB7" w:rsidRPr="00A715F8" w:rsidRDefault="00D23E2E" w:rsidP="003A71BE">
            <w:pPr>
              <w:jc w:val="center"/>
              <w:rPr>
                <w:sz w:val="18"/>
                <w:szCs w:val="18"/>
              </w:rPr>
            </w:pPr>
            <w:r w:rsidRPr="00307D79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3A71BE" w:rsidRPr="009679A9" w:rsidTr="00E20517">
        <w:tc>
          <w:tcPr>
            <w:tcW w:w="9464" w:type="dxa"/>
            <w:gridSpan w:val="5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Итоговое повторение (19</w:t>
            </w:r>
            <w:r w:rsidRPr="009679A9">
              <w:rPr>
                <w:b/>
                <w:bCs/>
              </w:rPr>
              <w:t>ч)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Нумерация. Сравнение и упорядочение чисел, знаки сравнения.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86-88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задания с.86-88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Нумерация. Сравнение и упорядочение чисел, знаки сравнения.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86-88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28, 29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Измерение величин; сравнение и упорядочение величин.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89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задания с.89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Связь между сложением и вычитанием, умножением и делением.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90-91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11-15 с.91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 Связь между сложением и вычитанием, умножением и делением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90-91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задания с.92-93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Связь между сложением и вычитанием, умножением и делением.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92-93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18, 19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 Связь между сложением и вычитанием, умножением и делением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92-93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14, 17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Установление порядка выполнения действий в числовых выражениях со скобками и без скобок.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94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2,3,4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Установление порядка выполнения действий в числовых выражениях со скобками и без скобок.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94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6,7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Измерение величин; сравнение и упорядочение величин. Геометрические фигуры.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95-96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 с.95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6E187F" w:rsidP="003A71BE">
            <w:pPr>
              <w:pStyle w:val="ab"/>
            </w:pPr>
            <w:r w:rsidRPr="009679A9">
              <w:t>Измерение величин; сравнение и упорядочение величин. Геометрические фигуры.</w:t>
            </w:r>
          </w:p>
        </w:tc>
        <w:tc>
          <w:tcPr>
            <w:tcW w:w="1134" w:type="dxa"/>
          </w:tcPr>
          <w:p w:rsidR="003A71BE" w:rsidRPr="000F30E0" w:rsidRDefault="006E187F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95-96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работу по заданию учителя.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Default="006E187F" w:rsidP="003A71BE">
            <w:pPr>
              <w:pStyle w:val="ab"/>
              <w:rPr>
                <w:b/>
                <w:i/>
              </w:rPr>
            </w:pPr>
            <w:r w:rsidRPr="009679A9">
              <w:t>Измерение величин; сравнение и упорядочение величин. Геометрические фигуры.</w:t>
            </w:r>
          </w:p>
        </w:tc>
        <w:tc>
          <w:tcPr>
            <w:tcW w:w="1134" w:type="dxa"/>
          </w:tcPr>
          <w:p w:rsidR="003A71BE" w:rsidRPr="000F30E0" w:rsidRDefault="006E187F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95-96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работу по заданию учителя.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текстовых задач арифметическим способом.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 xml:space="preserve">97 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 с.97</w:t>
            </w:r>
            <w:r w:rsidRPr="00A715F8">
              <w:rPr>
                <w:sz w:val="18"/>
                <w:szCs w:val="18"/>
              </w:rPr>
              <w:t xml:space="preserve"> 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текстовых задач арифметическим способом.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 xml:space="preserve">98 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 w:rsidRPr="00A715F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2,3,5 с.98 </w:t>
            </w:r>
            <w:r w:rsidRPr="00A715F8">
              <w:rPr>
                <w:sz w:val="18"/>
                <w:szCs w:val="18"/>
              </w:rPr>
              <w:t>(</w:t>
            </w:r>
            <w:proofErr w:type="spellStart"/>
            <w:r w:rsidRPr="00A715F8">
              <w:rPr>
                <w:sz w:val="18"/>
                <w:szCs w:val="18"/>
              </w:rPr>
              <w:t>письм</w:t>
            </w:r>
            <w:proofErr w:type="spellEnd"/>
            <w:r w:rsidRPr="00A715F8">
              <w:rPr>
                <w:sz w:val="18"/>
                <w:szCs w:val="18"/>
              </w:rPr>
              <w:t xml:space="preserve">.) 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текстовых задач арифметическим способом.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99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с.99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rPr>
                <w:b/>
                <w:i/>
              </w:rPr>
            </w:pPr>
            <w:r w:rsidRPr="009679A9">
              <w:t>Решение текстовых задач арифметическим способом.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3A71BE" w:rsidRPr="00307D79" w:rsidRDefault="003A71BE" w:rsidP="003A71BE">
            <w:pPr>
              <w:jc w:val="center"/>
              <w:rPr>
                <w:sz w:val="18"/>
                <w:szCs w:val="18"/>
              </w:rPr>
            </w:pPr>
            <w:r w:rsidRPr="00307D79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>Решение задач логического характера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104-107</w:t>
            </w:r>
          </w:p>
        </w:tc>
        <w:tc>
          <w:tcPr>
            <w:tcW w:w="2268" w:type="dxa"/>
          </w:tcPr>
          <w:p w:rsidR="003A71BE" w:rsidRPr="00307D79" w:rsidRDefault="003A71BE" w:rsidP="003A71BE">
            <w:pPr>
              <w:jc w:val="center"/>
              <w:rPr>
                <w:sz w:val="18"/>
                <w:szCs w:val="18"/>
              </w:rPr>
            </w:pPr>
            <w:r w:rsidRPr="00307D79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6E187F">
            <w:pPr>
              <w:pStyle w:val="ab"/>
            </w:pPr>
            <w:r w:rsidRPr="00F467BB">
              <w:t>Решение задач логического характера.</w:t>
            </w:r>
            <w:r w:rsidRPr="009679A9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A71BE" w:rsidRPr="00307D79" w:rsidRDefault="003A71BE" w:rsidP="003A71BE">
            <w:pPr>
              <w:jc w:val="center"/>
              <w:rPr>
                <w:sz w:val="18"/>
                <w:szCs w:val="18"/>
              </w:rPr>
            </w:pPr>
            <w:r w:rsidRPr="00307D79">
              <w:rPr>
                <w:sz w:val="18"/>
                <w:szCs w:val="18"/>
              </w:rPr>
              <w:t>Выполнить работу по заданию учителя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</w:pPr>
            <w:r w:rsidRPr="009679A9">
              <w:t xml:space="preserve">Решение задач логического характера. </w:t>
            </w:r>
            <w:r w:rsidRPr="009679A9">
              <w:lastRenderedPageBreak/>
              <w:t>Диагонали прямоугольника.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lastRenderedPageBreak/>
              <w:t>108-109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задания с.108-109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AD7079" w:rsidRDefault="003A71BE" w:rsidP="003A71BE">
            <w:pPr>
              <w:pStyle w:val="ab"/>
              <w:ind w:right="-250"/>
            </w:pPr>
            <w:r w:rsidRPr="009679A9">
              <w:t>Решение задач логического характера.</w:t>
            </w:r>
            <w:r>
              <w:t xml:space="preserve"> </w:t>
            </w:r>
            <w:r w:rsidRPr="009679A9">
              <w:t>Куб. Па</w:t>
            </w:r>
            <w:r>
              <w:t>раллелепипед. Пирамиды. Цилиндр.</w:t>
            </w:r>
            <w:r w:rsidRPr="009679A9">
              <w:t xml:space="preserve"> Шар</w:t>
            </w:r>
            <w:r w:rsidR="00AD7079">
              <w:t>.</w:t>
            </w:r>
          </w:p>
          <w:p w:rsidR="003A71BE" w:rsidRPr="009679A9" w:rsidRDefault="00AD7079" w:rsidP="003A71BE">
            <w:pPr>
              <w:pStyle w:val="ab"/>
              <w:ind w:right="-250"/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Различение пространственных </w:t>
            </w:r>
            <w:proofErr w:type="spellStart"/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геометических</w:t>
            </w:r>
            <w:proofErr w:type="spellEnd"/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фигур.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 w:rsidRPr="000F30E0">
              <w:rPr>
                <w:sz w:val="22"/>
                <w:szCs w:val="22"/>
              </w:rPr>
              <w:t>110-113</w:t>
            </w:r>
          </w:p>
        </w:tc>
        <w:tc>
          <w:tcPr>
            <w:tcW w:w="2268" w:type="dxa"/>
          </w:tcPr>
          <w:p w:rsidR="003A71BE" w:rsidRPr="00A715F8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задания с.110-113</w:t>
            </w:r>
          </w:p>
        </w:tc>
      </w:tr>
      <w:tr w:rsidR="003A71BE" w:rsidRPr="009679A9" w:rsidTr="00E20517">
        <w:tc>
          <w:tcPr>
            <w:tcW w:w="674" w:type="dxa"/>
          </w:tcPr>
          <w:p w:rsidR="003A71BE" w:rsidRPr="009679A9" w:rsidRDefault="003A71BE" w:rsidP="003A71BE">
            <w:pPr>
              <w:pStyle w:val="ad"/>
              <w:widowControl/>
              <w:numPr>
                <w:ilvl w:val="0"/>
                <w:numId w:val="23"/>
              </w:numPr>
              <w:suppressAutoHyphens w:val="0"/>
              <w:ind w:left="45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3A71BE" w:rsidRPr="009679A9" w:rsidRDefault="003A71BE" w:rsidP="003A71BE">
            <w:pPr>
              <w:jc w:val="center"/>
            </w:pPr>
          </w:p>
        </w:tc>
        <w:tc>
          <w:tcPr>
            <w:tcW w:w="4678" w:type="dxa"/>
          </w:tcPr>
          <w:p w:rsidR="003A71BE" w:rsidRPr="009679A9" w:rsidRDefault="003A71BE" w:rsidP="003A71BE">
            <w:pPr>
              <w:pStyle w:val="ab"/>
              <w:ind w:right="-250"/>
            </w:pPr>
            <w:r>
              <w:t>Закрепление пройденного материала.</w:t>
            </w:r>
          </w:p>
        </w:tc>
        <w:tc>
          <w:tcPr>
            <w:tcW w:w="1134" w:type="dxa"/>
          </w:tcPr>
          <w:p w:rsidR="003A71BE" w:rsidRPr="000F30E0" w:rsidRDefault="003A71BE" w:rsidP="003A71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110-113</w:t>
            </w:r>
          </w:p>
        </w:tc>
        <w:tc>
          <w:tcPr>
            <w:tcW w:w="2268" w:type="dxa"/>
          </w:tcPr>
          <w:p w:rsidR="003A71BE" w:rsidRDefault="003A71BE" w:rsidP="003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4, 6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</w:tbl>
    <w:p w:rsidR="00671784" w:rsidRDefault="00671784" w:rsidP="0077634A">
      <w:pPr>
        <w:pStyle w:val="ab"/>
        <w:rPr>
          <w:b/>
        </w:rPr>
      </w:pPr>
    </w:p>
    <w:sectPr w:rsidR="00671784" w:rsidSect="00FF307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09" w:rsidRDefault="001B2809" w:rsidP="0020670B">
      <w:r>
        <w:separator/>
      </w:r>
    </w:p>
  </w:endnote>
  <w:endnote w:type="continuationSeparator" w:id="0">
    <w:p w:rsidR="001B2809" w:rsidRDefault="001B2809" w:rsidP="0020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09" w:rsidRDefault="001B2809" w:rsidP="0020670B">
      <w:r>
        <w:separator/>
      </w:r>
    </w:p>
  </w:footnote>
  <w:footnote w:type="continuationSeparator" w:id="0">
    <w:p w:rsidR="001B2809" w:rsidRDefault="001B2809" w:rsidP="0020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F7" w:rsidRDefault="00E076F7">
    <w:pPr>
      <w:pStyle w:val="af"/>
    </w:pPr>
  </w:p>
  <w:p w:rsidR="00E076F7" w:rsidRDefault="00E076F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5D7"/>
    <w:multiLevelType w:val="hybridMultilevel"/>
    <w:tmpl w:val="769E2DD0"/>
    <w:lvl w:ilvl="0" w:tplc="BB2E7C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A3A0E"/>
    <w:multiLevelType w:val="hybridMultilevel"/>
    <w:tmpl w:val="D178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1BA"/>
    <w:multiLevelType w:val="hybridMultilevel"/>
    <w:tmpl w:val="B6D23722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6D89"/>
    <w:multiLevelType w:val="hybridMultilevel"/>
    <w:tmpl w:val="F7F07646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17487"/>
    <w:multiLevelType w:val="hybridMultilevel"/>
    <w:tmpl w:val="4C6E9332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657E2"/>
    <w:multiLevelType w:val="hybridMultilevel"/>
    <w:tmpl w:val="74C88EFA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1FF3"/>
    <w:multiLevelType w:val="hybridMultilevel"/>
    <w:tmpl w:val="A8205796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757F3"/>
    <w:multiLevelType w:val="hybridMultilevel"/>
    <w:tmpl w:val="9B8AA160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C6FF5"/>
    <w:multiLevelType w:val="hybridMultilevel"/>
    <w:tmpl w:val="D178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4D21"/>
    <w:multiLevelType w:val="hybridMultilevel"/>
    <w:tmpl w:val="D178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F0351"/>
    <w:multiLevelType w:val="hybridMultilevel"/>
    <w:tmpl w:val="716EE438"/>
    <w:lvl w:ilvl="0" w:tplc="99ACC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166E9"/>
    <w:multiLevelType w:val="hybridMultilevel"/>
    <w:tmpl w:val="7BCCADEC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37457"/>
    <w:multiLevelType w:val="hybridMultilevel"/>
    <w:tmpl w:val="F88E19F0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D0721"/>
    <w:multiLevelType w:val="hybridMultilevel"/>
    <w:tmpl w:val="36C0DE5C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E2230"/>
    <w:multiLevelType w:val="hybridMultilevel"/>
    <w:tmpl w:val="66CE8A18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F30F0"/>
    <w:multiLevelType w:val="hybridMultilevel"/>
    <w:tmpl w:val="35600C08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72A1A"/>
    <w:multiLevelType w:val="hybridMultilevel"/>
    <w:tmpl w:val="D9F2B3D4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E1B3C"/>
    <w:multiLevelType w:val="hybridMultilevel"/>
    <w:tmpl w:val="F04C3290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F22CC"/>
    <w:multiLevelType w:val="hybridMultilevel"/>
    <w:tmpl w:val="2C90FC56"/>
    <w:lvl w:ilvl="0" w:tplc="BB2E7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364A44"/>
    <w:multiLevelType w:val="hybridMultilevel"/>
    <w:tmpl w:val="5C9E7E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8790F"/>
    <w:multiLevelType w:val="hybridMultilevel"/>
    <w:tmpl w:val="1BDAF0C0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92FAC"/>
    <w:multiLevelType w:val="hybridMultilevel"/>
    <w:tmpl w:val="066E2C1C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B3606"/>
    <w:multiLevelType w:val="hybridMultilevel"/>
    <w:tmpl w:val="5F42BC90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17"/>
  </w:num>
  <w:num w:numId="9">
    <w:abstractNumId w:val="13"/>
  </w:num>
  <w:num w:numId="10">
    <w:abstractNumId w:val="3"/>
  </w:num>
  <w:num w:numId="11">
    <w:abstractNumId w:val="4"/>
  </w:num>
  <w:num w:numId="12">
    <w:abstractNumId w:val="22"/>
  </w:num>
  <w:num w:numId="13">
    <w:abstractNumId w:val="12"/>
  </w:num>
  <w:num w:numId="14">
    <w:abstractNumId w:val="14"/>
  </w:num>
  <w:num w:numId="15">
    <w:abstractNumId w:val="5"/>
  </w:num>
  <w:num w:numId="16">
    <w:abstractNumId w:val="15"/>
  </w:num>
  <w:num w:numId="17">
    <w:abstractNumId w:val="21"/>
  </w:num>
  <w:num w:numId="18">
    <w:abstractNumId w:val="20"/>
  </w:num>
  <w:num w:numId="19">
    <w:abstractNumId w:val="8"/>
  </w:num>
  <w:num w:numId="20">
    <w:abstractNumId w:val="19"/>
  </w:num>
  <w:num w:numId="21">
    <w:abstractNumId w:val="1"/>
  </w:num>
  <w:num w:numId="22">
    <w:abstractNumId w:val="10"/>
  </w:num>
  <w:num w:numId="2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531"/>
    <w:rsid w:val="00020036"/>
    <w:rsid w:val="00022505"/>
    <w:rsid w:val="0004316D"/>
    <w:rsid w:val="00043D1E"/>
    <w:rsid w:val="00072A7F"/>
    <w:rsid w:val="000811B9"/>
    <w:rsid w:val="0009347D"/>
    <w:rsid w:val="0009577E"/>
    <w:rsid w:val="000B11EB"/>
    <w:rsid w:val="000C39E4"/>
    <w:rsid w:val="000E0ACC"/>
    <w:rsid w:val="000F30E0"/>
    <w:rsid w:val="00110D19"/>
    <w:rsid w:val="001528C3"/>
    <w:rsid w:val="001724DC"/>
    <w:rsid w:val="001758C3"/>
    <w:rsid w:val="001815E0"/>
    <w:rsid w:val="00192620"/>
    <w:rsid w:val="001B125B"/>
    <w:rsid w:val="001B2809"/>
    <w:rsid w:val="001D061F"/>
    <w:rsid w:val="001D4C5E"/>
    <w:rsid w:val="001E6C74"/>
    <w:rsid w:val="001F0D28"/>
    <w:rsid w:val="001F5E9A"/>
    <w:rsid w:val="0020670B"/>
    <w:rsid w:val="002119DB"/>
    <w:rsid w:val="00265643"/>
    <w:rsid w:val="00267663"/>
    <w:rsid w:val="002A6FAE"/>
    <w:rsid w:val="002C19AC"/>
    <w:rsid w:val="002E244C"/>
    <w:rsid w:val="002F0A37"/>
    <w:rsid w:val="00302931"/>
    <w:rsid w:val="00307D79"/>
    <w:rsid w:val="0032366F"/>
    <w:rsid w:val="003240E0"/>
    <w:rsid w:val="003272FD"/>
    <w:rsid w:val="0033383B"/>
    <w:rsid w:val="00335252"/>
    <w:rsid w:val="00362902"/>
    <w:rsid w:val="00370862"/>
    <w:rsid w:val="00386DB9"/>
    <w:rsid w:val="00395B7E"/>
    <w:rsid w:val="003A71BE"/>
    <w:rsid w:val="003D6D01"/>
    <w:rsid w:val="003E6110"/>
    <w:rsid w:val="004171EA"/>
    <w:rsid w:val="00433C66"/>
    <w:rsid w:val="0044431B"/>
    <w:rsid w:val="004524A0"/>
    <w:rsid w:val="00466621"/>
    <w:rsid w:val="004C0664"/>
    <w:rsid w:val="004F6F1F"/>
    <w:rsid w:val="00506C4F"/>
    <w:rsid w:val="0051101A"/>
    <w:rsid w:val="00516898"/>
    <w:rsid w:val="00520DAE"/>
    <w:rsid w:val="00557F1F"/>
    <w:rsid w:val="005627A5"/>
    <w:rsid w:val="005673E9"/>
    <w:rsid w:val="00584C68"/>
    <w:rsid w:val="00586E9D"/>
    <w:rsid w:val="005A2427"/>
    <w:rsid w:val="005F6626"/>
    <w:rsid w:val="00622C04"/>
    <w:rsid w:val="00635886"/>
    <w:rsid w:val="00671784"/>
    <w:rsid w:val="00674671"/>
    <w:rsid w:val="00684E92"/>
    <w:rsid w:val="00685E77"/>
    <w:rsid w:val="006A79BC"/>
    <w:rsid w:val="006C539F"/>
    <w:rsid w:val="006E187F"/>
    <w:rsid w:val="00722708"/>
    <w:rsid w:val="007627E9"/>
    <w:rsid w:val="00764309"/>
    <w:rsid w:val="0077634A"/>
    <w:rsid w:val="00776E4E"/>
    <w:rsid w:val="007837EA"/>
    <w:rsid w:val="007A7B9B"/>
    <w:rsid w:val="007C7D37"/>
    <w:rsid w:val="007D726B"/>
    <w:rsid w:val="007D7C41"/>
    <w:rsid w:val="007F3DED"/>
    <w:rsid w:val="0084483F"/>
    <w:rsid w:val="00862C4C"/>
    <w:rsid w:val="0088081D"/>
    <w:rsid w:val="008A1F49"/>
    <w:rsid w:val="008C432E"/>
    <w:rsid w:val="008C6D51"/>
    <w:rsid w:val="008D7016"/>
    <w:rsid w:val="008D77D5"/>
    <w:rsid w:val="009053F6"/>
    <w:rsid w:val="00913B89"/>
    <w:rsid w:val="009728E4"/>
    <w:rsid w:val="00977E34"/>
    <w:rsid w:val="00982007"/>
    <w:rsid w:val="009848B0"/>
    <w:rsid w:val="00985E3F"/>
    <w:rsid w:val="009A61CF"/>
    <w:rsid w:val="009B22D4"/>
    <w:rsid w:val="009B34A8"/>
    <w:rsid w:val="009B49B0"/>
    <w:rsid w:val="009D3C76"/>
    <w:rsid w:val="009F449D"/>
    <w:rsid w:val="009F546E"/>
    <w:rsid w:val="00A1034E"/>
    <w:rsid w:val="00A43CDD"/>
    <w:rsid w:val="00A57551"/>
    <w:rsid w:val="00A67662"/>
    <w:rsid w:val="00A67DD0"/>
    <w:rsid w:val="00A715F8"/>
    <w:rsid w:val="00A71EB7"/>
    <w:rsid w:val="00A72AD5"/>
    <w:rsid w:val="00A80353"/>
    <w:rsid w:val="00A97FD2"/>
    <w:rsid w:val="00AD7079"/>
    <w:rsid w:val="00AE5A83"/>
    <w:rsid w:val="00B05E41"/>
    <w:rsid w:val="00B25BC4"/>
    <w:rsid w:val="00B56A26"/>
    <w:rsid w:val="00BC1565"/>
    <w:rsid w:val="00BC612A"/>
    <w:rsid w:val="00BF43B0"/>
    <w:rsid w:val="00BF449D"/>
    <w:rsid w:val="00C25DD3"/>
    <w:rsid w:val="00C354F6"/>
    <w:rsid w:val="00C53215"/>
    <w:rsid w:val="00C56141"/>
    <w:rsid w:val="00C63531"/>
    <w:rsid w:val="00CA32F8"/>
    <w:rsid w:val="00CB108A"/>
    <w:rsid w:val="00CB41E2"/>
    <w:rsid w:val="00CD01D7"/>
    <w:rsid w:val="00CD3999"/>
    <w:rsid w:val="00CE7E60"/>
    <w:rsid w:val="00CF15FA"/>
    <w:rsid w:val="00D23E2E"/>
    <w:rsid w:val="00D25A76"/>
    <w:rsid w:val="00D27BD0"/>
    <w:rsid w:val="00D53400"/>
    <w:rsid w:val="00D6124C"/>
    <w:rsid w:val="00D70853"/>
    <w:rsid w:val="00D73313"/>
    <w:rsid w:val="00DC0079"/>
    <w:rsid w:val="00DC2626"/>
    <w:rsid w:val="00DE0A97"/>
    <w:rsid w:val="00DF4F99"/>
    <w:rsid w:val="00E066DD"/>
    <w:rsid w:val="00E068C8"/>
    <w:rsid w:val="00E076F7"/>
    <w:rsid w:val="00E11F78"/>
    <w:rsid w:val="00E20517"/>
    <w:rsid w:val="00E236D8"/>
    <w:rsid w:val="00E36FF6"/>
    <w:rsid w:val="00E3704C"/>
    <w:rsid w:val="00E40FA8"/>
    <w:rsid w:val="00E627F4"/>
    <w:rsid w:val="00E7374B"/>
    <w:rsid w:val="00E77DD8"/>
    <w:rsid w:val="00EA12F0"/>
    <w:rsid w:val="00EC4AD5"/>
    <w:rsid w:val="00EE3749"/>
    <w:rsid w:val="00EE3B77"/>
    <w:rsid w:val="00EE4E4D"/>
    <w:rsid w:val="00EE6EE4"/>
    <w:rsid w:val="00EF0F63"/>
    <w:rsid w:val="00F06A89"/>
    <w:rsid w:val="00F13EF2"/>
    <w:rsid w:val="00F26072"/>
    <w:rsid w:val="00F467BB"/>
    <w:rsid w:val="00F60137"/>
    <w:rsid w:val="00F83E69"/>
    <w:rsid w:val="00FC0BE5"/>
    <w:rsid w:val="00FF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12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E3B7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BC612A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iPriority w:val="9"/>
    <w:qFormat/>
    <w:rsid w:val="00BC61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C61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C612A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BC612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1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3B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12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612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61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C6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C6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E3B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3B77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EE3B77"/>
    <w:pPr>
      <w:suppressAutoHyphens/>
      <w:jc w:val="center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EE3B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nhideWhenUsed/>
    <w:rsid w:val="00EE3B77"/>
    <w:pPr>
      <w:widowControl w:val="0"/>
      <w:suppressAutoHyphens/>
      <w:spacing w:after="120"/>
      <w:ind w:left="283"/>
    </w:pPr>
    <w:rPr>
      <w:rFonts w:eastAsia="SimSun" w:cs="Mangal"/>
      <w:kern w:val="2"/>
      <w:szCs w:val="21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rsid w:val="00EE3B7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E3B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B7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EE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EE3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E3B77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customStyle="1" w:styleId="u-2-msonormal">
    <w:name w:val="u-2-msonormal"/>
    <w:basedOn w:val="a"/>
    <w:rsid w:val="00EE3B77"/>
    <w:pPr>
      <w:spacing w:before="100" w:beforeAutospacing="1" w:after="100" w:afterAutospacing="1"/>
    </w:pPr>
  </w:style>
  <w:style w:type="paragraph" w:customStyle="1" w:styleId="Standard">
    <w:name w:val="Standard"/>
    <w:rsid w:val="00EE3B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9">
    <w:name w:val="Font Style19"/>
    <w:rsid w:val="00EE3B77"/>
    <w:rPr>
      <w:rFonts w:ascii="Times New Roman" w:hAnsi="Times New Roman" w:cs="Times New Roman" w:hint="default"/>
      <w:sz w:val="22"/>
      <w:szCs w:val="22"/>
    </w:rPr>
  </w:style>
  <w:style w:type="table" w:styleId="ae">
    <w:name w:val="Table Grid"/>
    <w:basedOn w:val="a1"/>
    <w:uiPriority w:val="59"/>
    <w:rsid w:val="00EE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2067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6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067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6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670B"/>
    <w:pPr>
      <w:spacing w:before="100" w:beforeAutospacing="1" w:after="100" w:afterAutospacing="1"/>
    </w:pPr>
  </w:style>
  <w:style w:type="character" w:customStyle="1" w:styleId="c0">
    <w:name w:val="c0"/>
    <w:basedOn w:val="a0"/>
    <w:rsid w:val="0020670B"/>
  </w:style>
  <w:style w:type="character" w:customStyle="1" w:styleId="apple-converted-space">
    <w:name w:val="apple-converted-space"/>
    <w:basedOn w:val="a0"/>
    <w:rsid w:val="00362902"/>
  </w:style>
  <w:style w:type="paragraph" w:customStyle="1" w:styleId="c7">
    <w:name w:val="c7"/>
    <w:basedOn w:val="a"/>
    <w:rsid w:val="00362902"/>
    <w:pPr>
      <w:spacing w:before="100" w:beforeAutospacing="1" w:after="100" w:afterAutospacing="1"/>
    </w:pPr>
  </w:style>
  <w:style w:type="character" w:customStyle="1" w:styleId="c1">
    <w:name w:val="c1"/>
    <w:basedOn w:val="a0"/>
    <w:rsid w:val="00362902"/>
  </w:style>
  <w:style w:type="character" w:customStyle="1" w:styleId="Zag11">
    <w:name w:val="Zag_11"/>
    <w:rsid w:val="00362902"/>
  </w:style>
  <w:style w:type="paragraph" w:customStyle="1" w:styleId="Zag2">
    <w:name w:val="Zag_2"/>
    <w:basedOn w:val="a"/>
    <w:rsid w:val="003629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af3">
    <w:name w:val="Текст сноски Знак"/>
    <w:basedOn w:val="a0"/>
    <w:link w:val="af4"/>
    <w:semiHidden/>
    <w:rsid w:val="00BC6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rsid w:val="00BC612A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C6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rsid w:val="00BC612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Title"/>
    <w:basedOn w:val="a"/>
    <w:next w:val="a"/>
    <w:link w:val="af5"/>
    <w:qFormat/>
    <w:rsid w:val="00BC61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Схема документа Знак"/>
    <w:basedOn w:val="a0"/>
    <w:link w:val="af8"/>
    <w:semiHidden/>
    <w:rsid w:val="00BC612A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BC612A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semiHidden/>
    <w:rsid w:val="00BC61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BC6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rsid w:val="00BC612A"/>
    <w:pPr>
      <w:ind w:firstLine="706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4"/>
    <w:rsid w:val="00BC6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BC612A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rsid w:val="00BC61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BC612A"/>
    <w:pPr>
      <w:spacing w:after="120"/>
    </w:pPr>
    <w:rPr>
      <w:sz w:val="16"/>
      <w:szCs w:val="16"/>
    </w:rPr>
  </w:style>
  <w:style w:type="character" w:customStyle="1" w:styleId="z-">
    <w:name w:val="z-Начало формы Знак"/>
    <w:basedOn w:val="a0"/>
    <w:link w:val="z-0"/>
    <w:rsid w:val="00BC612A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rsid w:val="00BC612A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styleId="af9">
    <w:name w:val="Emphasis"/>
    <w:basedOn w:val="a0"/>
    <w:uiPriority w:val="20"/>
    <w:qFormat/>
    <w:rsid w:val="00776E4E"/>
    <w:rPr>
      <w:i/>
      <w:iCs/>
    </w:rPr>
  </w:style>
  <w:style w:type="character" w:styleId="afa">
    <w:name w:val="Strong"/>
    <w:basedOn w:val="a0"/>
    <w:uiPriority w:val="22"/>
    <w:qFormat/>
    <w:rsid w:val="00776E4E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76E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76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4">
    <w:name w:val="c4"/>
    <w:basedOn w:val="a"/>
    <w:rsid w:val="001F0D28"/>
    <w:pPr>
      <w:spacing w:before="100" w:beforeAutospacing="1" w:after="100" w:afterAutospacing="1"/>
    </w:pPr>
  </w:style>
  <w:style w:type="character" w:customStyle="1" w:styleId="c3">
    <w:name w:val="c3"/>
    <w:basedOn w:val="a0"/>
    <w:rsid w:val="001F0D28"/>
  </w:style>
  <w:style w:type="character" w:customStyle="1" w:styleId="c15">
    <w:name w:val="c15"/>
    <w:basedOn w:val="a0"/>
    <w:rsid w:val="001F0D28"/>
  </w:style>
  <w:style w:type="paragraph" w:styleId="afb">
    <w:name w:val="Normal (Web)"/>
    <w:basedOn w:val="a"/>
    <w:uiPriority w:val="99"/>
    <w:unhideWhenUsed/>
    <w:rsid w:val="001F0D28"/>
    <w:pPr>
      <w:spacing w:before="100" w:beforeAutospacing="1" w:after="100" w:afterAutospacing="1"/>
    </w:pPr>
  </w:style>
  <w:style w:type="character" w:customStyle="1" w:styleId="mint-rate-boxcounter">
    <w:name w:val="mint-rate-box__counter"/>
    <w:basedOn w:val="a0"/>
    <w:rsid w:val="001F0D28"/>
  </w:style>
  <w:style w:type="character" w:customStyle="1" w:styleId="mint-text">
    <w:name w:val="mint-text"/>
    <w:basedOn w:val="a0"/>
    <w:rsid w:val="001F0D28"/>
  </w:style>
  <w:style w:type="character" w:customStyle="1" w:styleId="mint-link">
    <w:name w:val="mint-link"/>
    <w:basedOn w:val="a0"/>
    <w:rsid w:val="001F0D28"/>
  </w:style>
  <w:style w:type="paragraph" w:customStyle="1" w:styleId="c8">
    <w:name w:val="c8"/>
    <w:basedOn w:val="a"/>
    <w:rsid w:val="001F0D28"/>
    <w:pPr>
      <w:spacing w:before="100" w:beforeAutospacing="1" w:after="100" w:afterAutospacing="1"/>
    </w:pPr>
  </w:style>
  <w:style w:type="paragraph" w:customStyle="1" w:styleId="c6">
    <w:name w:val="c6"/>
    <w:basedOn w:val="a"/>
    <w:rsid w:val="001F0D28"/>
    <w:pPr>
      <w:spacing w:before="100" w:beforeAutospacing="1" w:after="100" w:afterAutospacing="1"/>
    </w:pPr>
  </w:style>
  <w:style w:type="paragraph" w:customStyle="1" w:styleId="c20">
    <w:name w:val="c20"/>
    <w:basedOn w:val="a"/>
    <w:rsid w:val="001F0D28"/>
    <w:pPr>
      <w:spacing w:before="100" w:beforeAutospacing="1" w:after="100" w:afterAutospacing="1"/>
    </w:pPr>
  </w:style>
  <w:style w:type="character" w:customStyle="1" w:styleId="a-pages">
    <w:name w:val="a-pages"/>
    <w:basedOn w:val="a0"/>
    <w:rsid w:val="001F0D28"/>
  </w:style>
  <w:style w:type="character" w:customStyle="1" w:styleId="a-dalee">
    <w:name w:val="a-dalee"/>
    <w:basedOn w:val="a0"/>
    <w:rsid w:val="001F0D28"/>
  </w:style>
  <w:style w:type="character" w:customStyle="1" w:styleId="a-post">
    <w:name w:val="a-post"/>
    <w:basedOn w:val="a0"/>
    <w:rsid w:val="001F0D28"/>
  </w:style>
  <w:style w:type="paragraph" w:customStyle="1" w:styleId="13">
    <w:name w:val="Обычный1"/>
    <w:basedOn w:val="a"/>
    <w:rsid w:val="00F13EF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14">
    <w:name w:val="Название Знак1"/>
    <w:basedOn w:val="a0"/>
    <w:uiPriority w:val="10"/>
    <w:rsid w:val="00671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71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71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717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6717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71784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25</Pages>
  <Words>8404</Words>
  <Characters>47905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2021-09-26T10:14:00Z</cp:lastPrinted>
  <dcterms:created xsi:type="dcterms:W3CDTF">2014-08-13T10:22:00Z</dcterms:created>
  <dcterms:modified xsi:type="dcterms:W3CDTF">2023-09-29T16:02:00Z</dcterms:modified>
</cp:coreProperties>
</file>